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79F1D" w14:textId="77777777" w:rsidR="00BF4E2A" w:rsidRPr="00DD28BD" w:rsidRDefault="00BF4E2A" w:rsidP="00BF4E2A">
      <w:pPr>
        <w:contextualSpacing/>
        <w:jc w:val="center"/>
        <w:rPr>
          <w:sz w:val="28"/>
          <w:szCs w:val="28"/>
        </w:rPr>
      </w:pPr>
      <w:r w:rsidRPr="00C451F2">
        <w:rPr>
          <w:rFonts w:eastAsia="Calibri"/>
          <w:noProof/>
          <w:sz w:val="28"/>
          <w:szCs w:val="28"/>
        </w:rPr>
        <w:drawing>
          <wp:inline distT="0" distB="0" distL="0" distR="0" wp14:anchorId="49A17603" wp14:editId="2EEE07BE">
            <wp:extent cx="3286125" cy="1381125"/>
            <wp:effectExtent l="0" t="0" r="9525" b="9525"/>
            <wp:docPr id="81620411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FD560" w14:textId="77777777" w:rsidR="00BF4E2A" w:rsidRPr="00BF4E2A" w:rsidRDefault="00BF4E2A" w:rsidP="00BF4E2A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BF4E2A">
        <w:rPr>
          <w:rFonts w:ascii="Times New Roman" w:hAnsi="Times New Roman" w:cs="Times New Roman"/>
          <w:color w:val="FF0000"/>
          <w:sz w:val="28"/>
          <w:szCs w:val="28"/>
        </w:rPr>
        <w:t>ПРОЕКТ</w:t>
      </w:r>
    </w:p>
    <w:p w14:paraId="6729CCC4" w14:textId="661F9C92" w:rsidR="00BF4E2A" w:rsidRPr="00BF4E2A" w:rsidRDefault="00BF4E2A" w:rsidP="00BF4E2A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</w:t>
      </w:r>
      <w:r w:rsidRPr="00BF4E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мая</w:t>
      </w:r>
      <w:r w:rsidRPr="00BF4E2A">
        <w:rPr>
          <w:rFonts w:ascii="Times New Roman" w:eastAsia="Calibri" w:hAnsi="Times New Roman" w:cs="Times New Roman"/>
          <w:sz w:val="28"/>
          <w:szCs w:val="28"/>
        </w:rPr>
        <w:t xml:space="preserve"> 2025 года № 4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BF4E2A">
        <w:rPr>
          <w:rFonts w:ascii="Times New Roman" w:eastAsia="Calibri" w:hAnsi="Times New Roman" w:cs="Times New Roman"/>
          <w:sz w:val="28"/>
          <w:szCs w:val="28"/>
        </w:rPr>
        <w:t>.01.4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F4E2A">
        <w:rPr>
          <w:rFonts w:ascii="Times New Roman" w:eastAsia="Calibri" w:hAnsi="Times New Roman" w:cs="Times New Roman"/>
          <w:sz w:val="28"/>
          <w:szCs w:val="28"/>
        </w:rPr>
        <w:t>7</w:t>
      </w:r>
    </w:p>
    <w:p w14:paraId="707BF65F" w14:textId="77777777" w:rsidR="00503A3C" w:rsidRPr="00503A3C" w:rsidRDefault="00503A3C" w:rsidP="00503A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002FC05" w14:textId="1F2E2371" w:rsidR="00BF4E2A" w:rsidRDefault="00BF4E2A" w:rsidP="008A37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3A3C">
        <w:rPr>
          <w:rFonts w:ascii="Times New Roman" w:eastAsia="Calibri" w:hAnsi="Times New Roman" w:cs="Times New Roman"/>
          <w:b/>
          <w:sz w:val="28"/>
          <w:szCs w:val="28"/>
        </w:rPr>
        <w:t>О проекте решения Совета депутатов</w:t>
      </w:r>
    </w:p>
    <w:p w14:paraId="1D8B2A01" w14:textId="481263B7" w:rsidR="00BF4E2A" w:rsidRDefault="00BF4E2A" w:rsidP="008A37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3A3C">
        <w:rPr>
          <w:rFonts w:ascii="Times New Roman" w:eastAsia="Calibri" w:hAnsi="Times New Roman" w:cs="Times New Roman"/>
          <w:b/>
          <w:sz w:val="28"/>
          <w:szCs w:val="28"/>
        </w:rPr>
        <w:t>муниципального округа Пресненский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 городе Москве</w:t>
      </w:r>
      <w:r w:rsidRPr="00503A3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03A3C">
        <w:rPr>
          <w:rFonts w:ascii="Times New Roman" w:eastAsia="Calibri" w:hAnsi="Times New Roman" w:cs="Times New Roman"/>
          <w:b/>
          <w:sz w:val="28"/>
          <w:szCs w:val="28"/>
        </w:rPr>
        <w:br/>
        <w:t>«Об исполнении бюджета муниципального</w:t>
      </w:r>
    </w:p>
    <w:p w14:paraId="3635C505" w14:textId="7ED72833" w:rsidR="00503A3C" w:rsidRDefault="00BF4E2A" w:rsidP="008A37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3A3C">
        <w:rPr>
          <w:rFonts w:ascii="Times New Roman" w:eastAsia="Calibri" w:hAnsi="Times New Roman" w:cs="Times New Roman"/>
          <w:b/>
          <w:sz w:val="28"/>
          <w:szCs w:val="28"/>
        </w:rPr>
        <w:t>округа Пресненский за 202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503A3C">
        <w:rPr>
          <w:rFonts w:ascii="Times New Roman" w:eastAsia="Calibri" w:hAnsi="Times New Roman" w:cs="Times New Roman"/>
          <w:b/>
          <w:sz w:val="28"/>
          <w:szCs w:val="28"/>
        </w:rPr>
        <w:t xml:space="preserve"> год»</w:t>
      </w:r>
    </w:p>
    <w:p w14:paraId="7C76C3FF" w14:textId="77777777" w:rsidR="00BF4E2A" w:rsidRPr="00503A3C" w:rsidRDefault="00BF4E2A" w:rsidP="00BF4E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7D42064" w14:textId="6C655D84" w:rsidR="00503A3C" w:rsidRPr="00503A3C" w:rsidRDefault="00503A3C" w:rsidP="00BF4E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>Руководствуясь ст</w:t>
      </w:r>
      <w:r w:rsidR="00D1233B">
        <w:rPr>
          <w:rFonts w:ascii="Times New Roman" w:eastAsia="Calibri" w:hAnsi="Times New Roman" w:cs="Times New Roman"/>
          <w:sz w:val="28"/>
          <w:szCs w:val="28"/>
        </w:rPr>
        <w:t>.</w:t>
      </w:r>
      <w:r w:rsidRPr="00503A3C">
        <w:rPr>
          <w:rFonts w:ascii="Times New Roman" w:eastAsia="Calibri" w:hAnsi="Times New Roman" w:cs="Times New Roman"/>
          <w:sz w:val="28"/>
          <w:szCs w:val="28"/>
        </w:rPr>
        <w:t>264.3 Бюджетного кодекса Российской Федерации, ст.52 Федерального закона от 06</w:t>
      </w:r>
      <w:r w:rsidR="00BF4E2A">
        <w:rPr>
          <w:rFonts w:ascii="Times New Roman" w:eastAsia="Calibri" w:hAnsi="Times New Roman" w:cs="Times New Roman"/>
          <w:sz w:val="28"/>
          <w:szCs w:val="28"/>
        </w:rPr>
        <w:t xml:space="preserve"> октября 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2003 </w:t>
      </w:r>
      <w:r w:rsidR="00BF4E2A">
        <w:rPr>
          <w:rFonts w:ascii="Times New Roman" w:eastAsia="Calibri" w:hAnsi="Times New Roman" w:cs="Times New Roman"/>
          <w:sz w:val="28"/>
          <w:szCs w:val="28"/>
        </w:rPr>
        <w:t xml:space="preserve">года </w:t>
      </w:r>
      <w:r w:rsidRPr="00503A3C">
        <w:rPr>
          <w:rFonts w:ascii="Times New Roman" w:eastAsia="Calibri" w:hAnsi="Times New Roman" w:cs="Times New Roman"/>
          <w:sz w:val="28"/>
          <w:szCs w:val="28"/>
        </w:rPr>
        <w:t>№</w:t>
      </w:r>
      <w:r w:rsidR="00BF4E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3A3C">
        <w:rPr>
          <w:rFonts w:ascii="Times New Roman" w:eastAsia="Calibri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Законом города Москвы от 06</w:t>
      </w:r>
      <w:r w:rsidR="00BF4E2A">
        <w:rPr>
          <w:rFonts w:ascii="Times New Roman" w:eastAsia="Calibri" w:hAnsi="Times New Roman" w:cs="Times New Roman"/>
          <w:sz w:val="28"/>
          <w:szCs w:val="28"/>
        </w:rPr>
        <w:t xml:space="preserve"> ноября </w:t>
      </w:r>
      <w:r w:rsidRPr="00503A3C">
        <w:rPr>
          <w:rFonts w:ascii="Times New Roman" w:eastAsia="Calibri" w:hAnsi="Times New Roman" w:cs="Times New Roman"/>
          <w:sz w:val="28"/>
          <w:szCs w:val="28"/>
        </w:rPr>
        <w:t>2002</w:t>
      </w:r>
      <w:r w:rsidR="00BF4E2A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3A3C">
        <w:rPr>
          <w:rFonts w:ascii="Times New Roman" w:eastAsia="Calibri" w:hAnsi="Times New Roman" w:cs="Times New Roman"/>
          <w:sz w:val="28"/>
          <w:szCs w:val="28"/>
        </w:rPr>
        <w:t>56 «Об организации местного самоуправления в городе Москве», Устав</w:t>
      </w:r>
      <w:r w:rsidR="00D1233B">
        <w:rPr>
          <w:rFonts w:ascii="Times New Roman" w:eastAsia="Calibri" w:hAnsi="Times New Roman" w:cs="Times New Roman"/>
          <w:sz w:val="28"/>
          <w:szCs w:val="28"/>
        </w:rPr>
        <w:t xml:space="preserve">ом внутригородского муниципального образования – муниципального округа </w:t>
      </w:r>
      <w:r w:rsidRPr="00503A3C">
        <w:rPr>
          <w:rFonts w:ascii="Times New Roman" w:eastAsia="Calibri" w:hAnsi="Times New Roman" w:cs="Times New Roman"/>
          <w:sz w:val="28"/>
          <w:szCs w:val="28"/>
        </w:rPr>
        <w:t>Пресненский</w:t>
      </w:r>
      <w:r w:rsidR="00D1233B">
        <w:rPr>
          <w:rFonts w:ascii="Times New Roman" w:eastAsia="Calibri" w:hAnsi="Times New Roman" w:cs="Times New Roman"/>
          <w:sz w:val="28"/>
          <w:szCs w:val="28"/>
        </w:rPr>
        <w:t xml:space="preserve"> в городе Москве</w:t>
      </w:r>
      <w:r w:rsidRPr="00503A3C">
        <w:rPr>
          <w:rFonts w:ascii="Times New Roman" w:eastAsia="Calibri" w:hAnsi="Times New Roman" w:cs="Times New Roman"/>
          <w:sz w:val="28"/>
          <w:szCs w:val="28"/>
        </w:rPr>
        <w:t>, Положением о бюджетном процессе в муниципальном округе Пресненский, утвержденным решением Совета депутатов муниципального округа Пресненский от 16.12.2020 №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3A3C">
        <w:rPr>
          <w:rFonts w:ascii="Times New Roman" w:eastAsia="Calibri" w:hAnsi="Times New Roman" w:cs="Times New Roman"/>
          <w:sz w:val="28"/>
          <w:szCs w:val="28"/>
        </w:rPr>
        <w:t>45/04/594-СД, Порядком организации и проведения публичных слушаний в муниципальном округе Пресненский, утвержденным решением Совета депутатов муниципального округа Пресненский от</w:t>
      </w:r>
      <w:r w:rsidR="0098344C">
        <w:rPr>
          <w:rFonts w:ascii="Times New Roman" w:eastAsia="Calibri" w:hAnsi="Times New Roman" w:cs="Times New Roman"/>
          <w:sz w:val="28"/>
          <w:szCs w:val="28"/>
        </w:rPr>
        <w:t xml:space="preserve"> 11</w:t>
      </w:r>
      <w:r w:rsidRPr="00503A3C">
        <w:rPr>
          <w:rFonts w:ascii="Times New Roman" w:eastAsia="Calibri" w:hAnsi="Times New Roman" w:cs="Times New Roman"/>
          <w:sz w:val="28"/>
          <w:szCs w:val="28"/>
        </w:rPr>
        <w:t>.0</w:t>
      </w:r>
      <w:r w:rsidR="0098344C">
        <w:rPr>
          <w:rFonts w:ascii="Times New Roman" w:eastAsia="Calibri" w:hAnsi="Times New Roman" w:cs="Times New Roman"/>
          <w:sz w:val="28"/>
          <w:szCs w:val="28"/>
        </w:rPr>
        <w:t>9</w:t>
      </w:r>
      <w:r w:rsidRPr="00503A3C">
        <w:rPr>
          <w:rFonts w:ascii="Times New Roman" w:eastAsia="Calibri" w:hAnsi="Times New Roman" w:cs="Times New Roman"/>
          <w:sz w:val="28"/>
          <w:szCs w:val="28"/>
        </w:rPr>
        <w:t>.202</w:t>
      </w:r>
      <w:r w:rsidR="0098344C">
        <w:rPr>
          <w:rFonts w:ascii="Times New Roman" w:eastAsia="Calibri" w:hAnsi="Times New Roman" w:cs="Times New Roman"/>
          <w:sz w:val="28"/>
          <w:szCs w:val="28"/>
        </w:rPr>
        <w:t>4</w:t>
      </w:r>
      <w:r w:rsidR="00BF4E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3A3C">
        <w:rPr>
          <w:rFonts w:ascii="Times New Roman" w:eastAsia="Calibri" w:hAnsi="Times New Roman" w:cs="Times New Roman"/>
          <w:sz w:val="28"/>
          <w:szCs w:val="28"/>
        </w:rPr>
        <w:t>№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8344C">
        <w:rPr>
          <w:rFonts w:ascii="Times New Roman" w:eastAsia="Calibri" w:hAnsi="Times New Roman" w:cs="Times New Roman"/>
          <w:sz w:val="28"/>
          <w:szCs w:val="28"/>
        </w:rPr>
        <w:t>29.02.309</w:t>
      </w:r>
      <w:r w:rsidRPr="00503A3C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2FEB726C" w14:textId="77777777" w:rsidR="00503A3C" w:rsidRPr="00503A3C" w:rsidRDefault="00503A3C" w:rsidP="00503A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9167C2" w14:textId="77777777" w:rsidR="00503A3C" w:rsidRPr="00503A3C" w:rsidRDefault="00503A3C" w:rsidP="00503A3C">
      <w:pPr>
        <w:tabs>
          <w:tab w:val="left" w:pos="643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3A3C">
        <w:rPr>
          <w:rFonts w:ascii="Times New Roman" w:eastAsia="Calibri" w:hAnsi="Times New Roman" w:cs="Times New Roman"/>
          <w:b/>
          <w:sz w:val="28"/>
          <w:szCs w:val="28"/>
        </w:rPr>
        <w:t>Совет депутатов решил:</w:t>
      </w:r>
    </w:p>
    <w:p w14:paraId="4346651A" w14:textId="1D313F2F" w:rsidR="00503A3C" w:rsidRPr="00503A3C" w:rsidRDefault="00503A3C" w:rsidP="00BF4E2A">
      <w:pPr>
        <w:numPr>
          <w:ilvl w:val="0"/>
          <w:numId w:val="6"/>
        </w:numPr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Принять за основу проект решения Совета депутатов муниципального округа Пресненский </w:t>
      </w:r>
      <w:r w:rsidR="00C872EA">
        <w:rPr>
          <w:rFonts w:ascii="Times New Roman" w:eastAsia="Calibri" w:hAnsi="Times New Roman" w:cs="Times New Roman"/>
          <w:sz w:val="28"/>
          <w:szCs w:val="28"/>
        </w:rPr>
        <w:t xml:space="preserve">в городе Москве </w:t>
      </w:r>
      <w:r w:rsidRPr="00503A3C">
        <w:rPr>
          <w:rFonts w:ascii="Times New Roman" w:eastAsia="Calibri" w:hAnsi="Times New Roman" w:cs="Times New Roman"/>
          <w:sz w:val="28"/>
          <w:szCs w:val="28"/>
        </w:rPr>
        <w:t>«Об исполнении бюджета муниципального округа Пресненский за 202</w:t>
      </w:r>
      <w:r w:rsidR="00D1233B">
        <w:rPr>
          <w:rFonts w:ascii="Times New Roman" w:eastAsia="Calibri" w:hAnsi="Times New Roman" w:cs="Times New Roman"/>
          <w:sz w:val="28"/>
          <w:szCs w:val="28"/>
        </w:rPr>
        <w:t>4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 год» (далее - проект решения) (Приложение 1).</w:t>
      </w:r>
    </w:p>
    <w:p w14:paraId="7EA17860" w14:textId="1B693A4B" w:rsidR="00503A3C" w:rsidRPr="00503A3C" w:rsidRDefault="00503A3C" w:rsidP="00BF4E2A">
      <w:pPr>
        <w:numPr>
          <w:ilvl w:val="0"/>
          <w:numId w:val="6"/>
        </w:numPr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>Определить, что граждане (жители муниципального округа Пресненский</w:t>
      </w:r>
      <w:r w:rsidR="004C7CBB">
        <w:rPr>
          <w:rFonts w:ascii="Times New Roman" w:eastAsia="Calibri" w:hAnsi="Times New Roman" w:cs="Times New Roman"/>
          <w:sz w:val="28"/>
          <w:szCs w:val="28"/>
        </w:rPr>
        <w:t xml:space="preserve"> в городе Москве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) могут представить свои предложения и замечания по проекту решения </w:t>
      </w:r>
      <w:r w:rsidR="00D1233B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D9208B">
        <w:rPr>
          <w:rFonts w:ascii="Times New Roman" w:eastAsia="Calibri" w:hAnsi="Times New Roman" w:cs="Times New Roman"/>
          <w:sz w:val="28"/>
          <w:szCs w:val="28"/>
        </w:rPr>
        <w:t>2</w:t>
      </w:r>
      <w:r w:rsidR="007F765C">
        <w:rPr>
          <w:rFonts w:ascii="Times New Roman" w:eastAsia="Calibri" w:hAnsi="Times New Roman" w:cs="Times New Roman"/>
          <w:sz w:val="28"/>
          <w:szCs w:val="28"/>
        </w:rPr>
        <w:t>3</w:t>
      </w:r>
      <w:r w:rsidR="00C872EA">
        <w:rPr>
          <w:rFonts w:ascii="Times New Roman" w:eastAsia="Calibri" w:hAnsi="Times New Roman" w:cs="Times New Roman"/>
          <w:sz w:val="28"/>
          <w:szCs w:val="28"/>
        </w:rPr>
        <w:t>.05.2025 года по 1</w:t>
      </w:r>
      <w:r w:rsidR="00BF4E2A">
        <w:rPr>
          <w:rFonts w:ascii="Times New Roman" w:eastAsia="Calibri" w:hAnsi="Times New Roman" w:cs="Times New Roman"/>
          <w:sz w:val="28"/>
          <w:szCs w:val="28"/>
        </w:rPr>
        <w:t>0</w:t>
      </w:r>
      <w:r w:rsidR="00C872EA">
        <w:rPr>
          <w:rFonts w:ascii="Times New Roman" w:eastAsia="Calibri" w:hAnsi="Times New Roman" w:cs="Times New Roman"/>
          <w:sz w:val="28"/>
          <w:szCs w:val="28"/>
        </w:rPr>
        <w:t xml:space="preserve">.06.2025 года </w:t>
      </w:r>
      <w:r w:rsidRPr="00503A3C">
        <w:rPr>
          <w:rFonts w:ascii="Times New Roman" w:eastAsia="Calibri" w:hAnsi="Times New Roman" w:cs="Times New Roman"/>
          <w:sz w:val="28"/>
          <w:szCs w:val="28"/>
        </w:rPr>
        <w:t>(одним из следующих способов):</w:t>
      </w:r>
    </w:p>
    <w:p w14:paraId="2BA74789" w14:textId="271216E5" w:rsidR="00503A3C" w:rsidRPr="00503A3C" w:rsidRDefault="00C872EA" w:rsidP="00BF4E2A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-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лично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письменном виде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по адресу: 123100, г. Москва, Шмитовский пр-д, д.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2, стр.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1, каб. 204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3A3C" w:rsidRPr="00503A3C">
        <w:rPr>
          <w:rFonts w:ascii="Times New Roman" w:eastAsia="Calibri" w:hAnsi="Times New Roman" w:cs="Times New Roman"/>
          <w:sz w:val="28"/>
        </w:rPr>
        <w:t>(понедельник-четверг с 09:00 до 16:00, пятница с 09:00 до 15:00, обед с 13:00 до 13:45)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. Контактное лицо: К</w:t>
      </w:r>
      <w:r>
        <w:rPr>
          <w:rFonts w:ascii="Times New Roman" w:eastAsia="Calibri" w:hAnsi="Times New Roman" w:cs="Times New Roman"/>
          <w:sz w:val="28"/>
          <w:szCs w:val="28"/>
        </w:rPr>
        <w:t>орыгина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Оксана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Александровна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, тел.: +7(499) 256-</w:t>
      </w:r>
      <w:r w:rsidR="00FE1F64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81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B700AAA" w14:textId="50E403D8" w:rsidR="00503A3C" w:rsidRPr="00503A3C" w:rsidRDefault="00C872EA" w:rsidP="00BF4E2A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на адрес электронной почты: </w:t>
      </w:r>
      <w:r w:rsidR="00503A3C" w:rsidRPr="00503A3C">
        <w:rPr>
          <w:rFonts w:ascii="Times New Roman" w:eastAsia="Calibri" w:hAnsi="Times New Roman" w:cs="Times New Roman"/>
          <w:sz w:val="28"/>
          <w:szCs w:val="28"/>
          <w:lang w:val="en-US"/>
        </w:rPr>
        <w:t>ko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rygina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oa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@</w:t>
      </w:r>
      <w:r w:rsidR="00503A3C" w:rsidRPr="00503A3C">
        <w:rPr>
          <w:rFonts w:ascii="Times New Roman" w:eastAsia="Calibri" w:hAnsi="Times New Roman" w:cs="Times New Roman"/>
          <w:sz w:val="28"/>
          <w:szCs w:val="28"/>
          <w:lang w:val="en-US"/>
        </w:rPr>
        <w:t>presnyamo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.</w:t>
      </w:r>
      <w:r w:rsidR="00503A3C" w:rsidRPr="00503A3C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45608EE" w14:textId="64B51FFB" w:rsidR="00503A3C" w:rsidRPr="00503A3C" w:rsidRDefault="00C872EA" w:rsidP="00BF4E2A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2E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почтовой связью по адресу: 123100, г. Москва, Шмитовский пр-д, д.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2, стр.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1,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Администрация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муниципального округа Пресненс</w:t>
      </w:r>
      <w:r>
        <w:rPr>
          <w:rFonts w:ascii="Times New Roman" w:eastAsia="Calibri" w:hAnsi="Times New Roman" w:cs="Times New Roman"/>
          <w:sz w:val="28"/>
          <w:szCs w:val="28"/>
        </w:rPr>
        <w:t>кий в городе Москве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3A15EE4" w14:textId="3FBC9012" w:rsidR="00503A3C" w:rsidRPr="00503A3C" w:rsidRDefault="00C872EA" w:rsidP="00BF4E2A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путем заполнения формы на официальном сайте</w:t>
      </w:r>
      <w:r w:rsidR="009834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 округа Пресненский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городе Москве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hyperlink r:id="rId9" w:history="1">
        <w:r w:rsidR="00503A3C" w:rsidRPr="00503A3C">
          <w:rPr>
            <w:rFonts w:ascii="Times New Roman" w:eastAsia="Calibri" w:hAnsi="Times New Roman" w:cs="Times New Roman"/>
            <w:sz w:val="28"/>
            <w:szCs w:val="28"/>
          </w:rPr>
          <w:t>www.presnyamo.ru</w:t>
        </w:r>
      </w:hyperlink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 в разделе «Публичные слушания»;</w:t>
      </w:r>
    </w:p>
    <w:p w14:paraId="30C20ECC" w14:textId="69206D76" w:rsidR="00503A3C" w:rsidRPr="00503A3C" w:rsidRDefault="00503A3C" w:rsidP="00BF4E2A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2) лично </w:t>
      </w:r>
      <w:r w:rsidR="00C872EA">
        <w:rPr>
          <w:rFonts w:ascii="Times New Roman" w:eastAsia="Calibri" w:hAnsi="Times New Roman" w:cs="Times New Roman"/>
          <w:sz w:val="28"/>
          <w:szCs w:val="28"/>
        </w:rPr>
        <w:t xml:space="preserve">в письменном виде в ходе проведения </w:t>
      </w:r>
      <w:r w:rsidRPr="00503A3C">
        <w:rPr>
          <w:rFonts w:ascii="Times New Roman" w:eastAsia="Calibri" w:hAnsi="Times New Roman" w:cs="Times New Roman"/>
          <w:sz w:val="28"/>
          <w:szCs w:val="28"/>
        </w:rPr>
        <w:t>публичных слушани</w:t>
      </w:r>
      <w:r w:rsidR="00C872EA">
        <w:rPr>
          <w:rFonts w:ascii="Times New Roman" w:eastAsia="Calibri" w:hAnsi="Times New Roman" w:cs="Times New Roman"/>
          <w:sz w:val="28"/>
          <w:szCs w:val="28"/>
        </w:rPr>
        <w:t>й по проекту решения, а также устно во время выступления на указанных слушаниях.</w:t>
      </w:r>
    </w:p>
    <w:p w14:paraId="1FBE63E8" w14:textId="0F76407E" w:rsidR="00503A3C" w:rsidRPr="00D16413" w:rsidRDefault="00503A3C" w:rsidP="00BF4E2A">
      <w:pPr>
        <w:numPr>
          <w:ilvl w:val="0"/>
          <w:numId w:val="6"/>
        </w:numPr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Назначить </w:t>
      </w:r>
      <w:r w:rsidR="004C7CBB">
        <w:rPr>
          <w:rFonts w:ascii="Times New Roman" w:eastAsia="Calibri" w:hAnsi="Times New Roman" w:cs="Times New Roman"/>
          <w:sz w:val="28"/>
          <w:szCs w:val="28"/>
        </w:rPr>
        <w:t xml:space="preserve">публичные слушания по проекту решения 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4C7CBB">
        <w:rPr>
          <w:rFonts w:ascii="Times New Roman" w:eastAsia="Calibri" w:hAnsi="Times New Roman" w:cs="Times New Roman"/>
          <w:sz w:val="28"/>
          <w:szCs w:val="28"/>
        </w:rPr>
        <w:t>1</w:t>
      </w:r>
      <w:r w:rsidR="00BF4E2A">
        <w:rPr>
          <w:rFonts w:ascii="Times New Roman" w:eastAsia="Calibri" w:hAnsi="Times New Roman" w:cs="Times New Roman"/>
          <w:sz w:val="28"/>
          <w:szCs w:val="28"/>
        </w:rPr>
        <w:t>0</w:t>
      </w:r>
      <w:r w:rsidR="004C7CBB">
        <w:rPr>
          <w:rFonts w:ascii="Times New Roman" w:eastAsia="Calibri" w:hAnsi="Times New Roman" w:cs="Times New Roman"/>
          <w:sz w:val="28"/>
          <w:szCs w:val="28"/>
        </w:rPr>
        <w:t>.06.</w:t>
      </w:r>
      <w:r w:rsidRPr="00503A3C">
        <w:rPr>
          <w:rFonts w:ascii="Times New Roman" w:eastAsia="Calibri" w:hAnsi="Times New Roman" w:cs="Times New Roman"/>
          <w:sz w:val="28"/>
          <w:szCs w:val="28"/>
        </w:rPr>
        <w:t>202</w:t>
      </w:r>
      <w:r w:rsidR="004C7CBB">
        <w:rPr>
          <w:rFonts w:ascii="Times New Roman" w:eastAsia="Calibri" w:hAnsi="Times New Roman" w:cs="Times New Roman"/>
          <w:sz w:val="28"/>
          <w:szCs w:val="28"/>
        </w:rPr>
        <w:t>5</w:t>
      </w:r>
      <w:r w:rsidR="00D164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6413">
        <w:rPr>
          <w:rFonts w:ascii="Times New Roman" w:eastAsia="Calibri" w:hAnsi="Times New Roman" w:cs="Times New Roman"/>
          <w:sz w:val="28"/>
          <w:szCs w:val="28"/>
        </w:rPr>
        <w:t xml:space="preserve">года </w:t>
      </w:r>
      <w:r w:rsidR="004C7CBB">
        <w:rPr>
          <w:rFonts w:ascii="Times New Roman" w:eastAsia="Calibri" w:hAnsi="Times New Roman" w:cs="Times New Roman"/>
          <w:sz w:val="28"/>
          <w:szCs w:val="28"/>
        </w:rPr>
        <w:t>по адресу: 123100, г. Москва, Шмитовский пр-д, д.</w:t>
      </w:r>
      <w:r w:rsidR="00BF4E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7CBB">
        <w:rPr>
          <w:rFonts w:ascii="Times New Roman" w:eastAsia="Calibri" w:hAnsi="Times New Roman" w:cs="Times New Roman"/>
          <w:sz w:val="28"/>
          <w:szCs w:val="28"/>
        </w:rPr>
        <w:t>2, стр.</w:t>
      </w:r>
      <w:r w:rsidR="00BF4E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7CBB">
        <w:rPr>
          <w:rFonts w:ascii="Times New Roman" w:eastAsia="Calibri" w:hAnsi="Times New Roman" w:cs="Times New Roman"/>
          <w:sz w:val="28"/>
          <w:szCs w:val="28"/>
        </w:rPr>
        <w:t xml:space="preserve">1, 5 этаж, </w:t>
      </w:r>
      <w:r w:rsidR="00BF4E2A">
        <w:rPr>
          <w:rFonts w:ascii="Times New Roman" w:eastAsia="Calibri" w:hAnsi="Times New Roman" w:cs="Times New Roman"/>
          <w:sz w:val="28"/>
          <w:szCs w:val="28"/>
        </w:rPr>
        <w:br/>
      </w:r>
      <w:r w:rsidR="004C7CBB">
        <w:rPr>
          <w:rFonts w:ascii="Times New Roman" w:eastAsia="Calibri" w:hAnsi="Times New Roman" w:cs="Times New Roman"/>
          <w:sz w:val="28"/>
          <w:szCs w:val="28"/>
        </w:rPr>
        <w:t>каб.</w:t>
      </w:r>
      <w:r w:rsidR="00BF4E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7CBB">
        <w:rPr>
          <w:rFonts w:ascii="Times New Roman" w:eastAsia="Calibri" w:hAnsi="Times New Roman" w:cs="Times New Roman"/>
          <w:sz w:val="28"/>
          <w:szCs w:val="28"/>
        </w:rPr>
        <w:t xml:space="preserve">510, </w:t>
      </w:r>
      <w:r w:rsidRPr="00D16413">
        <w:rPr>
          <w:rFonts w:ascii="Times New Roman" w:eastAsia="Calibri" w:hAnsi="Times New Roman" w:cs="Times New Roman"/>
          <w:sz w:val="28"/>
          <w:szCs w:val="28"/>
        </w:rPr>
        <w:t>с 17:00 до 18:00</w:t>
      </w:r>
      <w:r w:rsidR="004C7CB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60B6CCF" w14:textId="5FF429CC" w:rsidR="00503A3C" w:rsidRPr="00503A3C" w:rsidRDefault="00503A3C" w:rsidP="00BF4E2A">
      <w:pPr>
        <w:numPr>
          <w:ilvl w:val="0"/>
          <w:numId w:val="6"/>
        </w:numPr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="004C7CBB">
        <w:rPr>
          <w:rFonts w:ascii="Times New Roman" w:eastAsia="Calibri" w:hAnsi="Times New Roman" w:cs="Times New Roman"/>
          <w:sz w:val="28"/>
          <w:szCs w:val="28"/>
        </w:rPr>
        <w:t xml:space="preserve">организации и </w:t>
      </w:r>
      <w:r w:rsidRPr="00503A3C">
        <w:rPr>
          <w:rFonts w:ascii="Times New Roman" w:eastAsia="Calibri" w:hAnsi="Times New Roman" w:cs="Times New Roman"/>
          <w:sz w:val="28"/>
          <w:szCs w:val="28"/>
        </w:rPr>
        <w:t>проведения публичных слушаний</w:t>
      </w:r>
      <w:r w:rsidR="004C7CBB">
        <w:rPr>
          <w:rFonts w:ascii="Times New Roman" w:eastAsia="Calibri" w:hAnsi="Times New Roman" w:cs="Times New Roman"/>
          <w:sz w:val="28"/>
          <w:szCs w:val="28"/>
        </w:rPr>
        <w:t xml:space="preserve">, учету замечаний и предложений по проекту решения </w:t>
      </w:r>
      <w:r w:rsidRPr="00503A3C">
        <w:rPr>
          <w:rFonts w:ascii="Times New Roman" w:eastAsia="Calibri" w:hAnsi="Times New Roman" w:cs="Times New Roman"/>
          <w:sz w:val="28"/>
          <w:szCs w:val="28"/>
        </w:rPr>
        <w:t>создать рабочую группу и утвердить ее персональный состав (Приложение 2).</w:t>
      </w:r>
    </w:p>
    <w:p w14:paraId="5F5A1D82" w14:textId="624D5083" w:rsidR="00503A3C" w:rsidRPr="00503A3C" w:rsidRDefault="00503A3C" w:rsidP="00BF4E2A">
      <w:pPr>
        <w:numPr>
          <w:ilvl w:val="0"/>
          <w:numId w:val="6"/>
        </w:numPr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Опубликовать настоящее решение в </w:t>
      </w:r>
      <w:r w:rsidR="004C7CBB">
        <w:rPr>
          <w:rFonts w:ascii="Times New Roman" w:eastAsia="Calibri" w:hAnsi="Times New Roman" w:cs="Times New Roman"/>
          <w:sz w:val="28"/>
          <w:szCs w:val="28"/>
        </w:rPr>
        <w:t>сетевом издании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 «Московский муниципальный вестник» и на официальном сайте муниципального округа Пресненский</w:t>
      </w:r>
      <w:r w:rsidR="004C7CBB">
        <w:rPr>
          <w:rFonts w:ascii="Times New Roman" w:eastAsia="Calibri" w:hAnsi="Times New Roman" w:cs="Times New Roman"/>
          <w:sz w:val="28"/>
          <w:szCs w:val="28"/>
        </w:rPr>
        <w:t xml:space="preserve"> в городе Москве</w:t>
      </w:r>
      <w:r w:rsidRPr="00503A3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F2AFC0A" w14:textId="519CAC71" w:rsidR="00503A3C" w:rsidRPr="00503A3C" w:rsidRDefault="00503A3C" w:rsidP="00BF4E2A">
      <w:pPr>
        <w:numPr>
          <w:ilvl w:val="0"/>
          <w:numId w:val="6"/>
        </w:numPr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Контроль за исполнением настоящего решения возложить на главу муниципального округа </w:t>
      </w:r>
      <w:r w:rsidR="004C7CBB">
        <w:rPr>
          <w:rFonts w:ascii="Times New Roman" w:eastAsia="Calibri" w:hAnsi="Times New Roman" w:cs="Times New Roman"/>
          <w:sz w:val="28"/>
          <w:szCs w:val="28"/>
        </w:rPr>
        <w:t xml:space="preserve">Пресненский в городе Москве </w:t>
      </w:r>
      <w:r w:rsidRPr="00503A3C">
        <w:rPr>
          <w:rFonts w:ascii="Times New Roman" w:eastAsia="Calibri" w:hAnsi="Times New Roman" w:cs="Times New Roman"/>
          <w:sz w:val="28"/>
          <w:szCs w:val="28"/>
        </w:rPr>
        <w:t>Юмалина</w:t>
      </w:r>
      <w:r w:rsidR="00B35530" w:rsidRPr="00B355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5530" w:rsidRPr="00503A3C">
        <w:rPr>
          <w:rFonts w:ascii="Times New Roman" w:eastAsia="Calibri" w:hAnsi="Times New Roman" w:cs="Times New Roman"/>
          <w:sz w:val="28"/>
          <w:szCs w:val="28"/>
        </w:rPr>
        <w:t>Д.П.</w:t>
      </w:r>
    </w:p>
    <w:p w14:paraId="4F13D01E" w14:textId="77777777" w:rsidR="00503A3C" w:rsidRPr="00503A3C" w:rsidRDefault="00503A3C" w:rsidP="00503A3C">
      <w:pPr>
        <w:tabs>
          <w:tab w:val="left" w:pos="643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23E97D" w14:textId="77777777" w:rsidR="00503A3C" w:rsidRPr="00503A3C" w:rsidRDefault="00503A3C" w:rsidP="00A469DC">
      <w:pPr>
        <w:tabs>
          <w:tab w:val="left" w:pos="6436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C12B09" w14:textId="77777777" w:rsidR="00503A3C" w:rsidRPr="00503A3C" w:rsidRDefault="00503A3C" w:rsidP="00A469DC">
      <w:pPr>
        <w:tabs>
          <w:tab w:val="left" w:pos="6436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20"/>
      </w:tblGrid>
      <w:tr w:rsidR="00503A3C" w:rsidRPr="00503A3C" w14:paraId="46B1C5B0" w14:textId="77777777" w:rsidTr="00BF4E2A">
        <w:trPr>
          <w:trHeight w:val="578"/>
        </w:trPr>
        <w:tc>
          <w:tcPr>
            <w:tcW w:w="5103" w:type="dxa"/>
          </w:tcPr>
          <w:p w14:paraId="0F9CF52E" w14:textId="2CB1E591" w:rsidR="004C7CBB" w:rsidRPr="00503A3C" w:rsidRDefault="00503A3C" w:rsidP="00BF4E2A">
            <w:pPr>
              <w:tabs>
                <w:tab w:val="left" w:pos="6436"/>
              </w:tabs>
              <w:snapToGri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03A3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Глава муниципального округа Пресненский</w:t>
            </w:r>
            <w:r w:rsidR="004C7CB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220" w:type="dxa"/>
            <w:vAlign w:val="bottom"/>
          </w:tcPr>
          <w:p w14:paraId="13769152" w14:textId="380158F1" w:rsidR="00503A3C" w:rsidRPr="00503A3C" w:rsidRDefault="004C7CBB" w:rsidP="004C7CBB">
            <w:pPr>
              <w:tabs>
                <w:tab w:val="left" w:pos="5850"/>
                <w:tab w:val="left" w:pos="6436"/>
              </w:tabs>
              <w:snapToGrid w:val="0"/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EB6E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="00503A3C" w:rsidRPr="00503A3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6512084C" w14:textId="77777777" w:rsidR="00A469DC" w:rsidRDefault="00A469DC" w:rsidP="00A469DC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469DC" w:rsidSect="00F0206B">
          <w:headerReference w:type="default" r:id="rId10"/>
          <w:footerReference w:type="even" r:id="rId11"/>
          <w:footerReference w:type="defaul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9"/>
      </w:tblGrid>
      <w:tr w:rsidR="00514E77" w:rsidRPr="00514E77" w14:paraId="7802570F" w14:textId="77777777" w:rsidTr="00B16D5B">
        <w:tc>
          <w:tcPr>
            <w:tcW w:w="4395" w:type="dxa"/>
          </w:tcPr>
          <w:p w14:paraId="2692C04E" w14:textId="372DC7D3" w:rsidR="00503A3C" w:rsidRPr="00514E77" w:rsidRDefault="00503A3C" w:rsidP="00A469DC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286B15E" w14:textId="26BDD6F7" w:rsidR="00B16D5B" w:rsidRDefault="00514E77" w:rsidP="00A469DC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6D5B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1</w:t>
            </w:r>
            <w:r w:rsidR="000059EA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 р</w:t>
            </w:r>
            <w:r w:rsidRPr="00B16D5B">
              <w:rPr>
                <w:rFonts w:ascii="Times New Roman" w:hAnsi="Times New Roman" w:cs="Times New Roman"/>
                <w:bCs/>
                <w:sz w:val="28"/>
                <w:szCs w:val="28"/>
              </w:rPr>
              <w:t>ешению Совета депутатов муниципального округа</w:t>
            </w:r>
            <w:r w:rsidR="00B16D5B" w:rsidRPr="00B16D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16D5B">
              <w:rPr>
                <w:rFonts w:ascii="Times New Roman" w:hAnsi="Times New Roman" w:cs="Times New Roman"/>
                <w:bCs/>
                <w:sz w:val="28"/>
                <w:szCs w:val="28"/>
              </w:rPr>
              <w:t>Пресненский</w:t>
            </w:r>
          </w:p>
          <w:p w14:paraId="5BEC8B29" w14:textId="67545094" w:rsidR="00EB6EE0" w:rsidRDefault="00EB6EE0" w:rsidP="00A469DC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городе Москве</w:t>
            </w:r>
          </w:p>
          <w:p w14:paraId="66E84740" w14:textId="3AC325E3" w:rsidR="00514E77" w:rsidRPr="00B16D5B" w:rsidRDefault="00514E77" w:rsidP="00A469DC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6D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EB6EE0">
              <w:rPr>
                <w:rFonts w:ascii="Times New Roman" w:hAnsi="Times New Roman" w:cs="Times New Roman"/>
                <w:bCs/>
                <w:sz w:val="28"/>
                <w:szCs w:val="28"/>
              </w:rPr>
              <w:t>14 мая 2025 года</w:t>
            </w:r>
            <w:r w:rsidRPr="00B16D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</w:t>
            </w:r>
            <w:r w:rsidR="00D920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9208B" w:rsidRPr="00BF4E2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D9208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9208B" w:rsidRPr="00BF4E2A">
              <w:rPr>
                <w:rFonts w:ascii="Times New Roman" w:eastAsia="Calibri" w:hAnsi="Times New Roman" w:cs="Times New Roman"/>
                <w:sz w:val="28"/>
                <w:szCs w:val="28"/>
              </w:rPr>
              <w:t>.01.4</w:t>
            </w:r>
            <w:r w:rsidR="00D9208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D9208B" w:rsidRPr="00BF4E2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</w:tbl>
    <w:p w14:paraId="41CB4651" w14:textId="77777777" w:rsidR="00B16D5B" w:rsidRDefault="00B16D5B" w:rsidP="00A469DC">
      <w:pPr>
        <w:snapToGri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E2E670C" w14:textId="1BF75460" w:rsidR="00183D35" w:rsidRPr="00F340AC" w:rsidRDefault="00BD7759" w:rsidP="00A469DC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40AC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="002A1CEF">
        <w:rPr>
          <w:rFonts w:ascii="Times New Roman" w:hAnsi="Times New Roman" w:cs="Times New Roman"/>
          <w:b/>
          <w:bCs/>
          <w:sz w:val="28"/>
          <w:szCs w:val="28"/>
        </w:rPr>
        <w:t xml:space="preserve"> р</w:t>
      </w:r>
      <w:r w:rsidR="00514E77">
        <w:rPr>
          <w:rFonts w:ascii="Times New Roman" w:hAnsi="Times New Roman" w:cs="Times New Roman"/>
          <w:b/>
          <w:bCs/>
          <w:sz w:val="28"/>
          <w:szCs w:val="28"/>
        </w:rPr>
        <w:t>ешения</w:t>
      </w:r>
    </w:p>
    <w:p w14:paraId="55343BFB" w14:textId="24DD979F" w:rsidR="00183D35" w:rsidRDefault="00183D35" w:rsidP="00A469DC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4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  <w:gridCol w:w="4645"/>
      </w:tblGrid>
      <w:tr w:rsidR="00514E77" w:rsidRPr="00514E77" w14:paraId="1EF3D979" w14:textId="77777777" w:rsidTr="00EB6EE0">
        <w:tc>
          <w:tcPr>
            <w:tcW w:w="9355" w:type="dxa"/>
          </w:tcPr>
          <w:p w14:paraId="20AF4161" w14:textId="77777777" w:rsidR="00270028" w:rsidRDefault="00514E77" w:rsidP="00EB6EE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 исполнении бюджета </w:t>
            </w:r>
          </w:p>
          <w:p w14:paraId="00ABD07A" w14:textId="7E6BE34D" w:rsidR="00514E77" w:rsidRPr="00514E77" w:rsidRDefault="00514E77" w:rsidP="0027002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 округа Пресненский за 20</w:t>
            </w:r>
            <w:r w:rsidR="00E339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EB6E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51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4645" w:type="dxa"/>
          </w:tcPr>
          <w:p w14:paraId="5A699131" w14:textId="77777777" w:rsidR="00514E77" w:rsidRPr="00514E77" w:rsidRDefault="00514E77" w:rsidP="00EB6EE0">
            <w:pPr>
              <w:snapToGrid w:val="0"/>
              <w:ind w:left="572" w:hanging="57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640E75B8" w14:textId="19C6EE36" w:rsidR="00514E77" w:rsidRDefault="00514E77" w:rsidP="00A469DC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789B6E" w14:textId="338167B2" w:rsidR="008C2AD1" w:rsidRDefault="00CF451F" w:rsidP="00514E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8C2AD1" w:rsidRPr="00F340A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т.264.3</w:t>
      </w:r>
      <w:r w:rsidR="008C2AD1" w:rsidRPr="00F340AC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r w:rsidR="00D9208B">
        <w:rPr>
          <w:rFonts w:ascii="Times New Roman" w:hAnsi="Times New Roman" w:cs="Times New Roman"/>
          <w:sz w:val="28"/>
          <w:szCs w:val="28"/>
        </w:rPr>
        <w:br/>
      </w:r>
      <w:r w:rsidR="008C2AD1" w:rsidRPr="00F340AC">
        <w:rPr>
          <w:rFonts w:ascii="Times New Roman" w:hAnsi="Times New Roman" w:cs="Times New Roman"/>
          <w:sz w:val="28"/>
          <w:szCs w:val="28"/>
        </w:rPr>
        <w:t>ст.52 Федерального закона от 06</w:t>
      </w:r>
      <w:r w:rsidR="00D9208B">
        <w:rPr>
          <w:rFonts w:ascii="Times New Roman" w:hAnsi="Times New Roman" w:cs="Times New Roman"/>
          <w:sz w:val="28"/>
          <w:szCs w:val="28"/>
        </w:rPr>
        <w:t xml:space="preserve"> </w:t>
      </w:r>
      <w:r w:rsidR="00D9208B">
        <w:rPr>
          <w:rFonts w:ascii="Times New Roman" w:eastAsia="Calibri" w:hAnsi="Times New Roman" w:cs="Times New Roman"/>
          <w:sz w:val="28"/>
          <w:szCs w:val="28"/>
        </w:rPr>
        <w:t xml:space="preserve">октября </w:t>
      </w:r>
      <w:r w:rsidR="008C2AD1" w:rsidRPr="00F340AC">
        <w:rPr>
          <w:rFonts w:ascii="Times New Roman" w:hAnsi="Times New Roman" w:cs="Times New Roman"/>
          <w:sz w:val="28"/>
          <w:szCs w:val="28"/>
        </w:rPr>
        <w:t xml:space="preserve">2003 </w:t>
      </w:r>
      <w:r w:rsidR="00D9208B">
        <w:rPr>
          <w:rFonts w:ascii="Times New Roman" w:hAnsi="Times New Roman" w:cs="Times New Roman"/>
          <w:sz w:val="28"/>
          <w:szCs w:val="28"/>
        </w:rPr>
        <w:t xml:space="preserve">года </w:t>
      </w:r>
      <w:r w:rsidR="008C2AD1" w:rsidRPr="00F340AC">
        <w:rPr>
          <w:rFonts w:ascii="Times New Roman" w:hAnsi="Times New Roman" w:cs="Times New Roman"/>
          <w:sz w:val="28"/>
          <w:szCs w:val="28"/>
        </w:rPr>
        <w:t>№</w:t>
      </w:r>
      <w:r w:rsidR="00D9208B">
        <w:rPr>
          <w:rFonts w:ascii="Times New Roman" w:hAnsi="Times New Roman" w:cs="Times New Roman"/>
          <w:sz w:val="28"/>
          <w:szCs w:val="28"/>
        </w:rPr>
        <w:t xml:space="preserve"> </w:t>
      </w:r>
      <w:r w:rsidR="008C2AD1" w:rsidRPr="00F340AC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Законом города Москвы от 06</w:t>
      </w:r>
      <w:r w:rsidR="00D9208B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8C2AD1" w:rsidRPr="00F340AC">
        <w:rPr>
          <w:rFonts w:ascii="Times New Roman" w:hAnsi="Times New Roman" w:cs="Times New Roman"/>
          <w:sz w:val="28"/>
          <w:szCs w:val="28"/>
        </w:rPr>
        <w:t>2002</w:t>
      </w:r>
      <w:r w:rsidR="00D9208B">
        <w:rPr>
          <w:rFonts w:ascii="Times New Roman" w:hAnsi="Times New Roman" w:cs="Times New Roman"/>
          <w:sz w:val="28"/>
          <w:szCs w:val="28"/>
        </w:rPr>
        <w:t xml:space="preserve"> года</w:t>
      </w:r>
      <w:r w:rsidR="008C2AD1" w:rsidRPr="00F340AC">
        <w:rPr>
          <w:rFonts w:ascii="Times New Roman" w:hAnsi="Times New Roman" w:cs="Times New Roman"/>
          <w:sz w:val="28"/>
          <w:szCs w:val="28"/>
        </w:rPr>
        <w:t xml:space="preserve"> №</w:t>
      </w:r>
      <w:r w:rsidR="00D9208B">
        <w:rPr>
          <w:rFonts w:ascii="Times New Roman" w:hAnsi="Times New Roman" w:cs="Times New Roman"/>
          <w:sz w:val="28"/>
          <w:szCs w:val="28"/>
        </w:rPr>
        <w:t xml:space="preserve"> </w:t>
      </w:r>
      <w:r w:rsidR="008C2AD1" w:rsidRPr="00F340AC">
        <w:rPr>
          <w:rFonts w:ascii="Times New Roman" w:hAnsi="Times New Roman" w:cs="Times New Roman"/>
          <w:sz w:val="28"/>
          <w:szCs w:val="28"/>
        </w:rPr>
        <w:t>56 «Об организации местного самоуправления в городе Москве», Устав</w:t>
      </w:r>
      <w:r w:rsidR="00EB6EE0">
        <w:rPr>
          <w:rFonts w:ascii="Times New Roman" w:hAnsi="Times New Roman" w:cs="Times New Roman"/>
          <w:sz w:val="28"/>
          <w:szCs w:val="28"/>
        </w:rPr>
        <w:t xml:space="preserve">ом внутригородского муниципального образования - </w:t>
      </w:r>
      <w:r w:rsidR="008C2AD1" w:rsidRPr="00F340AC">
        <w:rPr>
          <w:rFonts w:ascii="Times New Roman" w:hAnsi="Times New Roman" w:cs="Times New Roman"/>
          <w:sz w:val="28"/>
          <w:szCs w:val="28"/>
        </w:rPr>
        <w:t xml:space="preserve"> муниципального округа Пресненский</w:t>
      </w:r>
      <w:r w:rsidR="00EB6EE0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8C2AD1" w:rsidRPr="00F340AC">
        <w:rPr>
          <w:rFonts w:ascii="Times New Roman" w:hAnsi="Times New Roman" w:cs="Times New Roman"/>
          <w:sz w:val="28"/>
          <w:szCs w:val="28"/>
        </w:rPr>
        <w:t xml:space="preserve">, </w:t>
      </w:r>
      <w:r w:rsidR="006D5BA2" w:rsidRPr="006D5BA2">
        <w:rPr>
          <w:rFonts w:ascii="Times New Roman" w:hAnsi="Times New Roman" w:cs="Times New Roman"/>
          <w:sz w:val="28"/>
          <w:szCs w:val="28"/>
        </w:rPr>
        <w:t>Положением о бюджетном процессе в муниципальном округе Пресненский, утвержденным решением Совета депутатов муниципального округа Пресненский от 16.12.2020 №</w:t>
      </w:r>
      <w:r w:rsidR="00D9208B">
        <w:rPr>
          <w:rFonts w:ascii="Times New Roman" w:hAnsi="Times New Roman" w:cs="Times New Roman"/>
          <w:sz w:val="28"/>
          <w:szCs w:val="28"/>
        </w:rPr>
        <w:t xml:space="preserve"> </w:t>
      </w:r>
      <w:r w:rsidR="006D5BA2" w:rsidRPr="006D5BA2">
        <w:rPr>
          <w:rFonts w:ascii="Times New Roman" w:hAnsi="Times New Roman" w:cs="Times New Roman"/>
          <w:sz w:val="28"/>
          <w:szCs w:val="28"/>
        </w:rPr>
        <w:t xml:space="preserve">45/04/594-СД, </w:t>
      </w:r>
      <w:r w:rsidR="00415C47" w:rsidRPr="00F340AC">
        <w:rPr>
          <w:rFonts w:ascii="Times New Roman" w:hAnsi="Times New Roman" w:cs="Times New Roman"/>
          <w:sz w:val="28"/>
          <w:szCs w:val="28"/>
        </w:rPr>
        <w:t>Порядком организации и проведении публичных слушаний в муниципальном округе Пресненский, утвержденн</w:t>
      </w:r>
      <w:r w:rsidR="00415C47">
        <w:rPr>
          <w:rFonts w:ascii="Times New Roman" w:hAnsi="Times New Roman" w:cs="Times New Roman"/>
          <w:sz w:val="28"/>
          <w:szCs w:val="28"/>
        </w:rPr>
        <w:t>ым</w:t>
      </w:r>
      <w:r w:rsidR="00415C47" w:rsidRPr="00F340AC">
        <w:rPr>
          <w:rFonts w:ascii="Times New Roman" w:hAnsi="Times New Roman" w:cs="Times New Roman"/>
          <w:sz w:val="28"/>
          <w:szCs w:val="28"/>
        </w:rPr>
        <w:t xml:space="preserve"> </w:t>
      </w:r>
      <w:r w:rsidR="00415C47">
        <w:rPr>
          <w:rFonts w:ascii="Times New Roman" w:hAnsi="Times New Roman" w:cs="Times New Roman"/>
          <w:sz w:val="28"/>
          <w:szCs w:val="28"/>
        </w:rPr>
        <w:t>р</w:t>
      </w:r>
      <w:r w:rsidR="00415C47" w:rsidRPr="00F340AC">
        <w:rPr>
          <w:rFonts w:ascii="Times New Roman" w:hAnsi="Times New Roman" w:cs="Times New Roman"/>
          <w:sz w:val="28"/>
          <w:szCs w:val="28"/>
        </w:rPr>
        <w:t xml:space="preserve">ешением Совета депутатов муниципального округа Пресненский от </w:t>
      </w:r>
      <w:r w:rsidR="0098344C">
        <w:rPr>
          <w:rFonts w:ascii="Times New Roman" w:hAnsi="Times New Roman" w:cs="Times New Roman"/>
          <w:sz w:val="28"/>
          <w:szCs w:val="28"/>
        </w:rPr>
        <w:t>11.09.2024 № 29.02.309</w:t>
      </w:r>
      <w:r w:rsidR="006D5BA2" w:rsidRPr="006D5BA2">
        <w:rPr>
          <w:rFonts w:ascii="Times New Roman" w:hAnsi="Times New Roman" w:cs="Times New Roman"/>
          <w:sz w:val="28"/>
          <w:szCs w:val="28"/>
        </w:rPr>
        <w:t>,</w:t>
      </w:r>
    </w:p>
    <w:p w14:paraId="0C6E36E3" w14:textId="7B3C684B" w:rsidR="00D112F2" w:rsidRDefault="00D112F2" w:rsidP="00D112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D462A9" w14:textId="00D94B63" w:rsidR="00D973C4" w:rsidRPr="00F340AC" w:rsidRDefault="00BD7759" w:rsidP="00D112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0AC">
        <w:rPr>
          <w:rFonts w:ascii="Times New Roman" w:hAnsi="Times New Roman" w:cs="Times New Roman"/>
          <w:b/>
          <w:sz w:val="28"/>
          <w:szCs w:val="28"/>
        </w:rPr>
        <w:t>Совет депутат</w:t>
      </w:r>
      <w:r w:rsidR="009F1F17" w:rsidRPr="00F340AC">
        <w:rPr>
          <w:rFonts w:ascii="Times New Roman" w:hAnsi="Times New Roman" w:cs="Times New Roman"/>
          <w:b/>
          <w:sz w:val="28"/>
          <w:szCs w:val="28"/>
        </w:rPr>
        <w:t>ов</w:t>
      </w:r>
      <w:r w:rsidR="00183D35" w:rsidRPr="00F340AC">
        <w:rPr>
          <w:rFonts w:ascii="Times New Roman" w:hAnsi="Times New Roman" w:cs="Times New Roman"/>
          <w:b/>
          <w:sz w:val="28"/>
          <w:szCs w:val="28"/>
        </w:rPr>
        <w:t xml:space="preserve"> решил:</w:t>
      </w:r>
    </w:p>
    <w:p w14:paraId="65BF8E11" w14:textId="7E7C3FD8" w:rsidR="00183D35" w:rsidRPr="00D112F2" w:rsidRDefault="000A2F98" w:rsidP="00D112F2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 w:rsidRPr="00D112F2">
        <w:rPr>
          <w:szCs w:val="28"/>
        </w:rPr>
        <w:t>Утвердить</w:t>
      </w:r>
      <w:r w:rsidR="00183D35" w:rsidRPr="00D112F2">
        <w:rPr>
          <w:szCs w:val="28"/>
        </w:rPr>
        <w:t xml:space="preserve"> отчет об исполнении бюджета </w:t>
      </w:r>
      <w:r w:rsidR="00674984" w:rsidRPr="00D112F2">
        <w:rPr>
          <w:szCs w:val="28"/>
        </w:rPr>
        <w:t xml:space="preserve">муниципального округа Пресненский за </w:t>
      </w:r>
      <w:r w:rsidR="00183D35" w:rsidRPr="00D112F2">
        <w:rPr>
          <w:szCs w:val="28"/>
        </w:rPr>
        <w:t>20</w:t>
      </w:r>
      <w:r w:rsidR="00E339FB">
        <w:rPr>
          <w:szCs w:val="28"/>
        </w:rPr>
        <w:t>2</w:t>
      </w:r>
      <w:r w:rsidR="00EB6EE0">
        <w:rPr>
          <w:szCs w:val="28"/>
        </w:rPr>
        <w:t>4</w:t>
      </w:r>
      <w:r w:rsidR="00183D35" w:rsidRPr="00D112F2">
        <w:rPr>
          <w:szCs w:val="28"/>
        </w:rPr>
        <w:t xml:space="preserve"> год по доходам в сумме </w:t>
      </w:r>
      <w:r w:rsidR="003A4766">
        <w:rPr>
          <w:szCs w:val="28"/>
        </w:rPr>
        <w:t>39</w:t>
      </w:r>
      <w:r w:rsidRPr="00D112F2">
        <w:rPr>
          <w:szCs w:val="28"/>
        </w:rPr>
        <w:t xml:space="preserve"> </w:t>
      </w:r>
      <w:r w:rsidR="003A4766">
        <w:rPr>
          <w:szCs w:val="28"/>
        </w:rPr>
        <w:t>372</w:t>
      </w:r>
      <w:r w:rsidR="0044077E" w:rsidRPr="00D112F2">
        <w:rPr>
          <w:szCs w:val="28"/>
        </w:rPr>
        <w:t>,</w:t>
      </w:r>
      <w:r w:rsidR="003A4766">
        <w:rPr>
          <w:szCs w:val="28"/>
        </w:rPr>
        <w:t>3</w:t>
      </w:r>
      <w:r w:rsidR="00183D35" w:rsidRPr="00D112F2">
        <w:rPr>
          <w:szCs w:val="28"/>
        </w:rPr>
        <w:t xml:space="preserve"> тыс. руб., по расходам в сумме </w:t>
      </w:r>
      <w:r w:rsidR="003A4766">
        <w:rPr>
          <w:szCs w:val="28"/>
        </w:rPr>
        <w:t>48</w:t>
      </w:r>
      <w:r w:rsidRPr="00D112F2">
        <w:rPr>
          <w:szCs w:val="28"/>
        </w:rPr>
        <w:t xml:space="preserve"> </w:t>
      </w:r>
      <w:r w:rsidR="003A4766">
        <w:rPr>
          <w:szCs w:val="28"/>
        </w:rPr>
        <w:t>796</w:t>
      </w:r>
      <w:r w:rsidR="0044077E" w:rsidRPr="00D112F2">
        <w:rPr>
          <w:szCs w:val="28"/>
        </w:rPr>
        <w:t>,</w:t>
      </w:r>
      <w:r w:rsidR="003A4766">
        <w:rPr>
          <w:szCs w:val="28"/>
        </w:rPr>
        <w:t>4</w:t>
      </w:r>
      <w:r w:rsidR="00183D35" w:rsidRPr="00D112F2">
        <w:rPr>
          <w:szCs w:val="28"/>
        </w:rPr>
        <w:t xml:space="preserve"> тыс. руб. с превышением </w:t>
      </w:r>
      <w:r w:rsidR="00D06363">
        <w:rPr>
          <w:szCs w:val="28"/>
        </w:rPr>
        <w:t>рас</w:t>
      </w:r>
      <w:r w:rsidR="00315C49">
        <w:rPr>
          <w:szCs w:val="28"/>
        </w:rPr>
        <w:t>ходов</w:t>
      </w:r>
      <w:r w:rsidR="00183D35" w:rsidRPr="00D112F2">
        <w:rPr>
          <w:szCs w:val="28"/>
        </w:rPr>
        <w:t xml:space="preserve"> над </w:t>
      </w:r>
      <w:r w:rsidR="00D06363">
        <w:rPr>
          <w:szCs w:val="28"/>
        </w:rPr>
        <w:t>до</w:t>
      </w:r>
      <w:r w:rsidR="00183D35" w:rsidRPr="00D112F2">
        <w:rPr>
          <w:szCs w:val="28"/>
        </w:rPr>
        <w:t xml:space="preserve">ходами в сумме </w:t>
      </w:r>
      <w:r w:rsidR="003A4766">
        <w:rPr>
          <w:szCs w:val="28"/>
        </w:rPr>
        <w:t>9</w:t>
      </w:r>
      <w:r w:rsidR="00D06363">
        <w:rPr>
          <w:szCs w:val="28"/>
        </w:rPr>
        <w:t xml:space="preserve"> </w:t>
      </w:r>
      <w:r w:rsidR="003A4766">
        <w:rPr>
          <w:szCs w:val="28"/>
        </w:rPr>
        <w:t>424</w:t>
      </w:r>
      <w:r w:rsidR="00CD4E1D" w:rsidRPr="00D112F2">
        <w:rPr>
          <w:szCs w:val="28"/>
        </w:rPr>
        <w:t>,</w:t>
      </w:r>
      <w:r w:rsidR="003A4766">
        <w:rPr>
          <w:szCs w:val="28"/>
        </w:rPr>
        <w:t>1</w:t>
      </w:r>
      <w:r w:rsidR="00183D35" w:rsidRPr="00D112F2">
        <w:rPr>
          <w:szCs w:val="28"/>
        </w:rPr>
        <w:t xml:space="preserve"> тыс. руб. (</w:t>
      </w:r>
      <w:r w:rsidR="00D06363">
        <w:rPr>
          <w:szCs w:val="28"/>
        </w:rPr>
        <w:t>де</w:t>
      </w:r>
      <w:r w:rsidR="00CD4E1D" w:rsidRPr="00D112F2">
        <w:rPr>
          <w:szCs w:val="28"/>
        </w:rPr>
        <w:t>фицит</w:t>
      </w:r>
      <w:r w:rsidR="00183D35" w:rsidRPr="00D112F2">
        <w:rPr>
          <w:szCs w:val="28"/>
        </w:rPr>
        <w:t>) и по следующим показателям:</w:t>
      </w:r>
    </w:p>
    <w:p w14:paraId="53EEA4F9" w14:textId="3FF6D289" w:rsidR="00D112F2" w:rsidRDefault="00183D35" w:rsidP="00D112F2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t xml:space="preserve">доходов бюджета </w:t>
      </w:r>
      <w:r w:rsidR="00674984" w:rsidRPr="00D112F2">
        <w:rPr>
          <w:szCs w:val="28"/>
        </w:rPr>
        <w:t>муниципального округа Пресненский</w:t>
      </w:r>
      <w:r w:rsidRPr="00D112F2">
        <w:rPr>
          <w:szCs w:val="28"/>
        </w:rPr>
        <w:t xml:space="preserve"> по кодам классификации доходов бюджетов согл</w:t>
      </w:r>
      <w:r w:rsidR="008E4F2B">
        <w:rPr>
          <w:szCs w:val="28"/>
        </w:rPr>
        <w:t xml:space="preserve">асно Приложению 1 к настоящему </w:t>
      </w:r>
      <w:r w:rsidR="00B35530">
        <w:rPr>
          <w:szCs w:val="28"/>
        </w:rPr>
        <w:t>р</w:t>
      </w:r>
      <w:r w:rsidRPr="00D112F2">
        <w:rPr>
          <w:szCs w:val="28"/>
        </w:rPr>
        <w:t>ешению;</w:t>
      </w:r>
    </w:p>
    <w:p w14:paraId="479E12F2" w14:textId="40B13242" w:rsidR="00D112F2" w:rsidRDefault="00183D35" w:rsidP="00D112F2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t xml:space="preserve">доходов бюджета </w:t>
      </w:r>
      <w:r w:rsidR="00674984" w:rsidRPr="00D112F2">
        <w:rPr>
          <w:szCs w:val="28"/>
        </w:rPr>
        <w:t xml:space="preserve">муниципального округа Пресненский </w:t>
      </w:r>
      <w:r w:rsidRPr="00D112F2">
        <w:rPr>
          <w:szCs w:val="28"/>
        </w:rPr>
        <w:t>по кодам видов доходов, подвидов доходов, классификации операций сектора государственного управления, относящихся к доходам бюджета согл</w:t>
      </w:r>
      <w:r w:rsidR="008E4F2B">
        <w:rPr>
          <w:szCs w:val="28"/>
        </w:rPr>
        <w:t xml:space="preserve">асно Приложению 2 к настоящему </w:t>
      </w:r>
      <w:r w:rsidR="00B35530">
        <w:rPr>
          <w:szCs w:val="28"/>
        </w:rPr>
        <w:t>р</w:t>
      </w:r>
      <w:r w:rsidRPr="00D112F2">
        <w:rPr>
          <w:szCs w:val="28"/>
        </w:rPr>
        <w:t>ешению;</w:t>
      </w:r>
    </w:p>
    <w:p w14:paraId="0F52A366" w14:textId="6B5CBA9D" w:rsidR="00D112F2" w:rsidRDefault="00183D35" w:rsidP="00D112F2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t xml:space="preserve">расходов бюджета </w:t>
      </w:r>
      <w:r w:rsidR="00674984" w:rsidRPr="00D112F2">
        <w:rPr>
          <w:szCs w:val="28"/>
        </w:rPr>
        <w:t>муниципального округа Пресненский</w:t>
      </w:r>
      <w:r w:rsidRPr="00D112F2">
        <w:rPr>
          <w:szCs w:val="28"/>
        </w:rPr>
        <w:t xml:space="preserve"> в разрезе ведомственной структуры согласно Приложению 3 к настоящему </w:t>
      </w:r>
      <w:r w:rsidR="00B35530">
        <w:rPr>
          <w:szCs w:val="28"/>
        </w:rPr>
        <w:t>р</w:t>
      </w:r>
      <w:r w:rsidRPr="00D112F2">
        <w:rPr>
          <w:szCs w:val="28"/>
        </w:rPr>
        <w:t>ешению;</w:t>
      </w:r>
    </w:p>
    <w:p w14:paraId="747E4B9E" w14:textId="411B5205" w:rsidR="00D112F2" w:rsidRDefault="00183D35" w:rsidP="00D112F2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t xml:space="preserve">расходов бюджета </w:t>
      </w:r>
      <w:r w:rsidR="00674984" w:rsidRPr="00D112F2">
        <w:rPr>
          <w:szCs w:val="28"/>
        </w:rPr>
        <w:t>муниципального округа Пресненский</w:t>
      </w:r>
      <w:r w:rsidRPr="00D112F2">
        <w:rPr>
          <w:szCs w:val="28"/>
        </w:rPr>
        <w:t xml:space="preserve"> по разделам и подразделам классифик</w:t>
      </w:r>
      <w:r w:rsidR="005165BE" w:rsidRPr="00D112F2">
        <w:rPr>
          <w:szCs w:val="28"/>
        </w:rPr>
        <w:t>ации расходов бюджета согласно П</w:t>
      </w:r>
      <w:r w:rsidRPr="00D112F2">
        <w:rPr>
          <w:szCs w:val="28"/>
        </w:rPr>
        <w:t>р</w:t>
      </w:r>
      <w:r w:rsidR="008E4F2B">
        <w:rPr>
          <w:szCs w:val="28"/>
        </w:rPr>
        <w:t xml:space="preserve">иложению 4 к настоящему </w:t>
      </w:r>
      <w:r w:rsidR="00B35530">
        <w:rPr>
          <w:szCs w:val="28"/>
        </w:rPr>
        <w:t>р</w:t>
      </w:r>
      <w:r w:rsidR="00722301" w:rsidRPr="00D112F2">
        <w:rPr>
          <w:szCs w:val="28"/>
        </w:rPr>
        <w:t>ешению;</w:t>
      </w:r>
    </w:p>
    <w:p w14:paraId="4ACFA7A0" w14:textId="585E7236" w:rsidR="00D112F2" w:rsidRDefault="00722301" w:rsidP="00D112F2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lastRenderedPageBreak/>
        <w:t xml:space="preserve">исполнение источников финансирования дефицита бюджетов муниципального округа Пресненский </w:t>
      </w:r>
      <w:r w:rsidR="00AC2EED" w:rsidRPr="00D112F2">
        <w:rPr>
          <w:szCs w:val="28"/>
        </w:rPr>
        <w:t>за 20</w:t>
      </w:r>
      <w:r w:rsidR="00E339FB">
        <w:rPr>
          <w:szCs w:val="28"/>
        </w:rPr>
        <w:t>2</w:t>
      </w:r>
      <w:r w:rsidR="00C56E62">
        <w:rPr>
          <w:szCs w:val="28"/>
        </w:rPr>
        <w:t>4</w:t>
      </w:r>
      <w:r w:rsidRPr="00D112F2">
        <w:rPr>
          <w:szCs w:val="28"/>
        </w:rPr>
        <w:t xml:space="preserve"> год по кодам классификации источников финансирования дефицитов бюджетов </w:t>
      </w:r>
      <w:r w:rsidR="005165BE" w:rsidRPr="00D112F2">
        <w:rPr>
          <w:szCs w:val="28"/>
        </w:rPr>
        <w:t>согласно П</w:t>
      </w:r>
      <w:r w:rsidRPr="00D112F2">
        <w:rPr>
          <w:szCs w:val="28"/>
        </w:rPr>
        <w:t>риложению 5</w:t>
      </w:r>
      <w:r w:rsidR="008E4F2B">
        <w:rPr>
          <w:szCs w:val="28"/>
        </w:rPr>
        <w:t xml:space="preserve"> к настоящему </w:t>
      </w:r>
      <w:r w:rsidR="00B35530">
        <w:rPr>
          <w:szCs w:val="28"/>
        </w:rPr>
        <w:t>р</w:t>
      </w:r>
      <w:r w:rsidRPr="00D112F2">
        <w:rPr>
          <w:szCs w:val="28"/>
        </w:rPr>
        <w:t>ешению</w:t>
      </w:r>
      <w:r w:rsidR="0098344C">
        <w:rPr>
          <w:szCs w:val="28"/>
        </w:rPr>
        <w:t>.</w:t>
      </w:r>
    </w:p>
    <w:p w14:paraId="20DB92B7" w14:textId="3A7788ED" w:rsidR="00D112F2" w:rsidRDefault="000A2F98" w:rsidP="00D112F2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 w:rsidRPr="00D112F2">
        <w:rPr>
          <w:szCs w:val="28"/>
        </w:rPr>
        <w:t xml:space="preserve">Утвердить свободный остаток в размере </w:t>
      </w:r>
      <w:r w:rsidR="00C56E62">
        <w:rPr>
          <w:szCs w:val="28"/>
        </w:rPr>
        <w:t>9</w:t>
      </w:r>
      <w:r w:rsidR="00D112F2">
        <w:rPr>
          <w:szCs w:val="28"/>
        </w:rPr>
        <w:t xml:space="preserve"> </w:t>
      </w:r>
      <w:r w:rsidR="00C56E62">
        <w:rPr>
          <w:szCs w:val="28"/>
        </w:rPr>
        <w:t>009</w:t>
      </w:r>
      <w:r w:rsidRPr="00D112F2">
        <w:rPr>
          <w:szCs w:val="28"/>
        </w:rPr>
        <w:t>,</w:t>
      </w:r>
      <w:r w:rsidR="00C56E62">
        <w:rPr>
          <w:szCs w:val="28"/>
        </w:rPr>
        <w:t>0</w:t>
      </w:r>
      <w:r w:rsidRPr="00D112F2">
        <w:rPr>
          <w:szCs w:val="28"/>
        </w:rPr>
        <w:t xml:space="preserve"> тыс. руб.</w:t>
      </w:r>
    </w:p>
    <w:p w14:paraId="48D14522" w14:textId="4F4D5FCB" w:rsidR="00D112F2" w:rsidRDefault="004F3C36" w:rsidP="00D112F2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>
        <w:rPr>
          <w:szCs w:val="28"/>
        </w:rPr>
        <w:t>Утвердить сведения</w:t>
      </w:r>
      <w:r w:rsidR="005165BE" w:rsidRPr="00D112F2">
        <w:rPr>
          <w:szCs w:val="28"/>
        </w:rPr>
        <w:t xml:space="preserve"> о численности мун</w:t>
      </w:r>
      <w:r w:rsidR="000A2F98" w:rsidRPr="00D112F2">
        <w:rPr>
          <w:szCs w:val="28"/>
        </w:rPr>
        <w:t xml:space="preserve">иципальных служащих </w:t>
      </w:r>
      <w:r w:rsidR="00EB6EE0">
        <w:rPr>
          <w:szCs w:val="28"/>
        </w:rPr>
        <w:t xml:space="preserve">администрации муниципального округа Пресненский в городе Москве </w:t>
      </w:r>
      <w:r w:rsidR="000A2F98" w:rsidRPr="00D112F2">
        <w:rPr>
          <w:szCs w:val="28"/>
        </w:rPr>
        <w:t xml:space="preserve">и </w:t>
      </w:r>
      <w:r w:rsidR="005165BE" w:rsidRPr="00D112F2">
        <w:rPr>
          <w:szCs w:val="28"/>
        </w:rPr>
        <w:t>фактических затрат</w:t>
      </w:r>
      <w:r w:rsidR="000A2F98" w:rsidRPr="00D112F2">
        <w:rPr>
          <w:szCs w:val="28"/>
        </w:rPr>
        <w:t>ах</w:t>
      </w:r>
      <w:r w:rsidR="005165BE" w:rsidRPr="00D112F2">
        <w:rPr>
          <w:szCs w:val="28"/>
        </w:rPr>
        <w:t xml:space="preserve"> на их содержание </w:t>
      </w:r>
      <w:r w:rsidR="000A2F98" w:rsidRPr="00D112F2">
        <w:rPr>
          <w:szCs w:val="28"/>
        </w:rPr>
        <w:t>на 01.01.202</w:t>
      </w:r>
      <w:r w:rsidR="00EB6EE0">
        <w:rPr>
          <w:szCs w:val="28"/>
        </w:rPr>
        <w:t>5</w:t>
      </w:r>
      <w:r w:rsidR="000A2F98" w:rsidRPr="00D112F2">
        <w:rPr>
          <w:szCs w:val="28"/>
        </w:rPr>
        <w:t xml:space="preserve"> г. </w:t>
      </w:r>
      <w:r w:rsidR="005165BE" w:rsidRPr="00D112F2">
        <w:rPr>
          <w:szCs w:val="28"/>
        </w:rPr>
        <w:t xml:space="preserve">согласно Приложению </w:t>
      </w:r>
      <w:r w:rsidR="004729EB">
        <w:rPr>
          <w:szCs w:val="28"/>
        </w:rPr>
        <w:t>6</w:t>
      </w:r>
      <w:r w:rsidR="008E4F2B">
        <w:rPr>
          <w:szCs w:val="28"/>
        </w:rPr>
        <w:t xml:space="preserve"> к настоящему </w:t>
      </w:r>
      <w:r w:rsidR="00B35530">
        <w:rPr>
          <w:szCs w:val="28"/>
        </w:rPr>
        <w:t>р</w:t>
      </w:r>
      <w:r w:rsidR="005165BE" w:rsidRPr="00D112F2">
        <w:rPr>
          <w:szCs w:val="28"/>
        </w:rPr>
        <w:t>ешению.</w:t>
      </w:r>
    </w:p>
    <w:p w14:paraId="42C2DD78" w14:textId="74C8A306" w:rsidR="00D112F2" w:rsidRDefault="00183D35" w:rsidP="00D112F2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 w:rsidRPr="00D112F2">
        <w:rPr>
          <w:szCs w:val="28"/>
        </w:rPr>
        <w:t xml:space="preserve">Опубликовать отчет об исполнении бюджета </w:t>
      </w:r>
      <w:r w:rsidR="00674984" w:rsidRPr="00D112F2">
        <w:rPr>
          <w:szCs w:val="28"/>
        </w:rPr>
        <w:t xml:space="preserve">муниципального округа Пресненский за </w:t>
      </w:r>
      <w:r w:rsidRPr="00D112F2">
        <w:rPr>
          <w:szCs w:val="28"/>
        </w:rPr>
        <w:t>20</w:t>
      </w:r>
      <w:r w:rsidR="00E339FB">
        <w:rPr>
          <w:szCs w:val="28"/>
        </w:rPr>
        <w:t>2</w:t>
      </w:r>
      <w:r w:rsidR="00EB6EE0">
        <w:rPr>
          <w:szCs w:val="28"/>
        </w:rPr>
        <w:t>4</w:t>
      </w:r>
      <w:r w:rsidRPr="00D112F2">
        <w:rPr>
          <w:szCs w:val="28"/>
        </w:rPr>
        <w:t xml:space="preserve"> год в </w:t>
      </w:r>
      <w:r w:rsidR="00EB6EE0">
        <w:rPr>
          <w:szCs w:val="28"/>
        </w:rPr>
        <w:t>сетевом издании</w:t>
      </w:r>
      <w:r w:rsidRPr="00D112F2">
        <w:rPr>
          <w:szCs w:val="28"/>
        </w:rPr>
        <w:t xml:space="preserve"> «Московский муниципальный вестник» и</w:t>
      </w:r>
      <w:r w:rsidR="006F0A52" w:rsidRPr="00D112F2">
        <w:rPr>
          <w:szCs w:val="28"/>
        </w:rPr>
        <w:t xml:space="preserve"> </w:t>
      </w:r>
      <w:r w:rsidRPr="00D112F2">
        <w:rPr>
          <w:szCs w:val="28"/>
        </w:rPr>
        <w:t xml:space="preserve">на официальном сайте </w:t>
      </w:r>
      <w:r w:rsidR="00EE7435" w:rsidRPr="00D112F2">
        <w:rPr>
          <w:szCs w:val="28"/>
        </w:rPr>
        <w:t>муниципального округа</w:t>
      </w:r>
      <w:r w:rsidRPr="00D112F2">
        <w:rPr>
          <w:szCs w:val="28"/>
        </w:rPr>
        <w:t xml:space="preserve"> Пресненск</w:t>
      </w:r>
      <w:r w:rsidR="00674984" w:rsidRPr="00D112F2">
        <w:rPr>
          <w:szCs w:val="28"/>
        </w:rPr>
        <w:t>ий</w:t>
      </w:r>
      <w:r w:rsidR="00EB6EE0">
        <w:rPr>
          <w:szCs w:val="28"/>
        </w:rPr>
        <w:t xml:space="preserve"> в городе Москве</w:t>
      </w:r>
      <w:r w:rsidRPr="00D112F2">
        <w:rPr>
          <w:szCs w:val="28"/>
        </w:rPr>
        <w:t>.</w:t>
      </w:r>
    </w:p>
    <w:p w14:paraId="7DE8A7A5" w14:textId="0AA93F5B" w:rsidR="00183D35" w:rsidRPr="00D112F2" w:rsidRDefault="00183D35" w:rsidP="00D112F2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 w:rsidRPr="00D112F2">
        <w:rPr>
          <w:szCs w:val="28"/>
        </w:rPr>
        <w:t>Конт</w:t>
      </w:r>
      <w:r w:rsidR="00DF7E5B" w:rsidRPr="00D112F2">
        <w:rPr>
          <w:szCs w:val="28"/>
        </w:rPr>
        <w:t>роль</w:t>
      </w:r>
      <w:r w:rsidR="00013B7D">
        <w:rPr>
          <w:szCs w:val="28"/>
        </w:rPr>
        <w:t xml:space="preserve"> </w:t>
      </w:r>
      <w:r w:rsidR="008E4F2B">
        <w:rPr>
          <w:szCs w:val="28"/>
        </w:rPr>
        <w:t xml:space="preserve">за </w:t>
      </w:r>
      <w:r w:rsidR="00B35530">
        <w:rPr>
          <w:szCs w:val="28"/>
        </w:rPr>
        <w:t>ис</w:t>
      </w:r>
      <w:r w:rsidR="008E4F2B">
        <w:rPr>
          <w:szCs w:val="28"/>
        </w:rPr>
        <w:t xml:space="preserve">полнением настоящего </w:t>
      </w:r>
      <w:r w:rsidR="00B35530">
        <w:rPr>
          <w:szCs w:val="28"/>
        </w:rPr>
        <w:t>р</w:t>
      </w:r>
      <w:r w:rsidRPr="00D112F2">
        <w:rPr>
          <w:szCs w:val="28"/>
        </w:rPr>
        <w:t xml:space="preserve">ешения возложить на </w:t>
      </w:r>
      <w:r w:rsidR="006F0A52" w:rsidRPr="00D112F2">
        <w:rPr>
          <w:szCs w:val="28"/>
        </w:rPr>
        <w:t>г</w:t>
      </w:r>
      <w:r w:rsidR="00674984" w:rsidRPr="00D112F2">
        <w:rPr>
          <w:szCs w:val="28"/>
        </w:rPr>
        <w:t>лаву</w:t>
      </w:r>
      <w:r w:rsidRPr="00D112F2">
        <w:rPr>
          <w:szCs w:val="28"/>
        </w:rPr>
        <w:t xml:space="preserve"> </w:t>
      </w:r>
      <w:r w:rsidR="00674984" w:rsidRPr="00D112F2">
        <w:rPr>
          <w:szCs w:val="28"/>
        </w:rPr>
        <w:t xml:space="preserve">муниципального округа Пресненский </w:t>
      </w:r>
      <w:r w:rsidR="00EB6EE0">
        <w:rPr>
          <w:szCs w:val="28"/>
        </w:rPr>
        <w:t xml:space="preserve">в городе Москве </w:t>
      </w:r>
      <w:r w:rsidR="0006021E" w:rsidRPr="00D112F2">
        <w:rPr>
          <w:szCs w:val="28"/>
        </w:rPr>
        <w:t>Юмалина</w:t>
      </w:r>
      <w:r w:rsidR="00B35530" w:rsidRPr="00B35530">
        <w:rPr>
          <w:szCs w:val="28"/>
        </w:rPr>
        <w:t xml:space="preserve"> </w:t>
      </w:r>
      <w:r w:rsidR="00B35530" w:rsidRPr="00D112F2">
        <w:rPr>
          <w:szCs w:val="28"/>
        </w:rPr>
        <w:t>Д.П.</w:t>
      </w:r>
    </w:p>
    <w:p w14:paraId="61746CEF" w14:textId="3024421F" w:rsidR="00674984" w:rsidRPr="00D112F2" w:rsidRDefault="00674984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0969BD" w14:textId="562A66A1" w:rsidR="00D112F2" w:rsidRPr="00D112F2" w:rsidRDefault="00D112F2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B008C7" w14:textId="523AB190" w:rsidR="00D112F2" w:rsidRDefault="00D112F2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93"/>
      </w:tblGrid>
      <w:tr w:rsidR="00D112F2" w:rsidRPr="00D112F2" w14:paraId="3EC20D76" w14:textId="77777777" w:rsidTr="00D9208B">
        <w:tc>
          <w:tcPr>
            <w:tcW w:w="4962" w:type="dxa"/>
          </w:tcPr>
          <w:p w14:paraId="41CE9345" w14:textId="4915362B" w:rsidR="00EB6EE0" w:rsidRPr="00D112F2" w:rsidRDefault="00D112F2" w:rsidP="00D920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Глава муниципального</w:t>
            </w:r>
            <w:r w:rsidR="00D920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11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округа Пресненский</w:t>
            </w:r>
            <w:r w:rsidR="00D920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B6E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городе Москве</w:t>
            </w:r>
          </w:p>
        </w:tc>
        <w:tc>
          <w:tcPr>
            <w:tcW w:w="4393" w:type="dxa"/>
            <w:vAlign w:val="bottom"/>
          </w:tcPr>
          <w:p w14:paraId="2CF499EE" w14:textId="17878E8C" w:rsidR="00D112F2" w:rsidRPr="00D112F2" w:rsidRDefault="00D112F2" w:rsidP="00D112F2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31354DDF" w14:textId="77777777" w:rsidR="00106649" w:rsidRPr="00F340AC" w:rsidRDefault="00106649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0AC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D112F2" w:rsidRPr="00514E77" w14:paraId="7F2B8B14" w14:textId="77777777" w:rsidTr="005041FC">
        <w:tc>
          <w:tcPr>
            <w:tcW w:w="4253" w:type="dxa"/>
          </w:tcPr>
          <w:p w14:paraId="754BE9FC" w14:textId="77777777" w:rsidR="00D112F2" w:rsidRPr="00514E77" w:rsidRDefault="00D112F2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1D369BDE" w14:textId="2A50FED6" w:rsidR="00AF6C45" w:rsidRDefault="00D112F2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8F4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1</w:t>
            </w:r>
            <w:r w:rsidR="0073406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 р</w:t>
            </w:r>
            <w:r w:rsidRPr="00CF48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</w:p>
          <w:p w14:paraId="004D3243" w14:textId="2F636EF6" w:rsidR="00EB6EE0" w:rsidRPr="00CF48F4" w:rsidRDefault="00EB6EE0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городе Москве</w:t>
            </w:r>
          </w:p>
          <w:p w14:paraId="7C5C6214" w14:textId="0EC77FB0" w:rsidR="00D112F2" w:rsidRPr="008A3AF8" w:rsidRDefault="008E4F2B" w:rsidP="007F5BA4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____</w:t>
            </w:r>
            <w:r w:rsidR="00E33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746C7B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746C7B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</w:p>
        </w:tc>
      </w:tr>
    </w:tbl>
    <w:p w14:paraId="39A39617" w14:textId="77777777" w:rsidR="002E0BA0" w:rsidRPr="00436043" w:rsidRDefault="002E0BA0" w:rsidP="00D112F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826B2CA" w14:textId="0D78B1B6" w:rsidR="00D112F2" w:rsidRPr="00CF48F4" w:rsidRDefault="00183D35" w:rsidP="00DB5B6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Исполнение доходов бюджета </w:t>
      </w:r>
      <w:r w:rsidR="002E0BA0"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муниципального округа Пресненский </w:t>
      </w: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20</w:t>
      </w:r>
      <w:r w:rsidR="00E3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EB6E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 по кодам классификации доходов бюджета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614"/>
        <w:gridCol w:w="5363"/>
        <w:gridCol w:w="1368"/>
      </w:tblGrid>
      <w:tr w:rsidR="008075C7" w:rsidRPr="00436043" w14:paraId="1F5B810F" w14:textId="77777777" w:rsidTr="008C267C">
        <w:trPr>
          <w:jc w:val="center"/>
        </w:trPr>
        <w:tc>
          <w:tcPr>
            <w:tcW w:w="2614" w:type="dxa"/>
          </w:tcPr>
          <w:p w14:paraId="7947BA07" w14:textId="448834BB" w:rsidR="00D112F2" w:rsidRPr="00436043" w:rsidRDefault="00D112F2" w:rsidP="00D112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 бюджетной классификации</w:t>
            </w:r>
          </w:p>
        </w:tc>
        <w:tc>
          <w:tcPr>
            <w:tcW w:w="5363" w:type="dxa"/>
          </w:tcPr>
          <w:p w14:paraId="4FB8A8C9" w14:textId="41526C13" w:rsidR="00D112F2" w:rsidRPr="00436043" w:rsidRDefault="00D112F2" w:rsidP="00D112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368" w:type="dxa"/>
          </w:tcPr>
          <w:p w14:paraId="7A3005CD" w14:textId="5B21B97C" w:rsidR="00D112F2" w:rsidRPr="00436043" w:rsidRDefault="00D112F2" w:rsidP="00D112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(сумма тыс. руб.)</w:t>
            </w:r>
          </w:p>
        </w:tc>
      </w:tr>
      <w:tr w:rsidR="008075C7" w:rsidRPr="00436043" w14:paraId="2F6700C9" w14:textId="77777777" w:rsidTr="008C267C">
        <w:trPr>
          <w:jc w:val="center"/>
        </w:trPr>
        <w:tc>
          <w:tcPr>
            <w:tcW w:w="2614" w:type="dxa"/>
          </w:tcPr>
          <w:p w14:paraId="5B0C6AC2" w14:textId="00FE0C73" w:rsidR="00D112F2" w:rsidRPr="002105C4" w:rsidRDefault="00D112F2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363" w:type="dxa"/>
          </w:tcPr>
          <w:p w14:paraId="227A0910" w14:textId="77777777" w:rsidR="00AF6C45" w:rsidRDefault="00D112F2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Налоговые и неналоговые доходы,</w:t>
            </w: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6686D6C" w14:textId="0AE58709" w:rsidR="00D112F2" w:rsidRPr="00436043" w:rsidRDefault="00D112F2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68" w:type="dxa"/>
            <w:vAlign w:val="bottom"/>
          </w:tcPr>
          <w:p w14:paraId="6F3A6CA6" w14:textId="575328F1" w:rsidR="00D112F2" w:rsidRPr="00436043" w:rsidRDefault="00270028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36972,3</w:t>
            </w:r>
          </w:p>
        </w:tc>
      </w:tr>
      <w:tr w:rsidR="008075C7" w:rsidRPr="00436043" w14:paraId="25EBD971" w14:textId="77777777" w:rsidTr="008C267C">
        <w:trPr>
          <w:jc w:val="center"/>
        </w:trPr>
        <w:tc>
          <w:tcPr>
            <w:tcW w:w="2614" w:type="dxa"/>
          </w:tcPr>
          <w:p w14:paraId="6BB40587" w14:textId="69449C88" w:rsidR="00D112F2" w:rsidRPr="00436043" w:rsidRDefault="002105C4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1 01 02000 01</w:t>
            </w:r>
            <w:r w:rsidR="00436043"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110</w:t>
            </w:r>
          </w:p>
        </w:tc>
        <w:tc>
          <w:tcPr>
            <w:tcW w:w="5363" w:type="dxa"/>
          </w:tcPr>
          <w:p w14:paraId="7444F77D" w14:textId="796EF905" w:rsidR="00D112F2" w:rsidRPr="002105C4" w:rsidRDefault="002105C4" w:rsidP="00D112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05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368" w:type="dxa"/>
            <w:vAlign w:val="bottom"/>
          </w:tcPr>
          <w:p w14:paraId="14D76289" w14:textId="2843B7B1" w:rsidR="00D112F2" w:rsidRPr="002105C4" w:rsidRDefault="00270028" w:rsidP="00436043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36972,3</w:t>
            </w:r>
          </w:p>
        </w:tc>
      </w:tr>
      <w:tr w:rsidR="008075C7" w:rsidRPr="00436043" w14:paraId="7C97DC73" w14:textId="77777777" w:rsidTr="008C267C">
        <w:trPr>
          <w:jc w:val="center"/>
        </w:trPr>
        <w:tc>
          <w:tcPr>
            <w:tcW w:w="2614" w:type="dxa"/>
          </w:tcPr>
          <w:p w14:paraId="74F70397" w14:textId="6DF8A620" w:rsidR="00D112F2" w:rsidRPr="00436043" w:rsidRDefault="00436043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363" w:type="dxa"/>
          </w:tcPr>
          <w:p w14:paraId="4351A88D" w14:textId="73B06A5E" w:rsidR="00D112F2" w:rsidRPr="00436043" w:rsidRDefault="00436043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</w:t>
            </w:r>
            <w:r w:rsid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источником которых является налоговый агент, за исключением доходов, в отношении которых исчисление и уплата налога осуществляется в соответствии со </w:t>
            </w: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 w:rsid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атьями </w:t>
            </w: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227,227.1 и 228 Н</w:t>
            </w:r>
            <w:r w:rsid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алогового кодекса Российской Федерации</w:t>
            </w:r>
            <w:r w:rsid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доходов от долевого участия в организации, полученных физическим лицом – налоговым резидентом Российской Федерации в виде дивидендов</w:t>
            </w:r>
          </w:p>
        </w:tc>
        <w:tc>
          <w:tcPr>
            <w:tcW w:w="1368" w:type="dxa"/>
            <w:vAlign w:val="bottom"/>
          </w:tcPr>
          <w:p w14:paraId="2EBBFAF9" w14:textId="41ACAB8F" w:rsidR="00D112F2" w:rsidRPr="00436043" w:rsidRDefault="006A0A8F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18550,</w:t>
            </w:r>
            <w:r w:rsidR="0085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075C7" w:rsidRPr="00436043" w14:paraId="76A3824D" w14:textId="77777777" w:rsidTr="008C267C">
        <w:trPr>
          <w:jc w:val="center"/>
        </w:trPr>
        <w:tc>
          <w:tcPr>
            <w:tcW w:w="2614" w:type="dxa"/>
          </w:tcPr>
          <w:p w14:paraId="3BACBAD0" w14:textId="5818D332" w:rsidR="00D112F2" w:rsidRPr="00436043" w:rsidRDefault="00436043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5363" w:type="dxa"/>
          </w:tcPr>
          <w:p w14:paraId="6C879454" w14:textId="7E2731C9" w:rsidR="00D112F2" w:rsidRPr="00436043" w:rsidRDefault="008075C7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368" w:type="dxa"/>
            <w:vAlign w:val="bottom"/>
          </w:tcPr>
          <w:p w14:paraId="28524165" w14:textId="5E2E4412" w:rsidR="00D112F2" w:rsidRPr="00436043" w:rsidRDefault="006A0A8F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</w:tr>
      <w:tr w:rsidR="008075C7" w14:paraId="42B43ECA" w14:textId="77777777" w:rsidTr="008C267C">
        <w:trPr>
          <w:jc w:val="center"/>
        </w:trPr>
        <w:tc>
          <w:tcPr>
            <w:tcW w:w="2614" w:type="dxa"/>
          </w:tcPr>
          <w:p w14:paraId="7CE87248" w14:textId="39670D09" w:rsidR="00D112F2" w:rsidRPr="00D112F2" w:rsidRDefault="00436043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5363" w:type="dxa"/>
          </w:tcPr>
          <w:p w14:paraId="7C753CAC" w14:textId="38363F08" w:rsidR="00D112F2" w:rsidRPr="00D112F2" w:rsidRDefault="008075C7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r w:rsid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исключением </w:t>
            </w:r>
            <w:r w:rsidR="006A0A8F" w:rsidRP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доходов от долевого участия в организации, полученных физическим лицом – налоговым резидентом Российской Федерации в виде дивидендов</w:t>
            </w:r>
            <w:r w:rsid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8" w:type="dxa"/>
            <w:vAlign w:val="bottom"/>
          </w:tcPr>
          <w:p w14:paraId="38A590E4" w14:textId="4D85502C" w:rsidR="00D112F2" w:rsidRDefault="006A0A8F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292,2</w:t>
            </w:r>
          </w:p>
        </w:tc>
      </w:tr>
      <w:tr w:rsidR="00070849" w14:paraId="544B1F29" w14:textId="77777777" w:rsidTr="008C267C">
        <w:trPr>
          <w:jc w:val="center"/>
        </w:trPr>
        <w:tc>
          <w:tcPr>
            <w:tcW w:w="2614" w:type="dxa"/>
          </w:tcPr>
          <w:p w14:paraId="41B60FCA" w14:textId="2DFF8247" w:rsidR="00070849" w:rsidRPr="00D112F2" w:rsidRDefault="00070849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1 01 0208</w:t>
            </w:r>
            <w:r w:rsidRPr="00070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363" w:type="dxa"/>
          </w:tcPr>
          <w:p w14:paraId="008895F9" w14:textId="51CC5E99" w:rsidR="00070849" w:rsidRPr="008075C7" w:rsidRDefault="00070849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</w:t>
            </w:r>
            <w:r w:rsid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налога на доходы физических лиц в отношении доходов от долевого участия в организации, полученных физическим лицом -</w:t>
            </w:r>
            <w:r w:rsidR="006A0A8F">
              <w:t xml:space="preserve"> </w:t>
            </w:r>
            <w:r w:rsidR="006A0A8F" w:rsidRP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налоговым </w:t>
            </w:r>
            <w:r w:rsidR="006A0A8F" w:rsidRP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резидентом Российской Федерации в виде дивидендов</w:t>
            </w:r>
            <w:r w:rsid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0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8" w:type="dxa"/>
            <w:vAlign w:val="bottom"/>
          </w:tcPr>
          <w:p w14:paraId="12EE1FEA" w14:textId="0049B402" w:rsidR="00070849" w:rsidRDefault="006A0A8F" w:rsidP="0043604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11816,5</w:t>
            </w:r>
          </w:p>
        </w:tc>
      </w:tr>
      <w:tr w:rsidR="008075C7" w14:paraId="137AA6F7" w14:textId="77777777" w:rsidTr="008C267C">
        <w:trPr>
          <w:jc w:val="center"/>
        </w:trPr>
        <w:tc>
          <w:tcPr>
            <w:tcW w:w="2614" w:type="dxa"/>
          </w:tcPr>
          <w:p w14:paraId="0708938F" w14:textId="3778ED1A" w:rsidR="00D112F2" w:rsidRPr="00D112F2" w:rsidRDefault="00436043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D0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02130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D0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</w:t>
            </w:r>
            <w:r w:rsidR="00D0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3" w:type="dxa"/>
          </w:tcPr>
          <w:p w14:paraId="6F119AA1" w14:textId="4F9AE3A3" w:rsidR="00D112F2" w:rsidRPr="00D112F2" w:rsidRDefault="00D06363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650 000 рублей)</w:t>
            </w:r>
          </w:p>
        </w:tc>
        <w:tc>
          <w:tcPr>
            <w:tcW w:w="1368" w:type="dxa"/>
            <w:vAlign w:val="bottom"/>
          </w:tcPr>
          <w:p w14:paraId="11660FD9" w14:textId="48381597" w:rsidR="00D112F2" w:rsidRDefault="009936D2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346,0</w:t>
            </w:r>
          </w:p>
        </w:tc>
      </w:tr>
      <w:tr w:rsidR="00281730" w14:paraId="73D43694" w14:textId="77777777" w:rsidTr="008C267C">
        <w:trPr>
          <w:jc w:val="center"/>
        </w:trPr>
        <w:tc>
          <w:tcPr>
            <w:tcW w:w="2614" w:type="dxa"/>
          </w:tcPr>
          <w:p w14:paraId="5765039E" w14:textId="02FE6A97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02140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3" w:type="dxa"/>
          </w:tcPr>
          <w:p w14:paraId="5948BBD5" w14:textId="2B086C81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650 000 рублей)</w:t>
            </w:r>
          </w:p>
        </w:tc>
        <w:tc>
          <w:tcPr>
            <w:tcW w:w="1368" w:type="dxa"/>
            <w:vAlign w:val="bottom"/>
          </w:tcPr>
          <w:p w14:paraId="565AC8BF" w14:textId="4E364660" w:rsidR="00281730" w:rsidRDefault="009936D2" w:rsidP="002817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5957,3</w:t>
            </w:r>
          </w:p>
        </w:tc>
      </w:tr>
      <w:tr w:rsidR="00281730" w14:paraId="3B0EC3BE" w14:textId="77777777" w:rsidTr="008C267C">
        <w:trPr>
          <w:jc w:val="center"/>
        </w:trPr>
        <w:tc>
          <w:tcPr>
            <w:tcW w:w="2614" w:type="dxa"/>
          </w:tcPr>
          <w:p w14:paraId="7085B1EB" w14:textId="7030D301" w:rsidR="00281730" w:rsidRPr="00CA50F4" w:rsidRDefault="00281730" w:rsidP="002817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50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2 00 00000 00 0000 150</w:t>
            </w:r>
          </w:p>
        </w:tc>
        <w:tc>
          <w:tcPr>
            <w:tcW w:w="5363" w:type="dxa"/>
          </w:tcPr>
          <w:p w14:paraId="54078027" w14:textId="09C31166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368" w:type="dxa"/>
            <w:vAlign w:val="bottom"/>
          </w:tcPr>
          <w:p w14:paraId="3ECC34B4" w14:textId="548F3060" w:rsidR="00281730" w:rsidRDefault="00270028" w:rsidP="0028173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2400,0</w:t>
            </w:r>
          </w:p>
        </w:tc>
      </w:tr>
      <w:tr w:rsidR="00281730" w14:paraId="20F70C30" w14:textId="77777777" w:rsidTr="008C267C">
        <w:trPr>
          <w:jc w:val="center"/>
        </w:trPr>
        <w:tc>
          <w:tcPr>
            <w:tcW w:w="2614" w:type="dxa"/>
          </w:tcPr>
          <w:p w14:paraId="22DD217D" w14:textId="524F7959" w:rsidR="00281730" w:rsidRPr="00CA50F4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2 02 00000 00 0000 150</w:t>
            </w:r>
          </w:p>
        </w:tc>
        <w:tc>
          <w:tcPr>
            <w:tcW w:w="5363" w:type="dxa"/>
          </w:tcPr>
          <w:p w14:paraId="185A9027" w14:textId="0A35727E" w:rsidR="00281730" w:rsidRPr="00CA50F4" w:rsidRDefault="00281730" w:rsidP="0028173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5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от других бюджетов системы Российской Федерации, из них:</w:t>
            </w:r>
          </w:p>
        </w:tc>
        <w:tc>
          <w:tcPr>
            <w:tcW w:w="1368" w:type="dxa"/>
            <w:vAlign w:val="bottom"/>
          </w:tcPr>
          <w:p w14:paraId="6558F68A" w14:textId="0F2BDD0E" w:rsidR="00281730" w:rsidRPr="00CA50F4" w:rsidRDefault="00281730" w:rsidP="0028173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2640,0</w:t>
            </w:r>
          </w:p>
        </w:tc>
      </w:tr>
      <w:tr w:rsidR="00281730" w14:paraId="33A99FBE" w14:textId="77777777" w:rsidTr="008C267C">
        <w:trPr>
          <w:jc w:val="center"/>
        </w:trPr>
        <w:tc>
          <w:tcPr>
            <w:tcW w:w="2614" w:type="dxa"/>
          </w:tcPr>
          <w:p w14:paraId="4D065284" w14:textId="2AA15440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363" w:type="dxa"/>
          </w:tcPr>
          <w:p w14:paraId="069863EE" w14:textId="2606FE88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образований городов федерального значения</w:t>
            </w:r>
          </w:p>
        </w:tc>
        <w:tc>
          <w:tcPr>
            <w:tcW w:w="1368" w:type="dxa"/>
            <w:vAlign w:val="bottom"/>
          </w:tcPr>
          <w:p w14:paraId="1F3E4A00" w14:textId="20CC2214" w:rsidR="00281730" w:rsidRDefault="00281730" w:rsidP="0028173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2640,0</w:t>
            </w:r>
          </w:p>
        </w:tc>
      </w:tr>
      <w:tr w:rsidR="00281730" w14:paraId="3154DD25" w14:textId="77777777" w:rsidTr="008C267C">
        <w:trPr>
          <w:jc w:val="center"/>
        </w:trPr>
        <w:tc>
          <w:tcPr>
            <w:tcW w:w="2614" w:type="dxa"/>
          </w:tcPr>
          <w:p w14:paraId="798AE36D" w14:textId="772D9C18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2 19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60010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03 0000 150</w:t>
            </w:r>
          </w:p>
        </w:tc>
        <w:tc>
          <w:tcPr>
            <w:tcW w:w="5363" w:type="dxa"/>
          </w:tcPr>
          <w:p w14:paraId="6043D617" w14:textId="2239D1CF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5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1368" w:type="dxa"/>
            <w:vAlign w:val="bottom"/>
          </w:tcPr>
          <w:p w14:paraId="2579162F" w14:textId="25217255" w:rsidR="00281730" w:rsidRDefault="00270028" w:rsidP="0028173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-240,0</w:t>
            </w:r>
          </w:p>
        </w:tc>
      </w:tr>
      <w:tr w:rsidR="00281730" w14:paraId="34B9C0C4" w14:textId="77777777" w:rsidTr="008C267C">
        <w:trPr>
          <w:jc w:val="center"/>
        </w:trPr>
        <w:tc>
          <w:tcPr>
            <w:tcW w:w="2614" w:type="dxa"/>
          </w:tcPr>
          <w:p w14:paraId="2F58FA11" w14:textId="77777777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3" w:type="dxa"/>
          </w:tcPr>
          <w:p w14:paraId="037E1AB9" w14:textId="0F8721B4" w:rsidR="00281730" w:rsidRPr="00D112F2" w:rsidRDefault="00281730" w:rsidP="0028173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доходов</w:t>
            </w:r>
          </w:p>
        </w:tc>
        <w:tc>
          <w:tcPr>
            <w:tcW w:w="1368" w:type="dxa"/>
            <w:vAlign w:val="bottom"/>
          </w:tcPr>
          <w:p w14:paraId="17D3D5B2" w14:textId="6DCC7EF1" w:rsidR="00281730" w:rsidRPr="00D112F2" w:rsidRDefault="00270028" w:rsidP="002817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39372,3</w:t>
            </w:r>
          </w:p>
        </w:tc>
      </w:tr>
    </w:tbl>
    <w:p w14:paraId="61CC6057" w14:textId="77777777" w:rsidR="00436043" w:rsidRDefault="00436043" w:rsidP="00D112F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ectPr w:rsidR="00436043" w:rsidSect="00E52B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436043" w:rsidRPr="00514E77" w14:paraId="219A2736" w14:textId="77777777" w:rsidTr="005041FC">
        <w:tc>
          <w:tcPr>
            <w:tcW w:w="4253" w:type="dxa"/>
          </w:tcPr>
          <w:p w14:paraId="50778506" w14:textId="77777777" w:rsidR="00436043" w:rsidRPr="00514E77" w:rsidRDefault="00436043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6F97E0AD" w14:textId="77777777" w:rsidR="00EB6EE0" w:rsidRDefault="00436043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8F4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2</w:t>
            </w:r>
            <w:r w:rsidR="00D54D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к </w:t>
            </w:r>
            <w:r w:rsidR="00EB6EE0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CF48F4">
              <w:rPr>
                <w:rFonts w:ascii="Times New Roman" w:hAnsi="Times New Roman" w:cs="Times New Roman"/>
                <w:bCs/>
                <w:sz w:val="24"/>
                <w:szCs w:val="24"/>
              </w:rPr>
              <w:t>ешению Совета депутатов муниципального округа Пресненский</w:t>
            </w:r>
          </w:p>
          <w:p w14:paraId="757C71CE" w14:textId="4557389C" w:rsidR="00AF6C45" w:rsidRPr="00CF48F4" w:rsidRDefault="00EB6EE0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городе Москве</w:t>
            </w:r>
            <w:r w:rsidR="00436043" w:rsidRPr="00CF48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4371E82" w14:textId="0F24CB79" w:rsidR="00436043" w:rsidRPr="00514E77" w:rsidRDefault="00D54D1F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</w:p>
        </w:tc>
      </w:tr>
    </w:tbl>
    <w:p w14:paraId="4137DD89" w14:textId="77777777" w:rsidR="00436043" w:rsidRPr="00436043" w:rsidRDefault="00436043" w:rsidP="00F340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80AF2" w14:textId="0EC70EDA" w:rsidR="002B5BB5" w:rsidRPr="00CF48F4" w:rsidRDefault="000E3117" w:rsidP="00DB5B6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Исполнение доходов бюджета </w:t>
      </w:r>
      <w:r w:rsidR="00CA350F"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муниципального округа Пресненский </w:t>
      </w: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20</w:t>
      </w:r>
      <w:r w:rsidR="00E3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EB6E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2E5C3D"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</w:t>
      </w: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видам доходов, подвидов доходов, классификации операций сектора государственного управления, относящимся к доходам бюджета</w:t>
      </w:r>
    </w:p>
    <w:tbl>
      <w:tblPr>
        <w:tblStyle w:val="aa"/>
        <w:tblW w:w="9571" w:type="dxa"/>
        <w:tblLayout w:type="fixed"/>
        <w:tblLook w:val="04A0" w:firstRow="1" w:lastRow="0" w:firstColumn="1" w:lastColumn="0" w:noHBand="0" w:noVBand="1"/>
      </w:tblPr>
      <w:tblGrid>
        <w:gridCol w:w="3652"/>
        <w:gridCol w:w="709"/>
        <w:gridCol w:w="709"/>
        <w:gridCol w:w="1984"/>
        <w:gridCol w:w="1305"/>
        <w:gridCol w:w="1212"/>
      </w:tblGrid>
      <w:tr w:rsidR="002B5BB5" w:rsidRPr="002B5BB5" w14:paraId="5CECD0D0" w14:textId="77777777" w:rsidTr="00163B06">
        <w:tc>
          <w:tcPr>
            <w:tcW w:w="3652" w:type="dxa"/>
            <w:vMerge w:val="restart"/>
            <w:vAlign w:val="center"/>
          </w:tcPr>
          <w:p w14:paraId="43F5C820" w14:textId="31ED38BF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vAlign w:val="center"/>
          </w:tcPr>
          <w:p w14:paraId="470B3B55" w14:textId="5D0EC131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3998" w:type="dxa"/>
            <w:gridSpan w:val="3"/>
            <w:vAlign w:val="center"/>
          </w:tcPr>
          <w:p w14:paraId="5CDBE5DA" w14:textId="0E6F3B7A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дохода по КД</w:t>
            </w:r>
          </w:p>
        </w:tc>
        <w:tc>
          <w:tcPr>
            <w:tcW w:w="1212" w:type="dxa"/>
            <w:vMerge w:val="restart"/>
            <w:vAlign w:val="center"/>
          </w:tcPr>
          <w:p w14:paraId="7B0DD68D" w14:textId="04CDBDD8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Исполнено (тыс. руб.)</w:t>
            </w:r>
          </w:p>
        </w:tc>
      </w:tr>
      <w:tr w:rsidR="002B5BB5" w:rsidRPr="002B5BB5" w14:paraId="673C1F81" w14:textId="77777777" w:rsidTr="00163B06">
        <w:tc>
          <w:tcPr>
            <w:tcW w:w="3652" w:type="dxa"/>
            <w:vMerge/>
            <w:vAlign w:val="center"/>
          </w:tcPr>
          <w:p w14:paraId="0413A37E" w14:textId="7777777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0073C9C8" w14:textId="7777777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1B3784BC" w14:textId="68B4F2AA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видам доходов, подвидов доходов</w:t>
            </w:r>
          </w:p>
        </w:tc>
        <w:tc>
          <w:tcPr>
            <w:tcW w:w="1305" w:type="dxa"/>
            <w:vAlign w:val="center"/>
          </w:tcPr>
          <w:p w14:paraId="3BEBEDB3" w14:textId="5F47BA7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коду классификации операций сектора государственного управления</w:t>
            </w:r>
          </w:p>
        </w:tc>
        <w:tc>
          <w:tcPr>
            <w:tcW w:w="1212" w:type="dxa"/>
            <w:vMerge/>
            <w:vAlign w:val="center"/>
          </w:tcPr>
          <w:p w14:paraId="650AB7DA" w14:textId="7777777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BB5" w:rsidRPr="002B5BB5" w14:paraId="345C2E06" w14:textId="77777777" w:rsidTr="00163B06">
        <w:tc>
          <w:tcPr>
            <w:tcW w:w="3652" w:type="dxa"/>
          </w:tcPr>
          <w:p w14:paraId="3D073B7C" w14:textId="55A15BC0" w:rsidR="002B5BB5" w:rsidRPr="002B5BB5" w:rsidRDefault="002B5BB5" w:rsidP="00F340A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Доходы бюджета – всего</w:t>
            </w:r>
          </w:p>
        </w:tc>
        <w:tc>
          <w:tcPr>
            <w:tcW w:w="709" w:type="dxa"/>
          </w:tcPr>
          <w:p w14:paraId="5981E6CD" w14:textId="2EDEADDC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</w:tcPr>
          <w:p w14:paraId="67802FBF" w14:textId="275B890A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</w:tcPr>
          <w:p w14:paraId="3BB49418" w14:textId="448BFAA3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00000000000000</w:t>
            </w:r>
          </w:p>
        </w:tc>
        <w:tc>
          <w:tcPr>
            <w:tcW w:w="1305" w:type="dxa"/>
          </w:tcPr>
          <w:p w14:paraId="19A2312A" w14:textId="1EEB343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212" w:type="dxa"/>
            <w:vAlign w:val="center"/>
          </w:tcPr>
          <w:p w14:paraId="7E44E6EE" w14:textId="40BD594D" w:rsidR="002B5BB5" w:rsidRPr="002B5BB5" w:rsidRDefault="00BC4579" w:rsidP="002B5BB5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39372,3</w:t>
            </w:r>
          </w:p>
        </w:tc>
      </w:tr>
      <w:tr w:rsidR="002B5BB5" w:rsidRPr="002B5BB5" w14:paraId="46B073DA" w14:textId="77777777" w:rsidTr="00163B06">
        <w:tc>
          <w:tcPr>
            <w:tcW w:w="3652" w:type="dxa"/>
          </w:tcPr>
          <w:p w14:paraId="69B3CDE2" w14:textId="26E04AD6" w:rsidR="002B5BB5" w:rsidRPr="002B5BB5" w:rsidRDefault="00BC4579" w:rsidP="00F340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227,227.1 и 228 Налогового кодекса Российской Федерации, а также доходов от долевого участия в организации, полученных физическим лицом – налоговым резидентом Российской Федерации в виде дивидендов</w:t>
            </w:r>
          </w:p>
        </w:tc>
        <w:tc>
          <w:tcPr>
            <w:tcW w:w="709" w:type="dxa"/>
            <w:vAlign w:val="center"/>
          </w:tcPr>
          <w:p w14:paraId="31EE42C6" w14:textId="5234A7C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1C848072" w14:textId="6C0F4BE6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22405914" w14:textId="5E116CA1" w:rsidR="002B5BB5" w:rsidRPr="002B5BB5" w:rsidRDefault="000857EA" w:rsidP="002B5BB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5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10102010010000 </w:t>
            </w:r>
          </w:p>
        </w:tc>
        <w:tc>
          <w:tcPr>
            <w:tcW w:w="1305" w:type="dxa"/>
            <w:vAlign w:val="center"/>
          </w:tcPr>
          <w:p w14:paraId="19A60891" w14:textId="3D48F28D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11A37447" w14:textId="13C62DDC" w:rsidR="002B5BB5" w:rsidRPr="002B5BB5" w:rsidRDefault="00BC4579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18550,4</w:t>
            </w:r>
          </w:p>
        </w:tc>
      </w:tr>
      <w:tr w:rsidR="00E62AED" w:rsidRPr="002B5BB5" w14:paraId="6CC21389" w14:textId="77777777" w:rsidTr="00163B06">
        <w:tc>
          <w:tcPr>
            <w:tcW w:w="3652" w:type="dxa"/>
          </w:tcPr>
          <w:p w14:paraId="0F976B06" w14:textId="6C5354A3" w:rsidR="00E62AED" w:rsidRPr="000857EA" w:rsidRDefault="00E62AED" w:rsidP="00F34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09" w:type="dxa"/>
            <w:vAlign w:val="center"/>
          </w:tcPr>
          <w:p w14:paraId="3EF18CBD" w14:textId="2B0621E8" w:rsidR="00E62AED" w:rsidRPr="00E62AED" w:rsidRDefault="00E62AE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53B0F40B" w14:textId="3CD30ABF" w:rsidR="00E62AED" w:rsidRPr="00E62AED" w:rsidRDefault="00E62AE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468F2B7A" w14:textId="50E91183" w:rsidR="00E62AED" w:rsidRPr="000857EA" w:rsidRDefault="00E62AED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E6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0010000</w:t>
            </w:r>
          </w:p>
        </w:tc>
        <w:tc>
          <w:tcPr>
            <w:tcW w:w="1305" w:type="dxa"/>
            <w:vAlign w:val="center"/>
          </w:tcPr>
          <w:p w14:paraId="7D83CD38" w14:textId="6D06BCFA" w:rsidR="00E62AED" w:rsidRPr="00E62AED" w:rsidRDefault="00E62AE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4464DEBF" w14:textId="397C29DB" w:rsidR="00E62AED" w:rsidRPr="00A013D8" w:rsidRDefault="00E95B4A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9,9</w:t>
            </w:r>
          </w:p>
        </w:tc>
      </w:tr>
      <w:tr w:rsidR="00E62AED" w:rsidRPr="002B5BB5" w14:paraId="6D136E38" w14:textId="77777777" w:rsidTr="00163B06">
        <w:tc>
          <w:tcPr>
            <w:tcW w:w="3652" w:type="dxa"/>
          </w:tcPr>
          <w:p w14:paraId="6E5FA057" w14:textId="08849B2D" w:rsidR="00E62AED" w:rsidRPr="000857EA" w:rsidRDefault="00024AE3" w:rsidP="00F34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– налоговым резидентом Российской Федерации в виде дивидендов)</w:t>
            </w:r>
          </w:p>
        </w:tc>
        <w:tc>
          <w:tcPr>
            <w:tcW w:w="709" w:type="dxa"/>
            <w:vAlign w:val="center"/>
          </w:tcPr>
          <w:p w14:paraId="659712A7" w14:textId="2C9FFC6D" w:rsidR="00E62AED" w:rsidRPr="00E62AED" w:rsidRDefault="00E62AE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6FB383FB" w14:textId="7F0B02EF" w:rsidR="00E62AED" w:rsidRPr="00E62AED" w:rsidRDefault="00E62AE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54DB22ED" w14:textId="0EE35186" w:rsidR="00E62AED" w:rsidRPr="000857EA" w:rsidRDefault="00073DB6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07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0010000</w:t>
            </w:r>
          </w:p>
        </w:tc>
        <w:tc>
          <w:tcPr>
            <w:tcW w:w="1305" w:type="dxa"/>
            <w:vAlign w:val="center"/>
          </w:tcPr>
          <w:p w14:paraId="75D7C9EB" w14:textId="04E9FFCA" w:rsidR="00E62AED" w:rsidRPr="00073DB6" w:rsidRDefault="00073DB6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726A24D2" w14:textId="7792671D" w:rsidR="00E62AED" w:rsidRPr="00A013D8" w:rsidRDefault="00024AE3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292,2</w:t>
            </w:r>
          </w:p>
        </w:tc>
      </w:tr>
      <w:tr w:rsidR="00A013D8" w:rsidRPr="002B5BB5" w14:paraId="6ED07487" w14:textId="77777777" w:rsidTr="00163B06">
        <w:tc>
          <w:tcPr>
            <w:tcW w:w="3652" w:type="dxa"/>
          </w:tcPr>
          <w:p w14:paraId="417AB7D3" w14:textId="1C69C6D5" w:rsidR="00A013D8" w:rsidRPr="00073DB6" w:rsidRDefault="00024AE3" w:rsidP="00F34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)</w:t>
            </w:r>
          </w:p>
        </w:tc>
        <w:tc>
          <w:tcPr>
            <w:tcW w:w="709" w:type="dxa"/>
            <w:vAlign w:val="center"/>
          </w:tcPr>
          <w:p w14:paraId="1BEAE914" w14:textId="4E1343F9" w:rsidR="00A013D8" w:rsidRPr="00A013D8" w:rsidRDefault="00A013D8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1DFC6C6D" w14:textId="542374B5" w:rsidR="00A013D8" w:rsidRPr="00A013D8" w:rsidRDefault="00A013D8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77D84200" w14:textId="6F412801" w:rsidR="00A013D8" w:rsidRPr="00073DB6" w:rsidRDefault="00A013D8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10102080010000</w:t>
            </w:r>
          </w:p>
        </w:tc>
        <w:tc>
          <w:tcPr>
            <w:tcW w:w="1305" w:type="dxa"/>
            <w:vAlign w:val="center"/>
          </w:tcPr>
          <w:p w14:paraId="3E68E0E1" w14:textId="31A8AFEA" w:rsidR="00A013D8" w:rsidRPr="00A013D8" w:rsidRDefault="00A013D8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5887DA59" w14:textId="1BDE5860" w:rsidR="00A013D8" w:rsidRDefault="00024AE3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11816,5</w:t>
            </w:r>
          </w:p>
        </w:tc>
      </w:tr>
      <w:tr w:rsidR="00955AD0" w:rsidRPr="002B5BB5" w14:paraId="66617277" w14:textId="77777777" w:rsidTr="00163B06">
        <w:tc>
          <w:tcPr>
            <w:tcW w:w="3652" w:type="dxa"/>
          </w:tcPr>
          <w:p w14:paraId="5226646A" w14:textId="2BB19C32" w:rsidR="00955AD0" w:rsidRPr="002B5BB5" w:rsidRDefault="00955AD0" w:rsidP="00955A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650 000 рублей)</w:t>
            </w:r>
          </w:p>
        </w:tc>
        <w:tc>
          <w:tcPr>
            <w:tcW w:w="709" w:type="dxa"/>
            <w:vAlign w:val="center"/>
          </w:tcPr>
          <w:p w14:paraId="25E72AB9" w14:textId="5D23C7BA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305ECA7C" w14:textId="078800EA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3F8AB144" w14:textId="021CE702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10102130010000</w:t>
            </w:r>
          </w:p>
        </w:tc>
        <w:tc>
          <w:tcPr>
            <w:tcW w:w="1305" w:type="dxa"/>
            <w:vAlign w:val="center"/>
          </w:tcPr>
          <w:p w14:paraId="46BF5CB6" w14:textId="53E9C365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3654983F" w14:textId="30A58CAD" w:rsidR="00955AD0" w:rsidRPr="000D6A14" w:rsidRDefault="00024AE3" w:rsidP="00955AD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346,0</w:t>
            </w:r>
          </w:p>
        </w:tc>
      </w:tr>
      <w:tr w:rsidR="00955AD0" w:rsidRPr="002B5BB5" w14:paraId="091FD07A" w14:textId="77777777" w:rsidTr="00163B06">
        <w:tc>
          <w:tcPr>
            <w:tcW w:w="3652" w:type="dxa"/>
          </w:tcPr>
          <w:p w14:paraId="5E00984B" w14:textId="132FA9F3" w:rsidR="00955AD0" w:rsidRPr="002B5BB5" w:rsidRDefault="00955AD0" w:rsidP="00955A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650 000 рублей)</w:t>
            </w:r>
          </w:p>
        </w:tc>
        <w:tc>
          <w:tcPr>
            <w:tcW w:w="709" w:type="dxa"/>
            <w:vAlign w:val="center"/>
          </w:tcPr>
          <w:p w14:paraId="57DF6B08" w14:textId="4A91689A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311A006D" w14:textId="373C912F" w:rsidR="00955AD0" w:rsidRPr="00C23EF2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4D8F2C5D" w14:textId="3BBE2D2D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10102140010000</w:t>
            </w:r>
          </w:p>
        </w:tc>
        <w:tc>
          <w:tcPr>
            <w:tcW w:w="1305" w:type="dxa"/>
            <w:vAlign w:val="center"/>
          </w:tcPr>
          <w:p w14:paraId="08A5D2AA" w14:textId="35196FF4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5C8F864B" w14:textId="3541568B" w:rsidR="00955AD0" w:rsidRPr="008838C8" w:rsidRDefault="00024AE3" w:rsidP="00955AD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5957,3</w:t>
            </w:r>
          </w:p>
        </w:tc>
      </w:tr>
      <w:tr w:rsidR="00FE135D" w:rsidRPr="002B5BB5" w14:paraId="082D9EE7" w14:textId="77777777" w:rsidTr="00163B06">
        <w:tc>
          <w:tcPr>
            <w:tcW w:w="3652" w:type="dxa"/>
          </w:tcPr>
          <w:p w14:paraId="4A1EDA41" w14:textId="5F3D7484" w:rsidR="00FE135D" w:rsidRPr="002B5BB5" w:rsidRDefault="00FE135D" w:rsidP="00F340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vAlign w:val="center"/>
          </w:tcPr>
          <w:p w14:paraId="1CA7D8F7" w14:textId="5F6E0872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6E3B3E0A" w14:textId="72FCA7BC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vAlign w:val="center"/>
          </w:tcPr>
          <w:p w14:paraId="71C7FC51" w14:textId="6F6E9D12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20249999030000</w:t>
            </w:r>
          </w:p>
        </w:tc>
        <w:tc>
          <w:tcPr>
            <w:tcW w:w="1305" w:type="dxa"/>
            <w:vAlign w:val="center"/>
          </w:tcPr>
          <w:p w14:paraId="2027A4D7" w14:textId="34F68DB1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12" w:type="dxa"/>
            <w:vAlign w:val="center"/>
          </w:tcPr>
          <w:p w14:paraId="2BEB97DC" w14:textId="22A693C1" w:rsidR="00FE135D" w:rsidRPr="002B5BB5" w:rsidRDefault="00C56339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2640,0</w:t>
            </w:r>
          </w:p>
        </w:tc>
      </w:tr>
      <w:tr w:rsidR="00FE135D" w:rsidRPr="002B5BB5" w14:paraId="51DE069B" w14:textId="77777777" w:rsidTr="00163B06">
        <w:tc>
          <w:tcPr>
            <w:tcW w:w="3652" w:type="dxa"/>
          </w:tcPr>
          <w:p w14:paraId="2894BBD8" w14:textId="7AC5FEA8" w:rsidR="00FE135D" w:rsidRPr="002B5BB5" w:rsidRDefault="00731785" w:rsidP="00F340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317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Возврат прочих остатков субсидий, субвенций и иных межбюджетных трансфертов, имеющих целевое назначение, </w:t>
            </w:r>
            <w:r w:rsidRPr="007317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vAlign w:val="center"/>
          </w:tcPr>
          <w:p w14:paraId="6CF71493" w14:textId="31EDC92E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010</w:t>
            </w:r>
          </w:p>
        </w:tc>
        <w:tc>
          <w:tcPr>
            <w:tcW w:w="709" w:type="dxa"/>
            <w:vAlign w:val="center"/>
          </w:tcPr>
          <w:p w14:paraId="5DDD33B3" w14:textId="0BC2FB39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vAlign w:val="center"/>
          </w:tcPr>
          <w:p w14:paraId="0A15543D" w14:textId="27118875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21960010030000</w:t>
            </w:r>
          </w:p>
        </w:tc>
        <w:tc>
          <w:tcPr>
            <w:tcW w:w="1305" w:type="dxa"/>
            <w:vAlign w:val="center"/>
          </w:tcPr>
          <w:p w14:paraId="6F4D6573" w14:textId="647EEE88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12" w:type="dxa"/>
            <w:vAlign w:val="center"/>
          </w:tcPr>
          <w:p w14:paraId="0739DCF3" w14:textId="08202EE7" w:rsidR="00FE135D" w:rsidRPr="002B5BB5" w:rsidRDefault="00024AE3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-240,0</w:t>
            </w:r>
          </w:p>
        </w:tc>
      </w:tr>
    </w:tbl>
    <w:p w14:paraId="6B0BA383" w14:textId="77777777" w:rsidR="00FE135D" w:rsidRDefault="00FE135D" w:rsidP="00F340A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ectPr w:rsidR="00FE135D" w:rsidSect="00E52B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FE135D" w:rsidRPr="00514E77" w14:paraId="264D1FEE" w14:textId="77777777" w:rsidTr="005041FC">
        <w:tc>
          <w:tcPr>
            <w:tcW w:w="4253" w:type="dxa"/>
          </w:tcPr>
          <w:p w14:paraId="17B44BE5" w14:textId="77777777" w:rsidR="00FE135D" w:rsidRPr="00514E77" w:rsidRDefault="00FE135D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368CD823" w14:textId="4B8A185E" w:rsidR="00AF6C45" w:rsidRDefault="00FE135D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B2F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3</w:t>
            </w:r>
            <w:r w:rsidR="00D54D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к </w:t>
            </w:r>
            <w:r w:rsidR="00EB6EE0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BD3B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</w:p>
          <w:p w14:paraId="0BD5BD45" w14:textId="74CE8B4B" w:rsidR="00EB6EE0" w:rsidRPr="00BD3B2F" w:rsidRDefault="00EB6EE0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городе Москве</w:t>
            </w:r>
          </w:p>
          <w:p w14:paraId="7AD05B57" w14:textId="0A1ECA1B" w:rsidR="00FE135D" w:rsidRPr="00514E77" w:rsidRDefault="00D54D1F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</w:p>
        </w:tc>
      </w:tr>
    </w:tbl>
    <w:p w14:paraId="54D34C8A" w14:textId="2926195B" w:rsidR="002B5BB5" w:rsidRDefault="002B5BB5" w:rsidP="00FE13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45F8F3E" w14:textId="70A53D79" w:rsidR="00FE135D" w:rsidRPr="00BD3B2F" w:rsidRDefault="00FF2F86" w:rsidP="00DB5B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Исполнение расходов бюджета </w:t>
      </w:r>
      <w:r w:rsidR="00CA350F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округа Пресненский</w:t>
      </w:r>
      <w:r w:rsidR="00FE135D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72D85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</w:t>
      </w:r>
      <w:r w:rsidR="009D7CE5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E33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EB6E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22559F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CA350F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разрезе ведомственной структуры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1"/>
        <w:gridCol w:w="562"/>
        <w:gridCol w:w="6887"/>
        <w:gridCol w:w="1365"/>
      </w:tblGrid>
      <w:tr w:rsidR="00FE135D" w:rsidRPr="00FE135D" w14:paraId="17F8D1EF" w14:textId="77777777" w:rsidTr="007C0656">
        <w:tc>
          <w:tcPr>
            <w:tcW w:w="1093" w:type="dxa"/>
            <w:gridSpan w:val="2"/>
            <w:vAlign w:val="center"/>
          </w:tcPr>
          <w:p w14:paraId="3EC202C6" w14:textId="50D4045A" w:rsidR="00FE135D" w:rsidRPr="00FE135D" w:rsidRDefault="00FE135D" w:rsidP="003F39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13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Коды БК</w:t>
            </w:r>
          </w:p>
        </w:tc>
        <w:tc>
          <w:tcPr>
            <w:tcW w:w="6887" w:type="dxa"/>
            <w:vAlign w:val="center"/>
          </w:tcPr>
          <w:p w14:paraId="33F12F10" w14:textId="2CC466C9" w:rsidR="00FE135D" w:rsidRPr="00FE135D" w:rsidRDefault="00FE135D" w:rsidP="003F39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365" w:type="dxa"/>
            <w:vAlign w:val="center"/>
          </w:tcPr>
          <w:p w14:paraId="46A73714" w14:textId="78C3F7D9" w:rsidR="00FE135D" w:rsidRPr="00FE135D" w:rsidRDefault="00FE135D" w:rsidP="003F39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FE135D" w:rsidRPr="00FE135D" w14:paraId="1C4091B7" w14:textId="77777777" w:rsidTr="007C0656">
        <w:tc>
          <w:tcPr>
            <w:tcW w:w="7980" w:type="dxa"/>
            <w:gridSpan w:val="3"/>
          </w:tcPr>
          <w:p w14:paraId="6A5A623F" w14:textId="77777777" w:rsidR="00FE135D" w:rsidRPr="00FE135D" w:rsidRDefault="00FE135D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14:paraId="2877F00B" w14:textId="0765135F" w:rsidR="00FE135D" w:rsidRPr="003F39A6" w:rsidRDefault="003F39A6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E339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EB6E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E135D" w:rsidRPr="003F39A6" w14:paraId="1D881F7F" w14:textId="77777777" w:rsidTr="007C0656">
        <w:tc>
          <w:tcPr>
            <w:tcW w:w="531" w:type="dxa"/>
          </w:tcPr>
          <w:p w14:paraId="7422EA66" w14:textId="48139793" w:rsidR="00FE135D" w:rsidRPr="003F39A6" w:rsidRDefault="00FE135D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7A8751D9" w14:textId="59245DCB" w:rsidR="00FE135D" w:rsidRPr="003F39A6" w:rsidRDefault="00FE135D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345BE958" w14:textId="2ECC96FC" w:rsidR="00FE135D" w:rsidRPr="003F39A6" w:rsidRDefault="003F39A6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E74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БЩЕГОСУДАРСТВЕННЫЕ ВОПРОСЫ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3F39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том числе:</w:t>
            </w:r>
          </w:p>
        </w:tc>
        <w:tc>
          <w:tcPr>
            <w:tcW w:w="1365" w:type="dxa"/>
            <w:vAlign w:val="bottom"/>
          </w:tcPr>
          <w:p w14:paraId="4513A405" w14:textId="52B7EF76" w:rsidR="00FE135D" w:rsidRPr="003F39A6" w:rsidRDefault="00DD6A53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39817,1</w:t>
            </w:r>
          </w:p>
        </w:tc>
      </w:tr>
      <w:tr w:rsidR="00FE135D" w:rsidRPr="00FE135D" w14:paraId="72A91416" w14:textId="77777777" w:rsidTr="007C0656">
        <w:tc>
          <w:tcPr>
            <w:tcW w:w="531" w:type="dxa"/>
          </w:tcPr>
          <w:p w14:paraId="0A2D1026" w14:textId="4C6766D8" w:rsidR="00FE135D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7DD14071" w14:textId="1E41D726" w:rsidR="00FE135D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887" w:type="dxa"/>
          </w:tcPr>
          <w:p w14:paraId="5FA2298F" w14:textId="0B97734E" w:rsidR="00FE135D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65" w:type="dxa"/>
            <w:vAlign w:val="bottom"/>
          </w:tcPr>
          <w:p w14:paraId="6B212C30" w14:textId="476724C1" w:rsidR="00FE135D" w:rsidRPr="00FE135D" w:rsidRDefault="00DD6A53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4769,2</w:t>
            </w:r>
          </w:p>
        </w:tc>
      </w:tr>
      <w:tr w:rsidR="003F39A6" w:rsidRPr="00FE135D" w14:paraId="1FF0BFF0" w14:textId="77777777" w:rsidTr="007C0656">
        <w:tc>
          <w:tcPr>
            <w:tcW w:w="531" w:type="dxa"/>
          </w:tcPr>
          <w:p w14:paraId="45C58BEB" w14:textId="75D471EC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46958592" w14:textId="601484ED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887" w:type="dxa"/>
          </w:tcPr>
          <w:p w14:paraId="71320BA7" w14:textId="195D6D5C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65" w:type="dxa"/>
            <w:vAlign w:val="bottom"/>
          </w:tcPr>
          <w:p w14:paraId="27F5E8CD" w14:textId="6C5F93B1" w:rsidR="003F39A6" w:rsidRPr="00FE135D" w:rsidRDefault="00DD6A53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2754,0</w:t>
            </w:r>
          </w:p>
        </w:tc>
      </w:tr>
      <w:tr w:rsidR="003F39A6" w:rsidRPr="00FE135D" w14:paraId="65F6167E" w14:textId="77777777" w:rsidTr="007C0656">
        <w:tc>
          <w:tcPr>
            <w:tcW w:w="531" w:type="dxa"/>
          </w:tcPr>
          <w:p w14:paraId="63B33BE4" w14:textId="54D87EC7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6E0D73F7" w14:textId="3B59B346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87" w:type="dxa"/>
          </w:tcPr>
          <w:p w14:paraId="1526B847" w14:textId="3306595D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власти, местных администраций</w:t>
            </w:r>
          </w:p>
        </w:tc>
        <w:tc>
          <w:tcPr>
            <w:tcW w:w="1365" w:type="dxa"/>
            <w:vAlign w:val="bottom"/>
          </w:tcPr>
          <w:p w14:paraId="097844DA" w14:textId="2AC0C3FD" w:rsidR="003F39A6" w:rsidRPr="00FE135D" w:rsidRDefault="00DD6A53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32164,6</w:t>
            </w:r>
          </w:p>
        </w:tc>
      </w:tr>
      <w:tr w:rsidR="007C0656" w:rsidRPr="00FE135D" w14:paraId="3344E197" w14:textId="77777777" w:rsidTr="007C0656">
        <w:tc>
          <w:tcPr>
            <w:tcW w:w="531" w:type="dxa"/>
          </w:tcPr>
          <w:p w14:paraId="51CD198B" w14:textId="748F2DCD" w:rsidR="007C0656" w:rsidRDefault="007C065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4459D11F" w14:textId="33DD0A68" w:rsidR="007C0656" w:rsidRDefault="007C065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887" w:type="dxa"/>
          </w:tcPr>
          <w:p w14:paraId="44B8741E" w14:textId="2754A9DE" w:rsidR="007C0656" w:rsidRPr="003F39A6" w:rsidRDefault="007C0656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проведения выборов и референдумов</w:t>
            </w:r>
          </w:p>
        </w:tc>
        <w:tc>
          <w:tcPr>
            <w:tcW w:w="1365" w:type="dxa"/>
            <w:vAlign w:val="bottom"/>
          </w:tcPr>
          <w:p w14:paraId="734B8547" w14:textId="632D6B66" w:rsidR="007C0656" w:rsidRDefault="00785116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F39A6" w:rsidRPr="00FE135D" w14:paraId="54D59F2F" w14:textId="77777777" w:rsidTr="007C0656">
        <w:tc>
          <w:tcPr>
            <w:tcW w:w="531" w:type="dxa"/>
          </w:tcPr>
          <w:p w14:paraId="4128E278" w14:textId="44888F1C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5884E2FE" w14:textId="48249958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87" w:type="dxa"/>
          </w:tcPr>
          <w:p w14:paraId="7D051C76" w14:textId="273E0FDC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Резервные фонды</w:t>
            </w:r>
          </w:p>
        </w:tc>
        <w:tc>
          <w:tcPr>
            <w:tcW w:w="1365" w:type="dxa"/>
            <w:vAlign w:val="bottom"/>
          </w:tcPr>
          <w:p w14:paraId="4821D42D" w14:textId="43584CDA" w:rsidR="003F39A6" w:rsidRPr="00FE135D" w:rsidRDefault="003F39A6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F39A6" w:rsidRPr="00FE135D" w14:paraId="086F156E" w14:textId="77777777" w:rsidTr="007C0656">
        <w:tc>
          <w:tcPr>
            <w:tcW w:w="531" w:type="dxa"/>
          </w:tcPr>
          <w:p w14:paraId="6E6B41B3" w14:textId="4947EDF8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23C44F43" w14:textId="207D4A53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87" w:type="dxa"/>
          </w:tcPr>
          <w:p w14:paraId="3D219216" w14:textId="2BD2C1F8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Другие общегосударственные вопросы</w:t>
            </w:r>
          </w:p>
        </w:tc>
        <w:tc>
          <w:tcPr>
            <w:tcW w:w="1365" w:type="dxa"/>
            <w:vAlign w:val="bottom"/>
          </w:tcPr>
          <w:p w14:paraId="4BEE1A2D" w14:textId="43519960" w:rsidR="003F39A6" w:rsidRPr="00FE135D" w:rsidRDefault="00841C93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</w:t>
            </w:r>
          </w:p>
        </w:tc>
      </w:tr>
      <w:tr w:rsidR="003F39A6" w:rsidRPr="003F39A6" w14:paraId="06313C18" w14:textId="77777777" w:rsidTr="007C0656">
        <w:tc>
          <w:tcPr>
            <w:tcW w:w="531" w:type="dxa"/>
          </w:tcPr>
          <w:p w14:paraId="17ED624E" w14:textId="6A3C6910" w:rsidR="003F39A6" w:rsidRPr="003F39A6" w:rsidRDefault="003F39A6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0815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</w:tcPr>
          <w:p w14:paraId="08E119B0" w14:textId="17CB72F2" w:rsidR="003F39A6" w:rsidRPr="003F39A6" w:rsidRDefault="003F39A6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3EA33620" w14:textId="2CB44589" w:rsidR="003F39A6" w:rsidRPr="003F39A6" w:rsidRDefault="003F39A6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="00E74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АЦИОНАЛЬНАЯ БЕЗОПАСНОСТЬ И ПРАВООХРАНИТЕЛЬНАЯ ДЕЯТЕЛЬНОСТЬ</w:t>
            </w:r>
          </w:p>
        </w:tc>
        <w:tc>
          <w:tcPr>
            <w:tcW w:w="1365" w:type="dxa"/>
            <w:vAlign w:val="bottom"/>
          </w:tcPr>
          <w:p w14:paraId="16604484" w14:textId="683D71B2" w:rsidR="003F39A6" w:rsidRPr="003F39A6" w:rsidRDefault="00DD6A53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250,0</w:t>
            </w:r>
          </w:p>
        </w:tc>
      </w:tr>
      <w:tr w:rsidR="003F39A6" w:rsidRPr="00FE135D" w14:paraId="2E9FC9BC" w14:textId="77777777" w:rsidTr="007C0656">
        <w:tc>
          <w:tcPr>
            <w:tcW w:w="531" w:type="dxa"/>
          </w:tcPr>
          <w:p w14:paraId="2DFFD108" w14:textId="41B9CE5C" w:rsidR="003F39A6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0815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</w:tcPr>
          <w:p w14:paraId="4A02E417" w14:textId="6455F556" w:rsidR="003F39A6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815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87" w:type="dxa"/>
          </w:tcPr>
          <w:p w14:paraId="6BF52B6E" w14:textId="14B136CC" w:rsidR="003F39A6" w:rsidRPr="003F39A6" w:rsidRDefault="00081571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65" w:type="dxa"/>
            <w:vAlign w:val="bottom"/>
          </w:tcPr>
          <w:p w14:paraId="37901C70" w14:textId="62B7C737" w:rsidR="003F39A6" w:rsidRPr="00FE135D" w:rsidRDefault="00DD6A53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250,0</w:t>
            </w:r>
          </w:p>
        </w:tc>
      </w:tr>
      <w:tr w:rsidR="003F39A6" w:rsidRPr="00EA7144" w14:paraId="3D9629A2" w14:textId="77777777" w:rsidTr="007C0656">
        <w:tc>
          <w:tcPr>
            <w:tcW w:w="531" w:type="dxa"/>
          </w:tcPr>
          <w:p w14:paraId="29F87C37" w14:textId="5EDFD559" w:rsidR="003F39A6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2" w:type="dxa"/>
          </w:tcPr>
          <w:p w14:paraId="3CC221F2" w14:textId="01DDFDD4" w:rsidR="003F39A6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7E9D2431" w14:textId="4245D56D" w:rsidR="003F39A6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="00E74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УЛЬТУРА, КИНЕМАТОГРАФИЯ</w:t>
            </w:r>
          </w:p>
        </w:tc>
        <w:tc>
          <w:tcPr>
            <w:tcW w:w="1365" w:type="dxa"/>
            <w:vAlign w:val="bottom"/>
          </w:tcPr>
          <w:p w14:paraId="6D825F7D" w14:textId="708630B6" w:rsidR="003F39A6" w:rsidRPr="00EA7144" w:rsidRDefault="00DD6A53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3230,8</w:t>
            </w:r>
          </w:p>
        </w:tc>
      </w:tr>
      <w:tr w:rsidR="003F39A6" w:rsidRPr="00FE135D" w14:paraId="6F78FC2C" w14:textId="77777777" w:rsidTr="007C0656">
        <w:tc>
          <w:tcPr>
            <w:tcW w:w="531" w:type="dxa"/>
          </w:tcPr>
          <w:p w14:paraId="49CE55C6" w14:textId="73D34BB9" w:rsidR="003F39A6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2" w:type="dxa"/>
          </w:tcPr>
          <w:p w14:paraId="0BBD7515" w14:textId="6794720C" w:rsidR="003F39A6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87" w:type="dxa"/>
          </w:tcPr>
          <w:p w14:paraId="7E416C89" w14:textId="2829EDED" w:rsidR="003F39A6" w:rsidRPr="003F39A6" w:rsidRDefault="00081571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65" w:type="dxa"/>
            <w:vAlign w:val="bottom"/>
          </w:tcPr>
          <w:p w14:paraId="2EEDAFAB" w14:textId="1C12FEC7" w:rsidR="003F39A6" w:rsidRPr="00FE135D" w:rsidRDefault="00DD6A53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3230,8</w:t>
            </w:r>
          </w:p>
        </w:tc>
      </w:tr>
      <w:tr w:rsidR="00EA7144" w:rsidRPr="00EA7144" w14:paraId="39ADD5B9" w14:textId="77777777" w:rsidTr="007C0656">
        <w:tc>
          <w:tcPr>
            <w:tcW w:w="531" w:type="dxa"/>
          </w:tcPr>
          <w:p w14:paraId="3EFC83E8" w14:textId="6BAA4B36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2" w:type="dxa"/>
          </w:tcPr>
          <w:p w14:paraId="785D20A9" w14:textId="48623E7C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27BAFB3E" w14:textId="10885140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E74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ОЦИАЛЬНАЯ ПОЛИТИКА</w:t>
            </w:r>
          </w:p>
        </w:tc>
        <w:tc>
          <w:tcPr>
            <w:tcW w:w="1365" w:type="dxa"/>
            <w:vAlign w:val="bottom"/>
          </w:tcPr>
          <w:p w14:paraId="4B453923" w14:textId="0838FA36" w:rsidR="00EA7144" w:rsidRPr="00EA7144" w:rsidRDefault="00DD6A53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2441,1</w:t>
            </w:r>
          </w:p>
        </w:tc>
      </w:tr>
      <w:tr w:rsidR="00EA7144" w:rsidRPr="00FE135D" w14:paraId="48C4E69D" w14:textId="77777777" w:rsidTr="007C0656">
        <w:tc>
          <w:tcPr>
            <w:tcW w:w="531" w:type="dxa"/>
          </w:tcPr>
          <w:p w14:paraId="7E460644" w14:textId="3647F6D8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2" w:type="dxa"/>
          </w:tcPr>
          <w:p w14:paraId="5F6B4BF2" w14:textId="7B47571B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887" w:type="dxa"/>
          </w:tcPr>
          <w:p w14:paraId="324D7CD3" w14:textId="6E4AC2A4" w:rsidR="00EA7144" w:rsidRPr="003F39A6" w:rsidRDefault="00F16C7F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A7144"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365" w:type="dxa"/>
            <w:vAlign w:val="bottom"/>
          </w:tcPr>
          <w:p w14:paraId="61BA726F" w14:textId="05D01EC4" w:rsidR="00EA7144" w:rsidRPr="00FE135D" w:rsidRDefault="00DD6A53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1327,5</w:t>
            </w:r>
          </w:p>
        </w:tc>
      </w:tr>
      <w:tr w:rsidR="00EA7144" w:rsidRPr="00FE135D" w14:paraId="642CF7D9" w14:textId="77777777" w:rsidTr="007C0656">
        <w:tc>
          <w:tcPr>
            <w:tcW w:w="531" w:type="dxa"/>
          </w:tcPr>
          <w:p w14:paraId="21A33312" w14:textId="7F6EBA52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2" w:type="dxa"/>
          </w:tcPr>
          <w:p w14:paraId="0CEAF70F" w14:textId="48BF4255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6887" w:type="dxa"/>
          </w:tcPr>
          <w:p w14:paraId="2D14B2CC" w14:textId="451A053D" w:rsidR="00EA7144" w:rsidRPr="003F39A6" w:rsidRDefault="00F16C7F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A7144"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365" w:type="dxa"/>
            <w:vAlign w:val="bottom"/>
          </w:tcPr>
          <w:p w14:paraId="0E1C065E" w14:textId="78B4DDED" w:rsidR="00EA7144" w:rsidRPr="00FE135D" w:rsidRDefault="00DD6A53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1113,6</w:t>
            </w:r>
          </w:p>
        </w:tc>
      </w:tr>
      <w:tr w:rsidR="00EA7144" w:rsidRPr="00EA7144" w14:paraId="4613AD3D" w14:textId="77777777" w:rsidTr="007C0656">
        <w:tc>
          <w:tcPr>
            <w:tcW w:w="531" w:type="dxa"/>
          </w:tcPr>
          <w:p w14:paraId="2F23B1D4" w14:textId="48D49202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2" w:type="dxa"/>
          </w:tcPr>
          <w:p w14:paraId="0769E557" w14:textId="714644F0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048FED7C" w14:textId="5670D22D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E74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РЕДСТВА МАССОВОЙ ИНФОРМАЦИИ</w:t>
            </w:r>
          </w:p>
        </w:tc>
        <w:tc>
          <w:tcPr>
            <w:tcW w:w="1365" w:type="dxa"/>
            <w:vAlign w:val="bottom"/>
          </w:tcPr>
          <w:p w14:paraId="20966E56" w14:textId="6D0EAF71" w:rsidR="00EA7144" w:rsidRPr="00EA7144" w:rsidRDefault="00DD6A53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3057,4</w:t>
            </w:r>
          </w:p>
        </w:tc>
      </w:tr>
      <w:tr w:rsidR="00EA7144" w:rsidRPr="00FE135D" w14:paraId="54D4B100" w14:textId="77777777" w:rsidTr="007C0656">
        <w:tc>
          <w:tcPr>
            <w:tcW w:w="531" w:type="dxa"/>
          </w:tcPr>
          <w:p w14:paraId="218032A3" w14:textId="7F137983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2" w:type="dxa"/>
          </w:tcPr>
          <w:p w14:paraId="4E235973" w14:textId="39C48FED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887" w:type="dxa"/>
          </w:tcPr>
          <w:p w14:paraId="3D2B807F" w14:textId="1247D226" w:rsidR="00EA7144" w:rsidRPr="003F39A6" w:rsidRDefault="00F16C7F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A7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1365" w:type="dxa"/>
            <w:vAlign w:val="bottom"/>
          </w:tcPr>
          <w:p w14:paraId="48ED5B4F" w14:textId="4230524E" w:rsidR="00EA7144" w:rsidRPr="00FE135D" w:rsidRDefault="00DD6A53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2770,7</w:t>
            </w:r>
          </w:p>
        </w:tc>
      </w:tr>
      <w:tr w:rsidR="00EA7144" w:rsidRPr="00FE135D" w14:paraId="56AB9722" w14:textId="77777777" w:rsidTr="007C0656">
        <w:tc>
          <w:tcPr>
            <w:tcW w:w="531" w:type="dxa"/>
          </w:tcPr>
          <w:p w14:paraId="6D8E55CD" w14:textId="2785A8E5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2" w:type="dxa"/>
          </w:tcPr>
          <w:p w14:paraId="087E8EF7" w14:textId="0421DE68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87" w:type="dxa"/>
          </w:tcPr>
          <w:p w14:paraId="7A3F4603" w14:textId="6855BF3D" w:rsidR="00EA7144" w:rsidRPr="003F39A6" w:rsidRDefault="00F16C7F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A7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1365" w:type="dxa"/>
            <w:vAlign w:val="bottom"/>
          </w:tcPr>
          <w:p w14:paraId="686DC857" w14:textId="36792C69" w:rsidR="00EA7144" w:rsidRPr="00FE135D" w:rsidRDefault="00DD6A53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286,7</w:t>
            </w:r>
          </w:p>
        </w:tc>
      </w:tr>
      <w:tr w:rsidR="00EA7144" w:rsidRPr="00EA7144" w14:paraId="6841C893" w14:textId="77777777" w:rsidTr="007C0656">
        <w:tc>
          <w:tcPr>
            <w:tcW w:w="531" w:type="dxa"/>
          </w:tcPr>
          <w:p w14:paraId="5C3C2572" w14:textId="77777777" w:rsidR="00EA7144" w:rsidRPr="00EA7144" w:rsidRDefault="00EA7144" w:rsidP="00EA714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14:paraId="0A75735D" w14:textId="77777777" w:rsidR="00EA7144" w:rsidRPr="00EA7144" w:rsidRDefault="00EA7144" w:rsidP="00EA714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87" w:type="dxa"/>
          </w:tcPr>
          <w:p w14:paraId="56D76E4E" w14:textId="414F2B4D" w:rsidR="00EA7144" w:rsidRPr="00EA7144" w:rsidRDefault="00EA7144" w:rsidP="0008157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E74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ТОГО РАСХОДОВ</w:t>
            </w:r>
          </w:p>
        </w:tc>
        <w:tc>
          <w:tcPr>
            <w:tcW w:w="1365" w:type="dxa"/>
            <w:vAlign w:val="bottom"/>
          </w:tcPr>
          <w:p w14:paraId="21AF9708" w14:textId="28D4A98B" w:rsidR="00EA7144" w:rsidRPr="00EA7144" w:rsidRDefault="00DD6A53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48796,4</w:t>
            </w:r>
          </w:p>
        </w:tc>
      </w:tr>
    </w:tbl>
    <w:p w14:paraId="6FD7503B" w14:textId="77777777" w:rsidR="00EA7144" w:rsidRDefault="00EA7144" w:rsidP="00FE13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EA7144" w:rsidSect="00E52B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EA7144" w:rsidRPr="00414EEC" w14:paraId="4D0216E7" w14:textId="77777777" w:rsidTr="005041FC">
        <w:tc>
          <w:tcPr>
            <w:tcW w:w="4253" w:type="dxa"/>
          </w:tcPr>
          <w:p w14:paraId="14DE3116" w14:textId="77777777" w:rsidR="00EA7144" w:rsidRPr="00414EEC" w:rsidRDefault="00EA714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48F67A76" w14:textId="77777777" w:rsidR="00EB6EE0" w:rsidRDefault="00EA714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EEC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4</w:t>
            </w:r>
            <w:r w:rsidR="001946E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к </w:t>
            </w:r>
            <w:r w:rsidR="00EB6EE0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414EEC">
              <w:rPr>
                <w:rFonts w:ascii="Times New Roman" w:hAnsi="Times New Roman" w:cs="Times New Roman"/>
                <w:bCs/>
                <w:sz w:val="24"/>
                <w:szCs w:val="24"/>
              </w:rPr>
              <w:t>ешению Совета депутатов муниципального округа Пресненский</w:t>
            </w:r>
          </w:p>
          <w:p w14:paraId="2C71BCD7" w14:textId="1F7D3C8E" w:rsidR="00AF6C45" w:rsidRPr="00414EEC" w:rsidRDefault="00EB6EE0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городе Москве</w:t>
            </w:r>
            <w:r w:rsidR="00EA7144" w:rsidRPr="00414E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B0DD71C" w14:textId="4FFDFD61" w:rsidR="00EA7144" w:rsidRPr="00414EEC" w:rsidRDefault="001946EE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</w:p>
        </w:tc>
      </w:tr>
    </w:tbl>
    <w:p w14:paraId="75937CE3" w14:textId="77777777" w:rsidR="00EA7144" w:rsidRPr="00414EEC" w:rsidRDefault="00EA7144" w:rsidP="00F340AC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4684180" w14:textId="759F9317" w:rsidR="00EA7144" w:rsidRPr="00414EEC" w:rsidRDefault="00DB19EE" w:rsidP="00DB5B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Исполнение расходов бюджета </w:t>
      </w:r>
      <w:r w:rsidR="00427F01"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округа Пресненский </w:t>
      </w:r>
      <w:r w:rsidR="0022559F"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E33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EB6E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22559F"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427F01"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70B1" w:rsidRPr="00414EEC">
        <w:rPr>
          <w:rFonts w:ascii="Times New Roman" w:hAnsi="Times New Roman" w:cs="Times New Roman"/>
          <w:b/>
          <w:sz w:val="24"/>
          <w:szCs w:val="24"/>
        </w:rPr>
        <w:t>разделам и подразделам классификации расходов бюджета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153"/>
        <w:gridCol w:w="849"/>
        <w:gridCol w:w="1541"/>
        <w:gridCol w:w="579"/>
        <w:gridCol w:w="1223"/>
      </w:tblGrid>
      <w:tr w:rsidR="007F5BA4" w:rsidRPr="007F5BA4" w14:paraId="326B473B" w14:textId="77777777" w:rsidTr="00E67386">
        <w:tc>
          <w:tcPr>
            <w:tcW w:w="5153" w:type="dxa"/>
            <w:vAlign w:val="center"/>
          </w:tcPr>
          <w:p w14:paraId="0F8AE5E8" w14:textId="3AB5EF44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849" w:type="dxa"/>
            <w:vAlign w:val="center"/>
          </w:tcPr>
          <w:p w14:paraId="5EA2A0AA" w14:textId="5A41B497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Разд., подр.</w:t>
            </w:r>
          </w:p>
        </w:tc>
        <w:tc>
          <w:tcPr>
            <w:tcW w:w="1541" w:type="dxa"/>
            <w:vAlign w:val="center"/>
          </w:tcPr>
          <w:p w14:paraId="1FFA7A1E" w14:textId="68788F20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ЦС</w:t>
            </w:r>
          </w:p>
        </w:tc>
        <w:tc>
          <w:tcPr>
            <w:tcW w:w="579" w:type="dxa"/>
            <w:vAlign w:val="center"/>
          </w:tcPr>
          <w:p w14:paraId="672B9B00" w14:textId="4A630655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ВР</w:t>
            </w:r>
          </w:p>
        </w:tc>
        <w:tc>
          <w:tcPr>
            <w:tcW w:w="1223" w:type="dxa"/>
            <w:vAlign w:val="center"/>
          </w:tcPr>
          <w:p w14:paraId="0EE6417E" w14:textId="0FCDD7D1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7F5BA4" w:rsidRPr="007F5BA4" w14:paraId="6B111BBE" w14:textId="77777777" w:rsidTr="00E67386">
        <w:tc>
          <w:tcPr>
            <w:tcW w:w="5153" w:type="dxa"/>
          </w:tcPr>
          <w:p w14:paraId="58986EB6" w14:textId="086D6BCC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округа Пресненский</w:t>
            </w:r>
          </w:p>
        </w:tc>
        <w:tc>
          <w:tcPr>
            <w:tcW w:w="849" w:type="dxa"/>
          </w:tcPr>
          <w:p w14:paraId="6ADC1282" w14:textId="372C894E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14:paraId="17BEEFA1" w14:textId="20F020F1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12FBA445" w14:textId="68CD2422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5AD9A80F" w14:textId="1611EFB1" w:rsidR="007F5BA4" w:rsidRPr="007F5BA4" w:rsidRDefault="00F67E1B" w:rsidP="007F5BA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48796,4</w:t>
            </w:r>
          </w:p>
        </w:tc>
      </w:tr>
      <w:tr w:rsidR="007F5BA4" w:rsidRPr="007F5BA4" w14:paraId="178AB0D4" w14:textId="77777777" w:rsidTr="00E67386">
        <w:tc>
          <w:tcPr>
            <w:tcW w:w="5153" w:type="dxa"/>
          </w:tcPr>
          <w:p w14:paraId="0A622F21" w14:textId="597827B9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D211C">
              <w:rPr>
                <w:rFonts w:ascii="Times New Roman" w:hAnsi="Times New Roman" w:cs="Times New Roman"/>
                <w:b/>
                <w:sz w:val="24"/>
                <w:szCs w:val="24"/>
              </w:rPr>
              <w:t>БЩЕГОСУДАРСТВЕННЫЕ ВОПРОСЫ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 том числе:</w:t>
            </w:r>
          </w:p>
        </w:tc>
        <w:tc>
          <w:tcPr>
            <w:tcW w:w="849" w:type="dxa"/>
          </w:tcPr>
          <w:p w14:paraId="73B6B610" w14:textId="3F496E9D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0100</w:t>
            </w:r>
          </w:p>
        </w:tc>
        <w:tc>
          <w:tcPr>
            <w:tcW w:w="1541" w:type="dxa"/>
          </w:tcPr>
          <w:p w14:paraId="4373830A" w14:textId="77777777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417700F5" w14:textId="77777777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0D6C872E" w14:textId="6DFEB21F" w:rsidR="007F5BA4" w:rsidRPr="007F5BA4" w:rsidRDefault="00F67E1B" w:rsidP="007F5BA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39817,1</w:t>
            </w:r>
          </w:p>
        </w:tc>
      </w:tr>
      <w:tr w:rsidR="007F5BA4" w:rsidRPr="007F5BA4" w14:paraId="25A4940C" w14:textId="77777777" w:rsidTr="00E67386">
        <w:tc>
          <w:tcPr>
            <w:tcW w:w="5153" w:type="dxa"/>
          </w:tcPr>
          <w:p w14:paraId="3EAE6293" w14:textId="5D485920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</w:t>
            </w:r>
            <w:r w:rsidR="006E1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высшего должностного лица субъекта Российской Федерации и</w:t>
            </w:r>
            <w:r w:rsidR="00506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</w:t>
            </w:r>
            <w:r w:rsidR="006E1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униципального образования</w:t>
            </w:r>
          </w:p>
        </w:tc>
        <w:tc>
          <w:tcPr>
            <w:tcW w:w="849" w:type="dxa"/>
          </w:tcPr>
          <w:p w14:paraId="430865AA" w14:textId="56E3A2A2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0102</w:t>
            </w:r>
          </w:p>
        </w:tc>
        <w:tc>
          <w:tcPr>
            <w:tcW w:w="1541" w:type="dxa"/>
          </w:tcPr>
          <w:p w14:paraId="3430F071" w14:textId="77777777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5484F60B" w14:textId="77777777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3D7332FD" w14:textId="01C53751" w:rsidR="007F5BA4" w:rsidRPr="007F5BA4" w:rsidRDefault="00F67E1B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4769,2</w:t>
            </w:r>
          </w:p>
          <w:p w14:paraId="0BDFD96B" w14:textId="77777777" w:rsidR="007F5BA4" w:rsidRPr="007F5BA4" w:rsidRDefault="007F5BA4" w:rsidP="007F5BA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5BA4" w:rsidRPr="007F5BA4" w14:paraId="0A85664A" w14:textId="77777777" w:rsidTr="00E67386">
        <w:tc>
          <w:tcPr>
            <w:tcW w:w="5153" w:type="dxa"/>
          </w:tcPr>
          <w:p w14:paraId="27511D8F" w14:textId="2F492AE1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округа</w:t>
            </w:r>
            <w:r w:rsidR="00194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Пресненский</w:t>
            </w:r>
          </w:p>
        </w:tc>
        <w:tc>
          <w:tcPr>
            <w:tcW w:w="849" w:type="dxa"/>
          </w:tcPr>
          <w:p w14:paraId="6DE7B151" w14:textId="0F71A681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6C8A5D5E" w14:textId="1DC27B64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132CE38D" w14:textId="77777777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3C224A33" w14:textId="37F8C331" w:rsidR="007F5BA4" w:rsidRPr="007F5BA4" w:rsidRDefault="00F67E1B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4634,8</w:t>
            </w:r>
          </w:p>
        </w:tc>
      </w:tr>
      <w:tr w:rsidR="007F5BA4" w:rsidRPr="007F5BA4" w14:paraId="7B0AB5B8" w14:textId="77777777" w:rsidTr="00E67386">
        <w:tc>
          <w:tcPr>
            <w:tcW w:w="5153" w:type="dxa"/>
          </w:tcPr>
          <w:p w14:paraId="05631DB5" w14:textId="56592CB6" w:rsidR="007F5BA4" w:rsidRPr="007F5BA4" w:rsidRDefault="00E67386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выплату персоналу в целях обеспечения выполнения функций государственными </w:t>
            </w:r>
            <w:r w:rsidR="007F5BA4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(муниципальны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="007F5BA4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ами, казенными учреждениями, органами управления государственными внебюджетными фондами</w:t>
            </w:r>
            <w:r w:rsidR="007F5BA4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9" w:type="dxa"/>
          </w:tcPr>
          <w:p w14:paraId="467753EA" w14:textId="7ED95BA3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6ADB0375" w14:textId="739D711A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6F209C55" w14:textId="3E26AB6C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511A5A65" w14:textId="2653B351" w:rsidR="007F5BA4" w:rsidRPr="007F5BA4" w:rsidRDefault="00F67E1B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4634,8</w:t>
            </w:r>
          </w:p>
        </w:tc>
      </w:tr>
      <w:tr w:rsidR="007F5BA4" w:rsidRPr="007F5BA4" w14:paraId="7147FDBE" w14:textId="77777777" w:rsidTr="00E67386">
        <w:tc>
          <w:tcPr>
            <w:tcW w:w="5153" w:type="dxa"/>
          </w:tcPr>
          <w:p w14:paraId="261A6A41" w14:textId="5B094BD7" w:rsidR="007F5BA4" w:rsidRPr="007F5BA4" w:rsidRDefault="00E67386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5E6AFAA8" w14:textId="143B5895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491EDDF7" w14:textId="43C206A6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40362BE4" w14:textId="79D1E24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3" w:type="dxa"/>
          </w:tcPr>
          <w:p w14:paraId="793E9787" w14:textId="02A5057B" w:rsidR="007F5BA4" w:rsidRPr="007F5BA4" w:rsidRDefault="00F67E1B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4634,8</w:t>
            </w:r>
          </w:p>
        </w:tc>
      </w:tr>
      <w:tr w:rsidR="007F5BA4" w:rsidRPr="007F5BA4" w14:paraId="18EB201E" w14:textId="77777777" w:rsidTr="00E67386">
        <w:tc>
          <w:tcPr>
            <w:tcW w:w="5153" w:type="dxa"/>
          </w:tcPr>
          <w:p w14:paraId="5BF85CA3" w14:textId="133C40F9" w:rsidR="007F5BA4" w:rsidRPr="007F5BA4" w:rsidRDefault="00E67386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7F5BA4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6206C5EF" w14:textId="2EC3C4E3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38E4512B" w14:textId="2765038B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2A0AB551" w14:textId="069FFA50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77DA9DF8" w14:textId="20993599" w:rsidR="007F5BA4" w:rsidRPr="007F5BA4" w:rsidRDefault="006E1582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67386" w:rsidRPr="007F5BA4" w14:paraId="07E0C923" w14:textId="77777777" w:rsidTr="00E67386">
        <w:tc>
          <w:tcPr>
            <w:tcW w:w="5153" w:type="dxa"/>
          </w:tcPr>
          <w:p w14:paraId="2BBC6382" w14:textId="1B7F12D7" w:rsidR="00E67386" w:rsidRDefault="00E673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</w:t>
            </w:r>
            <w:r w:rsidRP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75423BF4" w14:textId="4F4C7585" w:rsidR="00E67386" w:rsidRPr="007F5BA4" w:rsidRDefault="00E673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0902F5A8" w14:textId="544EC5F6" w:rsidR="00E67386" w:rsidRPr="007F5BA4" w:rsidRDefault="00E673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5196E4CE" w14:textId="493F4E0E" w:rsidR="00E67386" w:rsidRPr="007F5BA4" w:rsidRDefault="00E673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24D48436" w14:textId="38F6E62E" w:rsidR="00E67386" w:rsidRPr="007F5BA4" w:rsidRDefault="006E1582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5F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F5BA4" w:rsidRPr="007F5BA4" w14:paraId="415AE8BC" w14:textId="77777777" w:rsidTr="00E67386">
        <w:tc>
          <w:tcPr>
            <w:tcW w:w="5153" w:type="dxa"/>
          </w:tcPr>
          <w:p w14:paraId="41DEC1B1" w14:textId="434E3843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849" w:type="dxa"/>
          </w:tcPr>
          <w:p w14:paraId="19B9714E" w14:textId="2AD132BD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7A3C742E" w14:textId="369452AE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7C420769" w14:textId="7777777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0C234D58" w14:textId="7334A4C4" w:rsidR="007F5BA4" w:rsidRPr="007F5BA4" w:rsidRDefault="007F5BA4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134,4</w:t>
            </w:r>
          </w:p>
        </w:tc>
      </w:tr>
      <w:tr w:rsidR="007F5BA4" w:rsidRPr="007F5BA4" w14:paraId="33671DDC" w14:textId="77777777" w:rsidTr="00E67386">
        <w:tc>
          <w:tcPr>
            <w:tcW w:w="5153" w:type="dxa"/>
          </w:tcPr>
          <w:p w14:paraId="195448B6" w14:textId="601AF2D8" w:rsidR="007F5BA4" w:rsidRPr="007F5BA4" w:rsidRDefault="00BF0D69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</w:tcPr>
          <w:p w14:paraId="51763825" w14:textId="041CF38B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3F54CEF7" w14:textId="65B7CF7F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3394A64F" w14:textId="796B0065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F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68BCF099" w14:textId="3560D6CB" w:rsidR="007F5BA4" w:rsidRPr="007F5BA4" w:rsidRDefault="007F5BA4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134,4</w:t>
            </w:r>
          </w:p>
        </w:tc>
      </w:tr>
      <w:tr w:rsidR="00BF0D69" w:rsidRPr="007F5BA4" w14:paraId="0F6406C3" w14:textId="77777777" w:rsidTr="00E67386">
        <w:tc>
          <w:tcPr>
            <w:tcW w:w="5153" w:type="dxa"/>
          </w:tcPr>
          <w:p w14:paraId="1506A65F" w14:textId="1054FBA7" w:rsidR="00BF0D69" w:rsidRPr="00BF0D69" w:rsidRDefault="00BF0D69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3B29428F" w14:textId="49F087FA" w:rsidR="00BF0D69" w:rsidRPr="007F5BA4" w:rsidRDefault="00BF0D69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38EB3CB2" w14:textId="3BCED1D8" w:rsidR="00BF0D69" w:rsidRPr="007F5BA4" w:rsidRDefault="00BF0D69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33843CDA" w14:textId="344E1AAC" w:rsidR="00BF0D69" w:rsidRPr="007F5BA4" w:rsidRDefault="00BF0D69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731F35E8" w14:textId="47636661" w:rsidR="00BF0D69" w:rsidRPr="007F5BA4" w:rsidRDefault="00641A71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134,4</w:t>
            </w:r>
          </w:p>
        </w:tc>
      </w:tr>
      <w:tr w:rsidR="007F5BA4" w:rsidRPr="007F5BA4" w14:paraId="4B5B0DB8" w14:textId="77777777" w:rsidTr="00E67386">
        <w:tc>
          <w:tcPr>
            <w:tcW w:w="5153" w:type="dxa"/>
          </w:tcPr>
          <w:p w14:paraId="199A0108" w14:textId="73D40F0D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Функционирование </w:t>
            </w:r>
            <w:r w:rsidR="00F46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49" w:type="dxa"/>
          </w:tcPr>
          <w:p w14:paraId="442652D1" w14:textId="69E45170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0D43FDA3" w14:textId="7777777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0466044D" w14:textId="7777777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58BFA648" w14:textId="254697C8" w:rsidR="007F5BA4" w:rsidRPr="007F5BA4" w:rsidRDefault="00787B21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2754,0</w:t>
            </w:r>
          </w:p>
        </w:tc>
      </w:tr>
      <w:tr w:rsidR="007F5BA4" w:rsidRPr="007F5BA4" w14:paraId="689E4861" w14:textId="77777777" w:rsidTr="00E67386">
        <w:tc>
          <w:tcPr>
            <w:tcW w:w="5153" w:type="dxa"/>
          </w:tcPr>
          <w:p w14:paraId="7947F89F" w14:textId="280EAB70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Совета депутатов муниципального округа</w:t>
            </w:r>
            <w:r w:rsidR="00194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Пресненский</w:t>
            </w:r>
          </w:p>
        </w:tc>
        <w:tc>
          <w:tcPr>
            <w:tcW w:w="849" w:type="dxa"/>
          </w:tcPr>
          <w:p w14:paraId="5919F03C" w14:textId="526B9204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53220D08" w14:textId="03CD7C06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579" w:type="dxa"/>
          </w:tcPr>
          <w:p w14:paraId="5C5AC093" w14:textId="7777777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209AAAFC" w14:textId="38F2F6A1" w:rsidR="007F5BA4" w:rsidRPr="007F5BA4" w:rsidRDefault="00702A1C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</w:tr>
      <w:tr w:rsidR="007F5BA4" w:rsidRPr="007F5BA4" w14:paraId="609D8168" w14:textId="77777777" w:rsidTr="00E67386">
        <w:tc>
          <w:tcPr>
            <w:tcW w:w="5153" w:type="dxa"/>
          </w:tcPr>
          <w:p w14:paraId="6957597E" w14:textId="57AA6856" w:rsidR="007F5BA4" w:rsidRPr="007F5BA4" w:rsidRDefault="00AF411E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7F5BA4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7112E22" w14:textId="7829463A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4923B5C1" w14:textId="62782A0F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579" w:type="dxa"/>
          </w:tcPr>
          <w:p w14:paraId="7A007A10" w14:textId="3BFC70EB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F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7F57A68E" w14:textId="75EBF095" w:rsidR="007F5BA4" w:rsidRPr="007F5BA4" w:rsidRDefault="00702A1C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</w:tr>
      <w:tr w:rsidR="00AF411E" w:rsidRPr="007F5BA4" w14:paraId="60307067" w14:textId="77777777" w:rsidTr="00E67386">
        <w:tc>
          <w:tcPr>
            <w:tcW w:w="5153" w:type="dxa"/>
          </w:tcPr>
          <w:p w14:paraId="200441A3" w14:textId="2048EEE2" w:rsidR="00AF411E" w:rsidRDefault="00AF411E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</w:t>
            </w:r>
            <w:r w:rsidRPr="00AF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F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E56D105" w14:textId="12E8C0AF" w:rsidR="00AF411E" w:rsidRPr="007F5BA4" w:rsidRDefault="00AF411E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439D9F9B" w14:textId="73399C2A" w:rsidR="00AF411E" w:rsidRPr="007F5BA4" w:rsidRDefault="00AF411E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579" w:type="dxa"/>
          </w:tcPr>
          <w:p w14:paraId="1100E1A4" w14:textId="72E8D01A" w:rsidR="00AF411E" w:rsidRPr="007F5BA4" w:rsidRDefault="00AF411E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69DD0C5E" w14:textId="33BCDDB3" w:rsidR="00AF411E" w:rsidRPr="007F5BA4" w:rsidRDefault="00702A1C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</w:tr>
      <w:tr w:rsidR="009F1186" w:rsidRPr="007F5BA4" w14:paraId="7952396F" w14:textId="77777777" w:rsidTr="00E67386">
        <w:tc>
          <w:tcPr>
            <w:tcW w:w="5153" w:type="dxa"/>
          </w:tcPr>
          <w:p w14:paraId="402460DA" w14:textId="0D3CF6F2" w:rsidR="009F1186" w:rsidRDefault="009F11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849" w:type="dxa"/>
          </w:tcPr>
          <w:p w14:paraId="4EA467F5" w14:textId="263BFFD8" w:rsidR="009F1186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1434F6E7" w14:textId="12775C6F" w:rsidR="009F1186" w:rsidRPr="00AF411E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79" w:type="dxa"/>
          </w:tcPr>
          <w:p w14:paraId="4EF0A7AD" w14:textId="77777777" w:rsidR="009F1186" w:rsidRDefault="009F11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015D74B0" w14:textId="279EE09D" w:rsidR="009F1186" w:rsidRDefault="00787B21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2520,0</w:t>
            </w:r>
          </w:p>
        </w:tc>
      </w:tr>
      <w:tr w:rsidR="00814A6D" w:rsidRPr="007F5BA4" w14:paraId="549EA30E" w14:textId="77777777" w:rsidTr="00E67386">
        <w:tc>
          <w:tcPr>
            <w:tcW w:w="5153" w:type="dxa"/>
          </w:tcPr>
          <w:p w14:paraId="4C3D5073" w14:textId="5A24C9C9" w:rsidR="00814A6D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расходы</w:t>
            </w:r>
          </w:p>
        </w:tc>
        <w:tc>
          <w:tcPr>
            <w:tcW w:w="849" w:type="dxa"/>
          </w:tcPr>
          <w:p w14:paraId="67442610" w14:textId="5D52E04E" w:rsidR="00814A6D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3C752F4B" w14:textId="2396C03B" w:rsidR="00814A6D" w:rsidRPr="00814A6D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579" w:type="dxa"/>
          </w:tcPr>
          <w:p w14:paraId="76A43745" w14:textId="6BBE0CAA" w:rsidR="00814A6D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23" w:type="dxa"/>
          </w:tcPr>
          <w:p w14:paraId="14E948E8" w14:textId="1D39D8D9" w:rsidR="00814A6D" w:rsidRDefault="00787B21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2520,0</w:t>
            </w:r>
          </w:p>
        </w:tc>
      </w:tr>
      <w:tr w:rsidR="007F5BA4" w:rsidRPr="007F5BA4" w14:paraId="717F6B82" w14:textId="77777777" w:rsidTr="00E67386">
        <w:tc>
          <w:tcPr>
            <w:tcW w:w="5153" w:type="dxa"/>
          </w:tcPr>
          <w:p w14:paraId="2D54AF44" w14:textId="46F31DCF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849" w:type="dxa"/>
          </w:tcPr>
          <w:p w14:paraId="24D48B56" w14:textId="77CB7419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08F22E99" w14:textId="5331E47B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579" w:type="dxa"/>
          </w:tcPr>
          <w:p w14:paraId="4DF25A94" w14:textId="3C173733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1223" w:type="dxa"/>
          </w:tcPr>
          <w:p w14:paraId="6589C60A" w14:textId="2DC98346" w:rsidR="007F5BA4" w:rsidRPr="007F5BA4" w:rsidRDefault="00787B21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2520,0</w:t>
            </w:r>
          </w:p>
        </w:tc>
      </w:tr>
      <w:tr w:rsidR="00170EFC" w:rsidRPr="007F5BA4" w14:paraId="2B76454D" w14:textId="77777777" w:rsidTr="00E67386">
        <w:tc>
          <w:tcPr>
            <w:tcW w:w="5153" w:type="dxa"/>
          </w:tcPr>
          <w:p w14:paraId="01CE34BB" w14:textId="3E9E5DC6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Функционирование </w:t>
            </w:r>
            <w:r w:rsidR="009001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Правительства Российской Федерации, высших исполнительных органов государственной власти, местных администраций</w:t>
            </w:r>
          </w:p>
        </w:tc>
        <w:tc>
          <w:tcPr>
            <w:tcW w:w="849" w:type="dxa"/>
          </w:tcPr>
          <w:p w14:paraId="5EC98C40" w14:textId="54FDB28A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7516546E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74B2075A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6CD11096" w14:textId="45BE1309" w:rsidR="00170EFC" w:rsidRPr="007F5BA4" w:rsidRDefault="00195AAC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32164,6</w:t>
            </w:r>
          </w:p>
        </w:tc>
      </w:tr>
      <w:tr w:rsidR="00170EFC" w:rsidRPr="007F5BA4" w14:paraId="6D11E42A" w14:textId="77777777" w:rsidTr="00E67386">
        <w:tc>
          <w:tcPr>
            <w:tcW w:w="5153" w:type="dxa"/>
          </w:tcPr>
          <w:p w14:paraId="43102504" w14:textId="47ABB69B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  <w:r w:rsidR="00194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 Пресненский</w:t>
            </w:r>
          </w:p>
        </w:tc>
        <w:tc>
          <w:tcPr>
            <w:tcW w:w="849" w:type="dxa"/>
          </w:tcPr>
          <w:p w14:paraId="5D68D348" w14:textId="1ADFC478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197E6047" w14:textId="1580F8BA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579" w:type="dxa"/>
          </w:tcPr>
          <w:p w14:paraId="20404595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5CBA2B09" w14:textId="129B0D1B" w:rsidR="00170EFC" w:rsidRPr="007F5BA4" w:rsidRDefault="00195AAC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4979,1</w:t>
            </w:r>
          </w:p>
        </w:tc>
      </w:tr>
      <w:tr w:rsidR="00170EFC" w:rsidRPr="007F5BA4" w14:paraId="0BE92279" w14:textId="77777777" w:rsidTr="00E67386">
        <w:tc>
          <w:tcPr>
            <w:tcW w:w="5153" w:type="dxa"/>
          </w:tcPr>
          <w:p w14:paraId="2AFFE985" w14:textId="2F699116" w:rsidR="00170EFC" w:rsidRPr="007F5BA4" w:rsidRDefault="00F84AD8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4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</w:tcPr>
          <w:p w14:paraId="36AE64D7" w14:textId="4FECBC72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5B5F578F" w14:textId="4806539B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579" w:type="dxa"/>
          </w:tcPr>
          <w:p w14:paraId="73AEDF6A" w14:textId="5021F59F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84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16BDD6E1" w14:textId="31B8C3B2" w:rsidR="00170EFC" w:rsidRPr="007F5BA4" w:rsidRDefault="00195AAC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4979,1</w:t>
            </w:r>
          </w:p>
        </w:tc>
      </w:tr>
      <w:tr w:rsidR="00F84AD8" w:rsidRPr="007F5BA4" w14:paraId="5A9EB28E" w14:textId="77777777" w:rsidTr="00E67386">
        <w:tc>
          <w:tcPr>
            <w:tcW w:w="5153" w:type="dxa"/>
          </w:tcPr>
          <w:p w14:paraId="72174566" w14:textId="45F71F8F" w:rsidR="00F84AD8" w:rsidRPr="00F84AD8" w:rsidRDefault="00E1489C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01CE5A90" w14:textId="0B10B854" w:rsidR="00F84AD8" w:rsidRPr="007F5BA4" w:rsidRDefault="00F84AD8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6474E734" w14:textId="413341B2" w:rsidR="00F84AD8" w:rsidRPr="007F5BA4" w:rsidRDefault="00F84AD8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579" w:type="dxa"/>
          </w:tcPr>
          <w:p w14:paraId="73D6AC21" w14:textId="2E7ACE2F" w:rsidR="00F84AD8" w:rsidRPr="007F5BA4" w:rsidRDefault="00F84AD8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0D965099" w14:textId="3DA74150" w:rsidR="00F84AD8" w:rsidRPr="007F5BA4" w:rsidRDefault="00195AAC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4979,1</w:t>
            </w:r>
          </w:p>
        </w:tc>
      </w:tr>
      <w:tr w:rsidR="00170EFC" w:rsidRPr="007F5BA4" w14:paraId="600256BE" w14:textId="77777777" w:rsidTr="00E67386">
        <w:tc>
          <w:tcPr>
            <w:tcW w:w="5153" w:type="dxa"/>
          </w:tcPr>
          <w:p w14:paraId="3F5C30B7" w14:textId="65695E34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</w:t>
            </w:r>
            <w:r w:rsidR="00077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849" w:type="dxa"/>
          </w:tcPr>
          <w:p w14:paraId="4EC5BCD6" w14:textId="3A52AA11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12EA4E36" w14:textId="1053289E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9" w:type="dxa"/>
          </w:tcPr>
          <w:p w14:paraId="41C739BF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12FF1CD8" w14:textId="33DA3010" w:rsidR="00170EFC" w:rsidRPr="007F5BA4" w:rsidRDefault="00195AAC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26264,5</w:t>
            </w:r>
          </w:p>
        </w:tc>
      </w:tr>
      <w:tr w:rsidR="00170EFC" w:rsidRPr="007F5BA4" w14:paraId="63957E06" w14:textId="77777777" w:rsidTr="00E67386">
        <w:tc>
          <w:tcPr>
            <w:tcW w:w="5153" w:type="dxa"/>
          </w:tcPr>
          <w:p w14:paraId="351C68F3" w14:textId="09E7100C" w:rsidR="00170EFC" w:rsidRPr="007F5BA4" w:rsidRDefault="00077EB5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</w:tcPr>
          <w:p w14:paraId="1DF30B12" w14:textId="6FE4A8E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0FFC6E62" w14:textId="322FF3CB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9" w:type="dxa"/>
          </w:tcPr>
          <w:p w14:paraId="62236BF5" w14:textId="293DBE68" w:rsidR="00170EFC" w:rsidRPr="007F5BA4" w:rsidRDefault="00077EB5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3" w:type="dxa"/>
          </w:tcPr>
          <w:p w14:paraId="03F1855A" w14:textId="29CDBF41" w:rsidR="00170EFC" w:rsidRPr="007F5BA4" w:rsidRDefault="00195AAC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23158,9</w:t>
            </w:r>
          </w:p>
        </w:tc>
      </w:tr>
      <w:tr w:rsidR="00077EB5" w:rsidRPr="007F5BA4" w14:paraId="5E20EABE" w14:textId="77777777" w:rsidTr="00E67386">
        <w:tc>
          <w:tcPr>
            <w:tcW w:w="5153" w:type="dxa"/>
          </w:tcPr>
          <w:p w14:paraId="3B3782F4" w14:textId="75466560" w:rsidR="00077EB5" w:rsidRPr="00077EB5" w:rsidRDefault="005E51F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5BA79664" w14:textId="733C3838" w:rsidR="00077EB5" w:rsidRPr="007F5BA4" w:rsidRDefault="00077EB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47416CAB" w14:textId="71503FEC" w:rsidR="00077EB5" w:rsidRPr="007F5BA4" w:rsidRDefault="00077EB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9" w:type="dxa"/>
          </w:tcPr>
          <w:p w14:paraId="33F2BD01" w14:textId="150B4BB8" w:rsidR="00077EB5" w:rsidRDefault="00077EB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0249A3E3" w14:textId="75997F3E" w:rsidR="00077EB5" w:rsidRDefault="00195AAC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23158,9</w:t>
            </w:r>
          </w:p>
        </w:tc>
      </w:tr>
      <w:tr w:rsidR="00420EA2" w:rsidRPr="007F5BA4" w14:paraId="6EFE6531" w14:textId="77777777" w:rsidTr="00E67386">
        <w:tc>
          <w:tcPr>
            <w:tcW w:w="5153" w:type="dxa"/>
          </w:tcPr>
          <w:p w14:paraId="22AA02EB" w14:textId="643DFDF5" w:rsidR="00420EA2" w:rsidRPr="005E51F2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6F3EC2F7" w14:textId="571CB9FF" w:rsidR="00420EA2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7338D57F" w14:textId="004604BE" w:rsidR="00420EA2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  <w:p w14:paraId="55CA7684" w14:textId="446F0C54" w:rsidR="00420EA2" w:rsidRPr="00077EB5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14:paraId="5331784C" w14:textId="0D770619" w:rsidR="00420EA2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23" w:type="dxa"/>
          </w:tcPr>
          <w:p w14:paraId="2BE0ED5A" w14:textId="09EF343D" w:rsidR="00420EA2" w:rsidRDefault="00195AAC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3105,6</w:t>
            </w:r>
          </w:p>
        </w:tc>
      </w:tr>
      <w:tr w:rsidR="00420EA2" w:rsidRPr="007F5BA4" w14:paraId="57D233CD" w14:textId="77777777" w:rsidTr="00E67386">
        <w:tc>
          <w:tcPr>
            <w:tcW w:w="5153" w:type="dxa"/>
          </w:tcPr>
          <w:p w14:paraId="0248A750" w14:textId="13042626" w:rsidR="00420EA2" w:rsidRPr="005E51F2" w:rsidRDefault="00835516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38476342" w14:textId="08AE7C03" w:rsidR="00420EA2" w:rsidRDefault="00835516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5C83C3AB" w14:textId="77777777" w:rsidR="00835516" w:rsidRPr="00835516" w:rsidRDefault="00835516" w:rsidP="008355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  <w:p w14:paraId="25B7A17D" w14:textId="77777777" w:rsidR="00420EA2" w:rsidRPr="00077EB5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14:paraId="10BAFFF8" w14:textId="45025C82" w:rsidR="00420EA2" w:rsidRDefault="00835516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70FA927A" w14:textId="3E4BE48F" w:rsidR="00420EA2" w:rsidRDefault="00195AAC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3105,6</w:t>
            </w:r>
          </w:p>
        </w:tc>
      </w:tr>
      <w:tr w:rsidR="00E26991" w:rsidRPr="007F5BA4" w14:paraId="2C7B36B2" w14:textId="77777777" w:rsidTr="00E67386">
        <w:tc>
          <w:tcPr>
            <w:tcW w:w="5153" w:type="dxa"/>
          </w:tcPr>
          <w:p w14:paraId="433FA738" w14:textId="4DB810B6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849" w:type="dxa"/>
          </w:tcPr>
          <w:p w14:paraId="7BFEF684" w14:textId="3EA467B1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7F442AB9" w14:textId="7FB81823" w:rsidR="00E26991" w:rsidRPr="00E26991" w:rsidRDefault="00E26991" w:rsidP="00E26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7527F650" w14:textId="77777777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192145B0" w14:textId="5F905E6E" w:rsidR="00E26991" w:rsidRDefault="00195AAC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921,0</w:t>
            </w:r>
          </w:p>
        </w:tc>
      </w:tr>
      <w:tr w:rsidR="00E26991" w:rsidRPr="007F5BA4" w14:paraId="430942C3" w14:textId="77777777" w:rsidTr="00E67386">
        <w:tc>
          <w:tcPr>
            <w:tcW w:w="5153" w:type="dxa"/>
          </w:tcPr>
          <w:p w14:paraId="31DDA36A" w14:textId="096F8941" w:rsidR="00E26991" w:rsidRP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</w:tcPr>
          <w:p w14:paraId="1ED2E9AF" w14:textId="41DEB035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1C5B9FB0" w14:textId="15D207B3" w:rsidR="00E26991" w:rsidRPr="00E26991" w:rsidRDefault="00E26991" w:rsidP="00E26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0209F6DC" w14:textId="2886B910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3" w:type="dxa"/>
          </w:tcPr>
          <w:p w14:paraId="53501A2E" w14:textId="082F4B99" w:rsidR="00E26991" w:rsidRDefault="00195AAC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921,0</w:t>
            </w:r>
          </w:p>
        </w:tc>
      </w:tr>
      <w:tr w:rsidR="00E26991" w:rsidRPr="007F5BA4" w14:paraId="1A19535D" w14:textId="77777777" w:rsidTr="00E67386">
        <w:tc>
          <w:tcPr>
            <w:tcW w:w="5153" w:type="dxa"/>
          </w:tcPr>
          <w:p w14:paraId="6B1FB28F" w14:textId="2A7C3FD9" w:rsidR="00E26991" w:rsidRP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3A11F862" w14:textId="2F532F93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5E7298BF" w14:textId="543AA749" w:rsidR="00E26991" w:rsidRPr="00E26991" w:rsidRDefault="00E26991" w:rsidP="00E26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6D5ACCB9" w14:textId="60B814EB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4F6CC047" w14:textId="31D5CF8F" w:rsidR="00E26991" w:rsidRDefault="00195AAC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921,0</w:t>
            </w:r>
          </w:p>
        </w:tc>
      </w:tr>
      <w:tr w:rsidR="00170EFC" w:rsidRPr="007F5BA4" w14:paraId="280E0BDC" w14:textId="77777777" w:rsidTr="00E67386">
        <w:tc>
          <w:tcPr>
            <w:tcW w:w="5153" w:type="dxa"/>
          </w:tcPr>
          <w:p w14:paraId="4532325E" w14:textId="2BAEA11C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849" w:type="dxa"/>
          </w:tcPr>
          <w:p w14:paraId="31C31126" w14:textId="656767BE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541" w:type="dxa"/>
          </w:tcPr>
          <w:p w14:paraId="23759FD8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7281EE6B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7DA46D9D" w14:textId="4B03C32F" w:rsidR="00170EFC" w:rsidRPr="007F5BA4" w:rsidRDefault="00170EFC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170EFC" w:rsidRPr="007F5BA4" w14:paraId="7ABB6226" w14:textId="77777777" w:rsidTr="00E67386">
        <w:tc>
          <w:tcPr>
            <w:tcW w:w="5153" w:type="dxa"/>
          </w:tcPr>
          <w:p w14:paraId="6D70EE19" w14:textId="5B133A24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</w:t>
            </w:r>
            <w:r w:rsidR="009D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фонд администрации муниципального округа Пресненский</w:t>
            </w:r>
          </w:p>
        </w:tc>
        <w:tc>
          <w:tcPr>
            <w:tcW w:w="849" w:type="dxa"/>
          </w:tcPr>
          <w:p w14:paraId="206B22C8" w14:textId="3A4BF891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541" w:type="dxa"/>
          </w:tcPr>
          <w:p w14:paraId="49220322" w14:textId="2483E448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32А0</w:t>
            </w:r>
            <w:r w:rsidR="009D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579" w:type="dxa"/>
          </w:tcPr>
          <w:p w14:paraId="38DF1D32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626FEBF1" w14:textId="7CF5CF28" w:rsidR="00170EFC" w:rsidRPr="007F5BA4" w:rsidRDefault="00170EFC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25C95" w:rsidRPr="007F5BA4" w14:paraId="42861248" w14:textId="77777777" w:rsidTr="00E67386">
        <w:tc>
          <w:tcPr>
            <w:tcW w:w="5153" w:type="dxa"/>
          </w:tcPr>
          <w:p w14:paraId="1C19BAC7" w14:textId="0E4DAB4D" w:rsidR="00B25C95" w:rsidRPr="007F5BA4" w:rsidRDefault="00B25C9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</w:tcPr>
          <w:p w14:paraId="221F1D64" w14:textId="2C781C3D" w:rsidR="00B25C95" w:rsidRPr="007F5BA4" w:rsidRDefault="00B25C9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541" w:type="dxa"/>
          </w:tcPr>
          <w:p w14:paraId="1EB7488B" w14:textId="4E1EC1CB" w:rsidR="00B25C95" w:rsidRPr="007F5BA4" w:rsidRDefault="00B25C9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579" w:type="dxa"/>
          </w:tcPr>
          <w:p w14:paraId="7866AD59" w14:textId="0CFD7552" w:rsidR="00B25C95" w:rsidRPr="007F5BA4" w:rsidRDefault="00B25C95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800</w:t>
            </w:r>
          </w:p>
        </w:tc>
        <w:tc>
          <w:tcPr>
            <w:tcW w:w="1223" w:type="dxa"/>
          </w:tcPr>
          <w:p w14:paraId="161519A8" w14:textId="728A85D4" w:rsidR="00B25C95" w:rsidRPr="007F5BA4" w:rsidRDefault="00B25C95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70EFC" w:rsidRPr="007F5BA4" w14:paraId="19B31298" w14:textId="77777777" w:rsidTr="00E67386">
        <w:tc>
          <w:tcPr>
            <w:tcW w:w="5153" w:type="dxa"/>
          </w:tcPr>
          <w:p w14:paraId="2346A252" w14:textId="5B0E67B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Резервные </w:t>
            </w:r>
            <w:r w:rsidR="00254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849" w:type="dxa"/>
          </w:tcPr>
          <w:p w14:paraId="67CDF3D4" w14:textId="4B18D6DB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541" w:type="dxa"/>
          </w:tcPr>
          <w:p w14:paraId="6310040D" w14:textId="12F75E0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579" w:type="dxa"/>
          </w:tcPr>
          <w:p w14:paraId="7878401C" w14:textId="36DE536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223" w:type="dxa"/>
          </w:tcPr>
          <w:p w14:paraId="384066C3" w14:textId="0A31BC95" w:rsidR="00170EFC" w:rsidRPr="007F5BA4" w:rsidRDefault="00170EFC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70EFC" w:rsidRPr="007F5BA4" w14:paraId="13F9C5AA" w14:textId="77777777" w:rsidTr="00E67386">
        <w:tc>
          <w:tcPr>
            <w:tcW w:w="5153" w:type="dxa"/>
          </w:tcPr>
          <w:p w14:paraId="539F14F7" w14:textId="29153011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49" w:type="dxa"/>
          </w:tcPr>
          <w:p w14:paraId="18F417FB" w14:textId="2CE1D50B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6748C043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6D04C080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6A59D97F" w14:textId="560B95AF" w:rsidR="00170EFC" w:rsidRPr="007F5BA4" w:rsidRDefault="00F70BB6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129,3</w:t>
            </w:r>
          </w:p>
        </w:tc>
      </w:tr>
      <w:tr w:rsidR="00170EFC" w:rsidRPr="007F5BA4" w14:paraId="64CD2134" w14:textId="77777777" w:rsidTr="00E67386">
        <w:tc>
          <w:tcPr>
            <w:tcW w:w="5153" w:type="dxa"/>
          </w:tcPr>
          <w:p w14:paraId="0AF27524" w14:textId="73BF0CD8" w:rsidR="00170EFC" w:rsidRPr="007F5BA4" w:rsidRDefault="00F70BB6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849" w:type="dxa"/>
          </w:tcPr>
          <w:p w14:paraId="1284925D" w14:textId="2179534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02EFBAAD" w14:textId="21C44CA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</w:t>
            </w:r>
            <w:r w:rsidR="00F7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F7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79" w:type="dxa"/>
          </w:tcPr>
          <w:p w14:paraId="41D93DDD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462717E9" w14:textId="1946893C" w:rsidR="00170EFC" w:rsidRPr="007F5BA4" w:rsidRDefault="00F70BB6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</w:t>
            </w:r>
          </w:p>
        </w:tc>
      </w:tr>
      <w:tr w:rsidR="00170EFC" w:rsidRPr="007F5BA4" w14:paraId="1C9EE292" w14:textId="77777777" w:rsidTr="00E67386">
        <w:tc>
          <w:tcPr>
            <w:tcW w:w="5153" w:type="dxa"/>
          </w:tcPr>
          <w:p w14:paraId="67B91EE8" w14:textId="1FEDF438" w:rsidR="00170EFC" w:rsidRPr="007F5BA4" w:rsidRDefault="00F70BB6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</w:tcPr>
          <w:p w14:paraId="43E38FCF" w14:textId="5B6E77F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0C10D6C3" w14:textId="5DF05C31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</w:t>
            </w:r>
            <w:r w:rsidR="00F7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79" w:type="dxa"/>
          </w:tcPr>
          <w:p w14:paraId="7D0BB327" w14:textId="32BDEE67" w:rsidR="00170EFC" w:rsidRPr="007F5BA4" w:rsidRDefault="008A1F98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800</w:t>
            </w:r>
          </w:p>
        </w:tc>
        <w:tc>
          <w:tcPr>
            <w:tcW w:w="1223" w:type="dxa"/>
          </w:tcPr>
          <w:p w14:paraId="44E4E7D6" w14:textId="02801D33" w:rsidR="00170EFC" w:rsidRPr="007F5BA4" w:rsidRDefault="00F70BB6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</w:t>
            </w:r>
          </w:p>
        </w:tc>
      </w:tr>
      <w:tr w:rsidR="002139A1" w:rsidRPr="007F5BA4" w14:paraId="4E5A2DD0" w14:textId="77777777" w:rsidTr="00E67386">
        <w:tc>
          <w:tcPr>
            <w:tcW w:w="5153" w:type="dxa"/>
          </w:tcPr>
          <w:p w14:paraId="07E76FBD" w14:textId="49DDC842" w:rsidR="002139A1" w:rsidRPr="007F5BA4" w:rsidRDefault="00F70BB6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849" w:type="dxa"/>
          </w:tcPr>
          <w:p w14:paraId="54B653D1" w14:textId="6F50C0D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71BA4E91" w14:textId="4D698F56" w:rsidR="002139A1" w:rsidRPr="007F5BA4" w:rsidRDefault="00F70BB6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579" w:type="dxa"/>
          </w:tcPr>
          <w:p w14:paraId="1365021F" w14:textId="18E17870" w:rsidR="002139A1" w:rsidRPr="007F5BA4" w:rsidRDefault="00F70BB6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23" w:type="dxa"/>
          </w:tcPr>
          <w:p w14:paraId="250F130A" w14:textId="3E81BB24" w:rsidR="002139A1" w:rsidRPr="007F5BA4" w:rsidRDefault="00F70BB6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</w:t>
            </w:r>
          </w:p>
        </w:tc>
      </w:tr>
      <w:tr w:rsidR="002139A1" w:rsidRPr="002139A1" w14:paraId="0E10B827" w14:textId="77777777" w:rsidTr="00E67386">
        <w:tc>
          <w:tcPr>
            <w:tcW w:w="5153" w:type="dxa"/>
          </w:tcPr>
          <w:p w14:paraId="5AB97D58" w14:textId="49705B0D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196CC5">
              <w:rPr>
                <w:rFonts w:ascii="Times New Roman" w:hAnsi="Times New Roman" w:cs="Times New Roman"/>
                <w:b/>
                <w:sz w:val="24"/>
                <w:szCs w:val="24"/>
              </w:rPr>
              <w:t>АЦИОНАЛЬНАЯ БЕЗОПАСНОСТЬ И ПРАВООХРАНИТЕЛЬНАЯ ДЕЯТЕЛЬНОСТЬ</w:t>
            </w:r>
          </w:p>
        </w:tc>
        <w:tc>
          <w:tcPr>
            <w:tcW w:w="849" w:type="dxa"/>
          </w:tcPr>
          <w:p w14:paraId="190A7043" w14:textId="220042B2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96CC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541" w:type="dxa"/>
          </w:tcPr>
          <w:p w14:paraId="40818545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43E2741E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618D8ABF" w14:textId="79A504A5" w:rsidR="002139A1" w:rsidRPr="002139A1" w:rsidRDefault="00195AAC" w:rsidP="002139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250,0</w:t>
            </w:r>
          </w:p>
        </w:tc>
      </w:tr>
      <w:tr w:rsidR="002139A1" w:rsidRPr="007F5BA4" w14:paraId="54094BC6" w14:textId="77777777" w:rsidTr="00E67386">
        <w:tc>
          <w:tcPr>
            <w:tcW w:w="5153" w:type="dxa"/>
          </w:tcPr>
          <w:p w14:paraId="7BFD0C87" w14:textId="0D693758" w:rsidR="002139A1" w:rsidRPr="006E0CB2" w:rsidRDefault="006E0CB2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0C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Другие вопросы в области национальной безопасности и правоохранительной деятельности </w:t>
            </w:r>
          </w:p>
        </w:tc>
        <w:tc>
          <w:tcPr>
            <w:tcW w:w="849" w:type="dxa"/>
          </w:tcPr>
          <w:p w14:paraId="35D68B8F" w14:textId="1515CBC3" w:rsidR="002139A1" w:rsidRPr="006E0CB2" w:rsidRDefault="006E0CB2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CB2">
              <w:rPr>
                <w:rFonts w:ascii="Times New Roman" w:hAnsi="Times New Roman" w:cs="Times New Roman"/>
                <w:b/>
                <w:sz w:val="24"/>
                <w:szCs w:val="24"/>
              </w:rPr>
              <w:t>0314</w:t>
            </w:r>
          </w:p>
        </w:tc>
        <w:tc>
          <w:tcPr>
            <w:tcW w:w="1541" w:type="dxa"/>
          </w:tcPr>
          <w:p w14:paraId="02B4B1D0" w14:textId="47DC8ECE" w:rsidR="002139A1" w:rsidRPr="006E0CB2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69162944" w14:textId="7777777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1239F218" w14:textId="37890817" w:rsidR="002139A1" w:rsidRPr="006E0CB2" w:rsidRDefault="00195AAC" w:rsidP="002139A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250,0</w:t>
            </w:r>
          </w:p>
        </w:tc>
      </w:tr>
      <w:tr w:rsidR="006E0CB2" w:rsidRPr="006E0CB2" w14:paraId="4AF63273" w14:textId="77777777" w:rsidTr="00E67386">
        <w:tc>
          <w:tcPr>
            <w:tcW w:w="5153" w:type="dxa"/>
          </w:tcPr>
          <w:p w14:paraId="42A69A0E" w14:textId="77944C85" w:rsidR="006E0CB2" w:rsidRPr="006E0CB2" w:rsidRDefault="006E0CB2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мероприятий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антитеррористической защищенности объектов,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849" w:type="dxa"/>
          </w:tcPr>
          <w:p w14:paraId="0C70F2CA" w14:textId="011272A4" w:rsidR="006E0CB2" w:rsidRPr="006E0CB2" w:rsidRDefault="006E0CB2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CB2">
              <w:rPr>
                <w:rFonts w:ascii="Times New Roman" w:hAnsi="Times New Roman" w:cs="Times New Roman"/>
                <w:bCs/>
                <w:sz w:val="24"/>
                <w:szCs w:val="24"/>
              </w:rPr>
              <w:t>0314</w:t>
            </w:r>
          </w:p>
        </w:tc>
        <w:tc>
          <w:tcPr>
            <w:tcW w:w="1541" w:type="dxa"/>
          </w:tcPr>
          <w:p w14:paraId="641EF1D8" w14:textId="19F98FF7" w:rsidR="006E0CB2" w:rsidRPr="006E0CB2" w:rsidRDefault="006E0CB2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CB2">
              <w:rPr>
                <w:rFonts w:ascii="Times New Roman" w:hAnsi="Times New Roman" w:cs="Times New Roman"/>
                <w:bCs/>
                <w:sz w:val="24"/>
                <w:szCs w:val="24"/>
              </w:rPr>
              <w:t>35Е0101400</w:t>
            </w:r>
          </w:p>
        </w:tc>
        <w:tc>
          <w:tcPr>
            <w:tcW w:w="579" w:type="dxa"/>
          </w:tcPr>
          <w:p w14:paraId="1230C9BB" w14:textId="77777777" w:rsidR="006E0CB2" w:rsidRPr="006E0CB2" w:rsidRDefault="006E0CB2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74B7D1BD" w14:textId="00DB177B" w:rsidR="006E0CB2" w:rsidRPr="006E0CB2" w:rsidRDefault="00195AAC" w:rsidP="002139A1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250,0</w:t>
            </w:r>
          </w:p>
        </w:tc>
      </w:tr>
      <w:tr w:rsidR="006E0CB2" w:rsidRPr="007F5BA4" w14:paraId="4BD0B83D" w14:textId="77777777" w:rsidTr="00E67386">
        <w:tc>
          <w:tcPr>
            <w:tcW w:w="5153" w:type="dxa"/>
          </w:tcPr>
          <w:p w14:paraId="4C11792E" w14:textId="08A16CBB" w:rsidR="006E0CB2" w:rsidRPr="004D4150" w:rsidRDefault="004D4150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562B473" w14:textId="0F0DB98C" w:rsidR="006E0CB2" w:rsidRPr="004D4150" w:rsidRDefault="004D4150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150">
              <w:rPr>
                <w:rFonts w:ascii="Times New Roman" w:hAnsi="Times New Roman" w:cs="Times New Roman"/>
                <w:bCs/>
                <w:sz w:val="24"/>
                <w:szCs w:val="24"/>
              </w:rPr>
              <w:t>0314</w:t>
            </w:r>
          </w:p>
        </w:tc>
        <w:tc>
          <w:tcPr>
            <w:tcW w:w="1541" w:type="dxa"/>
          </w:tcPr>
          <w:p w14:paraId="46B17858" w14:textId="53AE1B78" w:rsidR="006E0CB2" w:rsidRPr="004D4150" w:rsidRDefault="004D4150" w:rsidP="00213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150">
              <w:rPr>
                <w:rFonts w:ascii="Times New Roman" w:hAnsi="Times New Roman" w:cs="Times New Roman"/>
                <w:sz w:val="24"/>
                <w:szCs w:val="24"/>
              </w:rPr>
              <w:t>35Е0101400</w:t>
            </w:r>
          </w:p>
        </w:tc>
        <w:tc>
          <w:tcPr>
            <w:tcW w:w="579" w:type="dxa"/>
          </w:tcPr>
          <w:p w14:paraId="21629645" w14:textId="5BDBF68F" w:rsidR="006E0CB2" w:rsidRPr="004D4150" w:rsidRDefault="004D4150" w:rsidP="00213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23" w:type="dxa"/>
          </w:tcPr>
          <w:p w14:paraId="5E2BA7C9" w14:textId="7D37EEA9" w:rsidR="006E0CB2" w:rsidRPr="004D4150" w:rsidRDefault="00195AAC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</w:tr>
      <w:tr w:rsidR="002139A1" w:rsidRPr="007F5BA4" w14:paraId="65463FC3" w14:textId="77777777" w:rsidTr="00E67386">
        <w:tc>
          <w:tcPr>
            <w:tcW w:w="5153" w:type="dxa"/>
          </w:tcPr>
          <w:p w14:paraId="54141FC3" w14:textId="47A7BE1E" w:rsidR="002139A1" w:rsidRPr="007F5BA4" w:rsidRDefault="005720D6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2313571B" w14:textId="33BD4CEC" w:rsidR="002139A1" w:rsidRPr="007F5BA4" w:rsidRDefault="003C7307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541" w:type="dxa"/>
          </w:tcPr>
          <w:p w14:paraId="3801636D" w14:textId="7C96FFB4" w:rsidR="002139A1" w:rsidRPr="007F5BA4" w:rsidRDefault="006E0CB2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579" w:type="dxa"/>
          </w:tcPr>
          <w:p w14:paraId="2850246A" w14:textId="59CDE5B5" w:rsidR="002139A1" w:rsidRPr="007F5BA4" w:rsidRDefault="004D4150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2591CBDA" w14:textId="5E5EA2AD" w:rsidR="002139A1" w:rsidRPr="007F5BA4" w:rsidRDefault="00195AAC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</w:tr>
      <w:tr w:rsidR="002139A1" w:rsidRPr="002139A1" w14:paraId="1862B543" w14:textId="77777777" w:rsidTr="00E67386">
        <w:tc>
          <w:tcPr>
            <w:tcW w:w="5153" w:type="dxa"/>
          </w:tcPr>
          <w:p w14:paraId="73A60443" w14:textId="3900BF3E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4F02F9">
              <w:rPr>
                <w:rFonts w:ascii="Times New Roman" w:hAnsi="Times New Roman" w:cs="Times New Roman"/>
                <w:b/>
                <w:sz w:val="24"/>
                <w:szCs w:val="24"/>
              </w:rPr>
              <w:t>УЛЬТУРА, КИНЕМАТОГРАФИЯ</w:t>
            </w:r>
          </w:p>
        </w:tc>
        <w:tc>
          <w:tcPr>
            <w:tcW w:w="849" w:type="dxa"/>
          </w:tcPr>
          <w:p w14:paraId="42FE60DF" w14:textId="5D4C6849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1541" w:type="dxa"/>
          </w:tcPr>
          <w:p w14:paraId="33D71F75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5EDE9A2D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1CCDA5EA" w14:textId="6F2199DB" w:rsidR="002139A1" w:rsidRPr="002139A1" w:rsidRDefault="00195AAC" w:rsidP="002139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3230,8</w:t>
            </w:r>
          </w:p>
        </w:tc>
      </w:tr>
      <w:tr w:rsidR="000B5A6D" w:rsidRPr="002139A1" w14:paraId="2F19D560" w14:textId="77777777" w:rsidTr="00E67386">
        <w:tc>
          <w:tcPr>
            <w:tcW w:w="5153" w:type="dxa"/>
          </w:tcPr>
          <w:p w14:paraId="4A993273" w14:textId="7A513FE9" w:rsidR="000B5A6D" w:rsidRPr="002139A1" w:rsidRDefault="000B5A6D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849" w:type="dxa"/>
          </w:tcPr>
          <w:p w14:paraId="723146E2" w14:textId="2DC473CF" w:rsidR="000B5A6D" w:rsidRPr="002139A1" w:rsidRDefault="000B5A6D" w:rsidP="002139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41" w:type="dxa"/>
          </w:tcPr>
          <w:p w14:paraId="67793586" w14:textId="77777777" w:rsidR="000B5A6D" w:rsidRPr="002139A1" w:rsidRDefault="000B5A6D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30074566" w14:textId="77777777" w:rsidR="000B5A6D" w:rsidRPr="002139A1" w:rsidRDefault="000B5A6D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21FE2D3A" w14:textId="1C378EE3" w:rsidR="000B5A6D" w:rsidRDefault="00195AAC" w:rsidP="002139A1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3230,8</w:t>
            </w:r>
          </w:p>
        </w:tc>
      </w:tr>
      <w:tr w:rsidR="002139A1" w:rsidRPr="007F5BA4" w14:paraId="726D756C" w14:textId="77777777" w:rsidTr="00E67386">
        <w:tc>
          <w:tcPr>
            <w:tcW w:w="5153" w:type="dxa"/>
          </w:tcPr>
          <w:p w14:paraId="22E5611B" w14:textId="4D8E0DA6" w:rsidR="002139A1" w:rsidRPr="007F5BA4" w:rsidRDefault="00CC19F5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и социально-значимые мероприятия для населения</w:t>
            </w:r>
          </w:p>
        </w:tc>
        <w:tc>
          <w:tcPr>
            <w:tcW w:w="849" w:type="dxa"/>
          </w:tcPr>
          <w:p w14:paraId="54CB0D5E" w14:textId="45439DC2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41" w:type="dxa"/>
          </w:tcPr>
          <w:p w14:paraId="0CCCB0B5" w14:textId="10CE01B0" w:rsidR="002139A1" w:rsidRPr="007F5BA4" w:rsidRDefault="00CC19F5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579" w:type="dxa"/>
          </w:tcPr>
          <w:p w14:paraId="23A3D643" w14:textId="7777777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5F5F9F41" w14:textId="79712C13" w:rsidR="002139A1" w:rsidRPr="007F5BA4" w:rsidRDefault="00195AAC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3230,8</w:t>
            </w:r>
          </w:p>
        </w:tc>
      </w:tr>
      <w:tr w:rsidR="00CC19F5" w:rsidRPr="007F5BA4" w14:paraId="1B5BA93F" w14:textId="77777777" w:rsidTr="00E67386">
        <w:tc>
          <w:tcPr>
            <w:tcW w:w="5153" w:type="dxa"/>
          </w:tcPr>
          <w:p w14:paraId="7A318CD2" w14:textId="46823469" w:rsidR="00CC19F5" w:rsidRDefault="00CC19F5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9F454CA" w14:textId="7C5123A1" w:rsidR="00CC19F5" w:rsidRPr="007F5BA4" w:rsidRDefault="00B0211D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41" w:type="dxa"/>
          </w:tcPr>
          <w:p w14:paraId="0D65B702" w14:textId="187D9156" w:rsidR="00CC19F5" w:rsidRPr="00CC19F5" w:rsidRDefault="00B0211D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579" w:type="dxa"/>
          </w:tcPr>
          <w:p w14:paraId="122A713D" w14:textId="429CBA38" w:rsidR="00CC19F5" w:rsidRPr="007F5BA4" w:rsidRDefault="00B0211D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223" w:type="dxa"/>
          </w:tcPr>
          <w:p w14:paraId="0146FCC4" w14:textId="5EB1E363" w:rsidR="00CC19F5" w:rsidRPr="007F5BA4" w:rsidRDefault="00195AAC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3230,8</w:t>
            </w:r>
          </w:p>
        </w:tc>
      </w:tr>
      <w:tr w:rsidR="002139A1" w:rsidRPr="007F5BA4" w14:paraId="4235EEDD" w14:textId="77777777" w:rsidTr="00E67386">
        <w:tc>
          <w:tcPr>
            <w:tcW w:w="5153" w:type="dxa"/>
          </w:tcPr>
          <w:p w14:paraId="45FF541E" w14:textId="1119D50B" w:rsidR="002139A1" w:rsidRPr="007F5BA4" w:rsidRDefault="005720D6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6F4AEE6B" w14:textId="666F8FD9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41" w:type="dxa"/>
          </w:tcPr>
          <w:p w14:paraId="28A971D0" w14:textId="60EE53EB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579" w:type="dxa"/>
          </w:tcPr>
          <w:p w14:paraId="0780049E" w14:textId="37F62DDD" w:rsidR="002139A1" w:rsidRPr="007F5BA4" w:rsidRDefault="00B0211D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553DE2E3" w14:textId="7F4BD246" w:rsidR="002139A1" w:rsidRPr="007F5BA4" w:rsidRDefault="00195AAC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3230,8</w:t>
            </w:r>
          </w:p>
        </w:tc>
      </w:tr>
      <w:tr w:rsidR="002139A1" w:rsidRPr="002139A1" w14:paraId="3373DACE" w14:textId="77777777" w:rsidTr="00E67386">
        <w:tc>
          <w:tcPr>
            <w:tcW w:w="5153" w:type="dxa"/>
          </w:tcPr>
          <w:p w14:paraId="1129F446" w14:textId="54DB0308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7F2528">
              <w:rPr>
                <w:rFonts w:ascii="Times New Roman" w:hAnsi="Times New Roman" w:cs="Times New Roman"/>
                <w:b/>
                <w:sz w:val="24"/>
                <w:szCs w:val="24"/>
              </w:rPr>
              <w:t>ОЦИАЛЬНАЯ ПОЛИТИКА</w:t>
            </w:r>
          </w:p>
        </w:tc>
        <w:tc>
          <w:tcPr>
            <w:tcW w:w="849" w:type="dxa"/>
          </w:tcPr>
          <w:p w14:paraId="118CEB63" w14:textId="6795C65E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1000</w:t>
            </w:r>
          </w:p>
        </w:tc>
        <w:tc>
          <w:tcPr>
            <w:tcW w:w="1541" w:type="dxa"/>
          </w:tcPr>
          <w:p w14:paraId="662EF327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3233163B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6CE8A0F5" w14:textId="2A698040" w:rsidR="002139A1" w:rsidRPr="002139A1" w:rsidRDefault="00057F08" w:rsidP="002139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2441,1</w:t>
            </w:r>
          </w:p>
        </w:tc>
      </w:tr>
      <w:tr w:rsidR="002139A1" w:rsidRPr="007F5BA4" w14:paraId="5157E147" w14:textId="77777777" w:rsidTr="00E67386">
        <w:tc>
          <w:tcPr>
            <w:tcW w:w="5153" w:type="dxa"/>
          </w:tcPr>
          <w:p w14:paraId="7275CF81" w14:textId="01943E72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49" w:type="dxa"/>
          </w:tcPr>
          <w:p w14:paraId="2CA68B37" w14:textId="2F2C55B6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0C37807F" w14:textId="1B81C58F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48492E80" w14:textId="7777777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3A89BE57" w14:textId="6D1DEA38" w:rsidR="002139A1" w:rsidRPr="007F5BA4" w:rsidRDefault="00057F08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1327,5</w:t>
            </w:r>
          </w:p>
        </w:tc>
      </w:tr>
      <w:tr w:rsidR="002139A1" w:rsidRPr="007F5BA4" w14:paraId="7202878D" w14:textId="77777777" w:rsidTr="00E67386">
        <w:tc>
          <w:tcPr>
            <w:tcW w:w="5153" w:type="dxa"/>
          </w:tcPr>
          <w:p w14:paraId="437F6349" w14:textId="772642BB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849" w:type="dxa"/>
          </w:tcPr>
          <w:p w14:paraId="0910B4ED" w14:textId="11DB0994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60F98D8F" w14:textId="1B0B402B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579" w:type="dxa"/>
          </w:tcPr>
          <w:p w14:paraId="60B8A042" w14:textId="7777777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25E8E0BD" w14:textId="2472F895" w:rsidR="002139A1" w:rsidRPr="007F5BA4" w:rsidRDefault="00057F08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1327,5</w:t>
            </w:r>
          </w:p>
        </w:tc>
      </w:tr>
      <w:tr w:rsidR="002139A1" w:rsidRPr="007F5BA4" w14:paraId="14016757" w14:textId="77777777" w:rsidTr="00E67386">
        <w:tc>
          <w:tcPr>
            <w:tcW w:w="5153" w:type="dxa"/>
          </w:tcPr>
          <w:p w14:paraId="23614D8E" w14:textId="0ECF798C" w:rsidR="002139A1" w:rsidRPr="007F5BA4" w:rsidRDefault="007F2528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2139A1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ежбюджетные трансферты</w:t>
            </w:r>
          </w:p>
        </w:tc>
        <w:tc>
          <w:tcPr>
            <w:tcW w:w="849" w:type="dxa"/>
          </w:tcPr>
          <w:p w14:paraId="66E91747" w14:textId="0F2C1F8D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172EDEB4" w14:textId="2AC32B55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579" w:type="dxa"/>
          </w:tcPr>
          <w:p w14:paraId="7C22660B" w14:textId="0E8BAAEB" w:rsidR="002139A1" w:rsidRPr="007F5BA4" w:rsidRDefault="007F2528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23" w:type="dxa"/>
          </w:tcPr>
          <w:p w14:paraId="4EB1BF36" w14:textId="6A1230FA" w:rsidR="002139A1" w:rsidRPr="007F5BA4" w:rsidRDefault="00057F08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1327,5</w:t>
            </w:r>
          </w:p>
        </w:tc>
      </w:tr>
      <w:tr w:rsidR="007F2528" w:rsidRPr="007F5BA4" w14:paraId="5021C590" w14:textId="77777777" w:rsidTr="00E67386">
        <w:tc>
          <w:tcPr>
            <w:tcW w:w="5153" w:type="dxa"/>
          </w:tcPr>
          <w:p w14:paraId="62C8AA96" w14:textId="748406E1" w:rsidR="007F2528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849" w:type="dxa"/>
          </w:tcPr>
          <w:p w14:paraId="47451CED" w14:textId="4607BDBE" w:rsidR="007F2528" w:rsidRPr="007F5BA4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4173812C" w14:textId="5F1BEA92" w:rsidR="007F2528" w:rsidRPr="007F5BA4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579" w:type="dxa"/>
          </w:tcPr>
          <w:p w14:paraId="072F3CFF" w14:textId="6FA8C0F2" w:rsidR="007F2528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23" w:type="dxa"/>
          </w:tcPr>
          <w:p w14:paraId="3A43A51B" w14:textId="1C3DEDB0" w:rsidR="007F2528" w:rsidRPr="007F5BA4" w:rsidRDefault="00057F08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1327,5</w:t>
            </w:r>
          </w:p>
        </w:tc>
      </w:tr>
      <w:tr w:rsidR="002139A1" w:rsidRPr="007F5BA4" w14:paraId="08F59A54" w14:textId="77777777" w:rsidTr="00E67386">
        <w:tc>
          <w:tcPr>
            <w:tcW w:w="5153" w:type="dxa"/>
          </w:tcPr>
          <w:p w14:paraId="65CEEE39" w14:textId="1C9B28B1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49" w:type="dxa"/>
          </w:tcPr>
          <w:p w14:paraId="4E95F0F3" w14:textId="0774CC32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541" w:type="dxa"/>
          </w:tcPr>
          <w:p w14:paraId="694977DC" w14:textId="10918C44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42882E1B" w14:textId="77777777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7D5D8CF5" w14:textId="5E82ECBF" w:rsidR="002139A1" w:rsidRPr="007F2528" w:rsidRDefault="00057F08" w:rsidP="002139A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1113,6</w:t>
            </w:r>
          </w:p>
        </w:tc>
      </w:tr>
      <w:tr w:rsidR="002139A1" w:rsidRPr="007F5BA4" w14:paraId="3E292CA9" w14:textId="77777777" w:rsidTr="00E67386">
        <w:tc>
          <w:tcPr>
            <w:tcW w:w="5153" w:type="dxa"/>
          </w:tcPr>
          <w:p w14:paraId="75B8B6CC" w14:textId="06A3BAEB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849" w:type="dxa"/>
          </w:tcPr>
          <w:p w14:paraId="4A499809" w14:textId="52468E14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541" w:type="dxa"/>
          </w:tcPr>
          <w:p w14:paraId="045A68B7" w14:textId="77C584C1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579" w:type="dxa"/>
          </w:tcPr>
          <w:p w14:paraId="1B6FE6FC" w14:textId="7777777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2EFD155C" w14:textId="3A709C66" w:rsidR="002139A1" w:rsidRPr="007F5BA4" w:rsidRDefault="00057F08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1113,6</w:t>
            </w:r>
          </w:p>
        </w:tc>
      </w:tr>
      <w:tr w:rsidR="007F2528" w:rsidRPr="007F5BA4" w14:paraId="310DBAFB" w14:textId="77777777" w:rsidTr="00E67386">
        <w:tc>
          <w:tcPr>
            <w:tcW w:w="5153" w:type="dxa"/>
          </w:tcPr>
          <w:p w14:paraId="2C061C51" w14:textId="0FDCEB09" w:rsidR="007F2528" w:rsidRPr="007F5BA4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</w:tcPr>
          <w:p w14:paraId="017917BC" w14:textId="685C0CB5" w:rsidR="007F2528" w:rsidRPr="007F5BA4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541" w:type="dxa"/>
          </w:tcPr>
          <w:p w14:paraId="1D9045A4" w14:textId="08EDC56F" w:rsidR="007F2528" w:rsidRPr="007F5BA4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579" w:type="dxa"/>
          </w:tcPr>
          <w:p w14:paraId="42CC5CDA" w14:textId="5DBF2255" w:rsidR="007F2528" w:rsidRPr="007F5BA4" w:rsidRDefault="007F2528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</w:p>
        </w:tc>
        <w:tc>
          <w:tcPr>
            <w:tcW w:w="1223" w:type="dxa"/>
          </w:tcPr>
          <w:p w14:paraId="3512E5FC" w14:textId="5BBB2088" w:rsidR="007F2528" w:rsidRPr="007F5BA4" w:rsidRDefault="00057F08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1113,6</w:t>
            </w:r>
          </w:p>
        </w:tc>
      </w:tr>
      <w:tr w:rsidR="002139A1" w:rsidRPr="007F5BA4" w14:paraId="5B32AB3E" w14:textId="77777777" w:rsidTr="00E67386">
        <w:tc>
          <w:tcPr>
            <w:tcW w:w="5153" w:type="dxa"/>
          </w:tcPr>
          <w:p w14:paraId="2D97B223" w14:textId="23D6FC72" w:rsidR="002139A1" w:rsidRPr="007F5BA4" w:rsidRDefault="007F2528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выплаты гражданам</w:t>
            </w:r>
            <w:r w:rsidR="00CE0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кроме публичных нормативных социальных выплат</w:t>
            </w:r>
          </w:p>
        </w:tc>
        <w:tc>
          <w:tcPr>
            <w:tcW w:w="849" w:type="dxa"/>
          </w:tcPr>
          <w:p w14:paraId="2F99AD20" w14:textId="6CBCB8E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541" w:type="dxa"/>
          </w:tcPr>
          <w:p w14:paraId="3593783F" w14:textId="1F0E7812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579" w:type="dxa"/>
          </w:tcPr>
          <w:p w14:paraId="7578D7A2" w14:textId="15D359FE" w:rsidR="002139A1" w:rsidRPr="007F5BA4" w:rsidRDefault="00CE02DA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223" w:type="dxa"/>
          </w:tcPr>
          <w:p w14:paraId="37F55E62" w14:textId="2B88A531" w:rsidR="002139A1" w:rsidRPr="007F5BA4" w:rsidRDefault="00057F08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1113,6</w:t>
            </w:r>
          </w:p>
        </w:tc>
      </w:tr>
      <w:tr w:rsidR="00AC1C1E" w:rsidRPr="007F5BA4" w14:paraId="439E299C" w14:textId="77777777" w:rsidTr="00E67386">
        <w:tc>
          <w:tcPr>
            <w:tcW w:w="5153" w:type="dxa"/>
          </w:tcPr>
          <w:p w14:paraId="5417F1A7" w14:textId="3FF7CDB9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F3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РЕДСТВА МАССОВОЙ ИНФОРМАЦИИ</w:t>
            </w:r>
          </w:p>
        </w:tc>
        <w:tc>
          <w:tcPr>
            <w:tcW w:w="849" w:type="dxa"/>
          </w:tcPr>
          <w:p w14:paraId="359E81BD" w14:textId="67DD02B1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541" w:type="dxa"/>
          </w:tcPr>
          <w:p w14:paraId="1CE402FC" w14:textId="77777777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7253306C" w14:textId="77777777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7C7585E2" w14:textId="4A52125F" w:rsidR="00AC1C1E" w:rsidRPr="007F5BA4" w:rsidRDefault="00561538" w:rsidP="00AC1C1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3057</w:t>
            </w:r>
            <w:r w:rsidR="00D826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AC1C1E" w:rsidRPr="007F5BA4" w14:paraId="2D8DC8AB" w14:textId="77777777" w:rsidTr="00E67386">
        <w:tc>
          <w:tcPr>
            <w:tcW w:w="5153" w:type="dxa"/>
          </w:tcPr>
          <w:p w14:paraId="46783E08" w14:textId="7A2109DE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Периодическая печать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издательства</w:t>
            </w:r>
          </w:p>
        </w:tc>
        <w:tc>
          <w:tcPr>
            <w:tcW w:w="849" w:type="dxa"/>
          </w:tcPr>
          <w:p w14:paraId="0DF08ACE" w14:textId="60847E9C" w:rsidR="00AC1C1E" w:rsidRPr="00091133" w:rsidRDefault="00AC1C1E" w:rsidP="00AC1C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6009C8C4" w14:textId="77777777" w:rsidR="00AC1C1E" w:rsidRPr="00091133" w:rsidRDefault="00AC1C1E" w:rsidP="00AC1C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7267EF6D" w14:textId="77777777" w:rsidR="00AC1C1E" w:rsidRPr="00091133" w:rsidRDefault="00AC1C1E" w:rsidP="00AC1C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18591BD7" w14:textId="372EE315" w:rsidR="00AC1C1E" w:rsidRPr="00091133" w:rsidRDefault="004045C3" w:rsidP="00AC1C1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2770,7</w:t>
            </w:r>
          </w:p>
        </w:tc>
      </w:tr>
      <w:tr w:rsidR="00AC1C1E" w:rsidRPr="007F5BA4" w14:paraId="49E3F831" w14:textId="77777777" w:rsidTr="00E67386">
        <w:tc>
          <w:tcPr>
            <w:tcW w:w="5153" w:type="dxa"/>
          </w:tcPr>
          <w:p w14:paraId="39979CA3" w14:textId="3CFDB155" w:rsidR="00AC1C1E" w:rsidRPr="007F5BA4" w:rsidRDefault="00F37710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</w:p>
        </w:tc>
        <w:tc>
          <w:tcPr>
            <w:tcW w:w="849" w:type="dxa"/>
          </w:tcPr>
          <w:p w14:paraId="0860D948" w14:textId="2CC8FA6C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067C5E40" w14:textId="353BBED4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6C386E7A" w14:textId="26DC98E7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4BF3251F" w14:textId="6A1B7241" w:rsidR="00AC1C1E" w:rsidRPr="007F5BA4" w:rsidRDefault="004045C3" w:rsidP="00AC1C1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2730,7</w:t>
            </w:r>
          </w:p>
        </w:tc>
      </w:tr>
      <w:tr w:rsidR="009064D9" w:rsidRPr="007F5BA4" w14:paraId="74829FF1" w14:textId="77777777" w:rsidTr="00E67386">
        <w:tc>
          <w:tcPr>
            <w:tcW w:w="5153" w:type="dxa"/>
          </w:tcPr>
          <w:p w14:paraId="11BAE1B7" w14:textId="108C63D9" w:rsidR="009064D9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4971ECD7" w14:textId="7E03D4D2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3297D943" w14:textId="2566E48C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06769B10" w14:textId="7F56059D" w:rsidR="009064D9" w:rsidRPr="007F5BA4" w:rsidRDefault="009064D9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223" w:type="dxa"/>
          </w:tcPr>
          <w:p w14:paraId="0F275F60" w14:textId="73140CF6" w:rsidR="009064D9" w:rsidRPr="007F5BA4" w:rsidRDefault="004045C3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2730,7</w:t>
            </w:r>
          </w:p>
        </w:tc>
      </w:tr>
      <w:tr w:rsidR="009064D9" w:rsidRPr="007F5BA4" w14:paraId="0F442F4F" w14:textId="77777777" w:rsidTr="00E67386">
        <w:tc>
          <w:tcPr>
            <w:tcW w:w="5153" w:type="dxa"/>
          </w:tcPr>
          <w:p w14:paraId="224E87B6" w14:textId="6418CE23" w:rsidR="009064D9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39B910E2" w14:textId="3887EA41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0BC977AF" w14:textId="3EF663BB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4B013649" w14:textId="5A7D1559" w:rsidR="009064D9" w:rsidRPr="007F5BA4" w:rsidRDefault="009064D9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240</w:t>
            </w:r>
          </w:p>
        </w:tc>
        <w:tc>
          <w:tcPr>
            <w:tcW w:w="1223" w:type="dxa"/>
          </w:tcPr>
          <w:p w14:paraId="088C73D4" w14:textId="314DFC88" w:rsidR="009064D9" w:rsidRPr="007F5BA4" w:rsidRDefault="004045C3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2730,7</w:t>
            </w:r>
          </w:p>
        </w:tc>
      </w:tr>
      <w:tr w:rsidR="009064D9" w:rsidRPr="007F5BA4" w14:paraId="0E9C983B" w14:textId="77777777" w:rsidTr="00E67386">
        <w:tc>
          <w:tcPr>
            <w:tcW w:w="5153" w:type="dxa"/>
          </w:tcPr>
          <w:p w14:paraId="6952DE5D" w14:textId="58923890" w:rsidR="009064D9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</w:tcPr>
          <w:p w14:paraId="2B297ED6" w14:textId="3F49357F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71F3A48A" w14:textId="30367CA7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2AFC494E" w14:textId="1A1A9052" w:rsidR="009064D9" w:rsidRPr="007F5BA4" w:rsidRDefault="009064D9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800</w:t>
            </w:r>
          </w:p>
        </w:tc>
        <w:tc>
          <w:tcPr>
            <w:tcW w:w="1223" w:type="dxa"/>
          </w:tcPr>
          <w:p w14:paraId="2B9502E3" w14:textId="62DCAA84" w:rsidR="009064D9" w:rsidRPr="007F5BA4" w:rsidRDefault="00A03018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AC1C1E" w:rsidRPr="007F5BA4" w14:paraId="6184A83A" w14:textId="77777777" w:rsidTr="00E67386">
        <w:tc>
          <w:tcPr>
            <w:tcW w:w="5153" w:type="dxa"/>
          </w:tcPr>
          <w:p w14:paraId="786DAB9D" w14:textId="7DAAFA86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Уплата </w:t>
            </w:r>
            <w:r w:rsid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налогов, сборов и 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иных платежей</w:t>
            </w:r>
          </w:p>
        </w:tc>
        <w:tc>
          <w:tcPr>
            <w:tcW w:w="849" w:type="dxa"/>
          </w:tcPr>
          <w:p w14:paraId="225D98FA" w14:textId="4D8A3AB9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7BC28642" w14:textId="4AFBB59B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70A59134" w14:textId="2BCAE6EA" w:rsidR="00AC1C1E" w:rsidRPr="007F5BA4" w:rsidRDefault="00C8119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23" w:type="dxa"/>
          </w:tcPr>
          <w:p w14:paraId="1AC06237" w14:textId="11006923" w:rsidR="00AC1C1E" w:rsidRPr="007F5BA4" w:rsidRDefault="00AC1C1E" w:rsidP="00AC1C1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9064D9" w:rsidRPr="007F5BA4" w14:paraId="0C84FB88" w14:textId="77777777" w:rsidTr="00E67386">
        <w:tc>
          <w:tcPr>
            <w:tcW w:w="5153" w:type="dxa"/>
          </w:tcPr>
          <w:p w14:paraId="5B976A1A" w14:textId="67B36946" w:rsidR="009064D9" w:rsidRPr="00091133" w:rsidRDefault="00091133" w:rsidP="00AC1C1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1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849" w:type="dxa"/>
          </w:tcPr>
          <w:p w14:paraId="5ACE58E3" w14:textId="7DEB8762" w:rsidR="009064D9" w:rsidRPr="00091133" w:rsidRDefault="00091133" w:rsidP="00AC1C1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1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541" w:type="dxa"/>
          </w:tcPr>
          <w:p w14:paraId="3934D674" w14:textId="41E5FEBD" w:rsidR="009064D9" w:rsidRPr="00091133" w:rsidRDefault="00091133" w:rsidP="00AC1C1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1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3B13FFC0" w14:textId="77777777" w:rsidR="009064D9" w:rsidRPr="00091133" w:rsidRDefault="009064D9" w:rsidP="00AC1C1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094739E7" w14:textId="3DB209C1" w:rsidR="009064D9" w:rsidRPr="00091133" w:rsidRDefault="00716E8D" w:rsidP="00AC1C1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286,7</w:t>
            </w:r>
          </w:p>
        </w:tc>
      </w:tr>
      <w:tr w:rsidR="004C5069" w:rsidRPr="007F5BA4" w14:paraId="4B9B5F85" w14:textId="77777777" w:rsidTr="00E67386">
        <w:tc>
          <w:tcPr>
            <w:tcW w:w="5153" w:type="dxa"/>
          </w:tcPr>
          <w:p w14:paraId="0C2C51FA" w14:textId="4351FC84" w:rsidR="004C5069" w:rsidRPr="004C5069" w:rsidRDefault="004C506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</w:p>
        </w:tc>
        <w:tc>
          <w:tcPr>
            <w:tcW w:w="849" w:type="dxa"/>
          </w:tcPr>
          <w:p w14:paraId="1B51956D" w14:textId="3AD769F3" w:rsidR="004C5069" w:rsidRPr="004C5069" w:rsidRDefault="004C506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541" w:type="dxa"/>
          </w:tcPr>
          <w:p w14:paraId="23DE3384" w14:textId="363A7EC3" w:rsidR="004C5069" w:rsidRPr="004C5069" w:rsidRDefault="004C506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1E6B1C48" w14:textId="77777777" w:rsidR="004C5069" w:rsidRPr="004C5069" w:rsidRDefault="004C506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0E28BB05" w14:textId="1983E42E" w:rsidR="004C5069" w:rsidRPr="004C5069" w:rsidRDefault="00716E8D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286,7</w:t>
            </w:r>
          </w:p>
        </w:tc>
      </w:tr>
      <w:tr w:rsidR="004C5069" w:rsidRPr="007F5BA4" w14:paraId="0D36E874" w14:textId="77777777" w:rsidTr="00E67386">
        <w:tc>
          <w:tcPr>
            <w:tcW w:w="5153" w:type="dxa"/>
          </w:tcPr>
          <w:p w14:paraId="58D3CBDB" w14:textId="5249AF9C" w:rsidR="004C5069" w:rsidRPr="004C5069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0406467" w14:textId="602C7971" w:rsidR="004C5069" w:rsidRPr="004C5069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541" w:type="dxa"/>
          </w:tcPr>
          <w:p w14:paraId="5158A712" w14:textId="0E29E57B" w:rsidR="004C5069" w:rsidRPr="004C5069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510E4DB5" w14:textId="2F89CA81" w:rsidR="004C5069" w:rsidRPr="004C5069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23" w:type="dxa"/>
          </w:tcPr>
          <w:p w14:paraId="2CC7EF5F" w14:textId="7807B5F4" w:rsidR="004C5069" w:rsidRPr="004C5069" w:rsidRDefault="00716E8D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286,7</w:t>
            </w:r>
          </w:p>
        </w:tc>
      </w:tr>
      <w:tr w:rsidR="003F02C0" w:rsidRPr="007F5BA4" w14:paraId="5AFB4486" w14:textId="77777777" w:rsidTr="00E67386">
        <w:tc>
          <w:tcPr>
            <w:tcW w:w="5153" w:type="dxa"/>
          </w:tcPr>
          <w:p w14:paraId="69AF4A7E" w14:textId="4C754BD8" w:rsidR="003F02C0" w:rsidRPr="003F02C0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04C9B4B2" w14:textId="4EC56070" w:rsidR="003F02C0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541" w:type="dxa"/>
          </w:tcPr>
          <w:p w14:paraId="4925B9E0" w14:textId="770BC1FD" w:rsidR="003F02C0" w:rsidRPr="003F02C0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47589C78" w14:textId="2F551E0D" w:rsidR="003F02C0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2D77761F" w14:textId="3556C8F2" w:rsidR="003F02C0" w:rsidRDefault="00716E8D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286,7</w:t>
            </w:r>
          </w:p>
        </w:tc>
      </w:tr>
    </w:tbl>
    <w:p w14:paraId="1787CE0C" w14:textId="77777777" w:rsidR="00AC1C1E" w:rsidRDefault="00AC1C1E" w:rsidP="00EA714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  <w:sectPr w:rsidR="00AC1C1E" w:rsidSect="00E52B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AC1C1E" w:rsidRPr="00E114D1" w14:paraId="7E674533" w14:textId="77777777" w:rsidTr="005041FC">
        <w:tc>
          <w:tcPr>
            <w:tcW w:w="4253" w:type="dxa"/>
          </w:tcPr>
          <w:p w14:paraId="3640909A" w14:textId="77777777" w:rsidR="00AC1C1E" w:rsidRPr="00E114D1" w:rsidRDefault="00AC1C1E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0B626BA1" w14:textId="58DA5FAB" w:rsidR="00AF6C45" w:rsidRDefault="00AC1C1E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4D1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5</w:t>
            </w:r>
            <w:r w:rsidR="003C730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к </w:t>
            </w:r>
            <w:r w:rsidR="00EB6EE0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E114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</w:p>
          <w:p w14:paraId="4C9518AF" w14:textId="26A6F626" w:rsidR="00EB6EE0" w:rsidRPr="00E114D1" w:rsidRDefault="00EB6EE0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городе Москве</w:t>
            </w:r>
          </w:p>
          <w:p w14:paraId="65F8371D" w14:textId="1CB24CDE" w:rsidR="00AC1C1E" w:rsidRPr="00E114D1" w:rsidRDefault="003C7307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</w:p>
        </w:tc>
      </w:tr>
    </w:tbl>
    <w:p w14:paraId="4BDD7A23" w14:textId="77777777" w:rsidR="00BF14A2" w:rsidRPr="00E114D1" w:rsidRDefault="00BF14A2" w:rsidP="00AC1C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6C220A" w14:textId="577B7926" w:rsidR="00BF14A2" w:rsidRPr="00E114D1" w:rsidRDefault="00BF14A2" w:rsidP="00F340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1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Исполнение источников финансирования дефицита бюджетов муниципального округа Пресненский за 20</w:t>
      </w:r>
      <w:r w:rsidR="00E339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EB6E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E11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по кодам классификации источников финансирования дефицитов бюджетов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48"/>
        <w:gridCol w:w="3691"/>
        <w:gridCol w:w="1406"/>
      </w:tblGrid>
      <w:tr w:rsidR="00AC1C1E" w:rsidRPr="00AC1C1E" w14:paraId="5CAA4936" w14:textId="77777777" w:rsidTr="00DE4CD8">
        <w:tc>
          <w:tcPr>
            <w:tcW w:w="4248" w:type="dxa"/>
          </w:tcPr>
          <w:p w14:paraId="5CD2FD6A" w14:textId="610C22E7" w:rsidR="00AC1C1E" w:rsidRPr="00AC1C1E" w:rsidRDefault="00AC1C1E" w:rsidP="00AC1C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691" w:type="dxa"/>
          </w:tcPr>
          <w:p w14:paraId="59C41A7F" w14:textId="1B2280EB" w:rsidR="00AC1C1E" w:rsidRPr="00AC1C1E" w:rsidRDefault="00AC1C1E" w:rsidP="00AC1C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классификации источников финансирования дефицитов бюджета</w:t>
            </w:r>
          </w:p>
        </w:tc>
        <w:tc>
          <w:tcPr>
            <w:tcW w:w="1406" w:type="dxa"/>
          </w:tcPr>
          <w:p w14:paraId="53396A27" w14:textId="13A25526" w:rsidR="00AC1C1E" w:rsidRPr="00AC1C1E" w:rsidRDefault="00AC1C1E" w:rsidP="00AC1C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Исполнено (тыс. руб.)</w:t>
            </w:r>
          </w:p>
        </w:tc>
      </w:tr>
      <w:tr w:rsidR="009C1A41" w:rsidRPr="00AC1C1E" w14:paraId="1DF4920C" w14:textId="77777777" w:rsidTr="00E91959">
        <w:tc>
          <w:tcPr>
            <w:tcW w:w="4248" w:type="dxa"/>
          </w:tcPr>
          <w:p w14:paraId="0BC77DCD" w14:textId="4E01A9CC" w:rsidR="009C1A41" w:rsidRPr="00AC1C1E" w:rsidRDefault="009C1A41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внутреннего 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финансирования дефицита бюджетов </w:t>
            </w:r>
          </w:p>
        </w:tc>
        <w:tc>
          <w:tcPr>
            <w:tcW w:w="3691" w:type="dxa"/>
            <w:vAlign w:val="center"/>
          </w:tcPr>
          <w:p w14:paraId="4743A7D5" w14:textId="35D4D55F" w:rsidR="009C1A41" w:rsidRPr="00AC1C1E" w:rsidRDefault="009C1A41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1406" w:type="dxa"/>
            <w:vAlign w:val="center"/>
          </w:tcPr>
          <w:p w14:paraId="098A6941" w14:textId="20102D6F" w:rsidR="009C1A41" w:rsidRPr="0046613E" w:rsidRDefault="00AD7685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9424,1</w:t>
            </w:r>
          </w:p>
        </w:tc>
      </w:tr>
      <w:tr w:rsidR="009C1A41" w:rsidRPr="00AC1C1E" w14:paraId="2A3AD827" w14:textId="77777777" w:rsidTr="00E91959">
        <w:tc>
          <w:tcPr>
            <w:tcW w:w="4248" w:type="dxa"/>
            <w:vAlign w:val="center"/>
          </w:tcPr>
          <w:p w14:paraId="4A938903" w14:textId="52535712" w:rsidR="009C1A41" w:rsidRPr="00AC1C1E" w:rsidRDefault="009C1A41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остатков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счетах по учету средств бюджета</w:t>
            </w:r>
          </w:p>
        </w:tc>
        <w:tc>
          <w:tcPr>
            <w:tcW w:w="3691" w:type="dxa"/>
            <w:vAlign w:val="center"/>
          </w:tcPr>
          <w:p w14:paraId="0DD8AA8E" w14:textId="7650C568" w:rsidR="009C1A41" w:rsidRPr="00AC1C1E" w:rsidRDefault="009C1A41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1406" w:type="dxa"/>
            <w:vAlign w:val="center"/>
          </w:tcPr>
          <w:p w14:paraId="4C13AF59" w14:textId="55BA6ED8" w:rsidR="009C1A41" w:rsidRPr="0046613E" w:rsidRDefault="00AD7685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9424,1</w:t>
            </w:r>
          </w:p>
        </w:tc>
      </w:tr>
      <w:tr w:rsidR="009C1A41" w:rsidRPr="00AC1C1E" w14:paraId="1EB202CB" w14:textId="77777777" w:rsidTr="00E91959">
        <w:tc>
          <w:tcPr>
            <w:tcW w:w="4248" w:type="dxa"/>
            <w:vAlign w:val="center"/>
          </w:tcPr>
          <w:p w14:paraId="2E831C72" w14:textId="3A6F3C5C" w:rsidR="009C1A41" w:rsidRPr="00AC1C1E" w:rsidRDefault="009C1A41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прочих 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денежных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 бюджетов</w:t>
            </w:r>
          </w:p>
        </w:tc>
        <w:tc>
          <w:tcPr>
            <w:tcW w:w="3691" w:type="dxa"/>
            <w:vAlign w:val="center"/>
          </w:tcPr>
          <w:p w14:paraId="1A3FE8F1" w14:textId="1D316AAE" w:rsidR="009C1A41" w:rsidRPr="00AC1C1E" w:rsidRDefault="009C1A41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1406" w:type="dxa"/>
            <w:vAlign w:val="center"/>
          </w:tcPr>
          <w:p w14:paraId="20D8228B" w14:textId="759622D1" w:rsidR="009C1A41" w:rsidRPr="0046613E" w:rsidRDefault="00954916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D7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39911,1</w:t>
            </w:r>
          </w:p>
        </w:tc>
      </w:tr>
      <w:tr w:rsidR="009C1A41" w:rsidRPr="00AC1C1E" w14:paraId="1AAD0D16" w14:textId="77777777" w:rsidTr="00E91959">
        <w:tc>
          <w:tcPr>
            <w:tcW w:w="4248" w:type="dxa"/>
            <w:vAlign w:val="center"/>
          </w:tcPr>
          <w:p w14:paraId="2E21E67C" w14:textId="33DDE97C" w:rsidR="009C1A41" w:rsidRPr="00AC1C1E" w:rsidRDefault="009C1A41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бюджетов внутригородских муниципальных образований городов федераль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значения</w:t>
            </w:r>
          </w:p>
        </w:tc>
        <w:tc>
          <w:tcPr>
            <w:tcW w:w="3691" w:type="dxa"/>
            <w:vAlign w:val="center"/>
          </w:tcPr>
          <w:p w14:paraId="2C49759B" w14:textId="722CC17C" w:rsidR="009C1A41" w:rsidRPr="00AC1C1E" w:rsidRDefault="009C1A41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01 05 02 01 03 0000 510</w:t>
            </w:r>
          </w:p>
        </w:tc>
        <w:tc>
          <w:tcPr>
            <w:tcW w:w="1406" w:type="dxa"/>
            <w:vAlign w:val="center"/>
          </w:tcPr>
          <w:p w14:paraId="19317D9F" w14:textId="4ECD6677" w:rsidR="009C1A41" w:rsidRPr="0046613E" w:rsidRDefault="00954916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 w:rsidR="00AD7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D7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D4D" w:rsidRPr="00AC1C1E" w14:paraId="5666AA13" w14:textId="77777777" w:rsidTr="00E91959">
        <w:tc>
          <w:tcPr>
            <w:tcW w:w="4248" w:type="dxa"/>
            <w:vAlign w:val="center"/>
          </w:tcPr>
          <w:p w14:paraId="7BDBD40A" w14:textId="22E90612" w:rsidR="007D5D4D" w:rsidRPr="00AC1C1E" w:rsidRDefault="007D5D4D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прочих 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остатков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денежных 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бюджетов</w:t>
            </w:r>
          </w:p>
        </w:tc>
        <w:tc>
          <w:tcPr>
            <w:tcW w:w="3691" w:type="dxa"/>
            <w:vAlign w:val="center"/>
          </w:tcPr>
          <w:p w14:paraId="5236A04D" w14:textId="7B813283" w:rsidR="007D5D4D" w:rsidRPr="00AC1C1E" w:rsidRDefault="007D5D4D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1406" w:type="dxa"/>
            <w:vAlign w:val="center"/>
          </w:tcPr>
          <w:p w14:paraId="14B09C3E" w14:textId="1630ABF6" w:rsidR="007D5D4D" w:rsidRPr="000A00E7" w:rsidRDefault="00954916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D7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</w:t>
            </w:r>
          </w:p>
        </w:tc>
      </w:tr>
      <w:tr w:rsidR="007D5D4D" w:rsidRPr="00AC1C1E" w14:paraId="530E6266" w14:textId="77777777" w:rsidTr="00E91959">
        <w:tc>
          <w:tcPr>
            <w:tcW w:w="4248" w:type="dxa"/>
            <w:vAlign w:val="center"/>
          </w:tcPr>
          <w:p w14:paraId="3B97738B" w14:textId="40FA4621" w:rsidR="007D5D4D" w:rsidRPr="00AC1C1E" w:rsidRDefault="007D5D4D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3691" w:type="dxa"/>
            <w:vAlign w:val="center"/>
          </w:tcPr>
          <w:p w14:paraId="3F2BF011" w14:textId="64BD6DD8" w:rsidR="007D5D4D" w:rsidRPr="00AC1C1E" w:rsidRDefault="007D5D4D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01 05 02 01 03 0000 610</w:t>
            </w:r>
          </w:p>
        </w:tc>
        <w:tc>
          <w:tcPr>
            <w:tcW w:w="1406" w:type="dxa"/>
            <w:vAlign w:val="center"/>
          </w:tcPr>
          <w:p w14:paraId="13A599EA" w14:textId="27D8E42C" w:rsidR="007D5D4D" w:rsidRPr="000A00E7" w:rsidRDefault="00954916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D7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</w:t>
            </w:r>
          </w:p>
        </w:tc>
      </w:tr>
    </w:tbl>
    <w:p w14:paraId="6F64CD82" w14:textId="77777777" w:rsidR="00AC1C1E" w:rsidRDefault="00AC1C1E" w:rsidP="00F340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C1C1E" w:rsidSect="00E52B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9"/>
      </w:tblGrid>
      <w:tr w:rsidR="001246E5" w:rsidRPr="004E405B" w14:paraId="42DA4E48" w14:textId="77777777" w:rsidTr="005041FC">
        <w:tc>
          <w:tcPr>
            <w:tcW w:w="4395" w:type="dxa"/>
          </w:tcPr>
          <w:p w14:paraId="0A3EA745" w14:textId="77777777" w:rsidR="001246E5" w:rsidRPr="004E405B" w:rsidRDefault="001246E5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5643B05A" w14:textId="5389EB0D" w:rsidR="00AF6C45" w:rsidRDefault="001246E5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Приложение </w:t>
            </w:r>
            <w:r w:rsidR="004E405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34E8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к </w:t>
            </w:r>
            <w:r w:rsidR="00EB6EE0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4E405B">
              <w:rPr>
                <w:rFonts w:ascii="Times New Roman" w:hAnsi="Times New Roman" w:cs="Times New Roman"/>
                <w:bCs/>
                <w:sz w:val="24"/>
                <w:szCs w:val="24"/>
              </w:rPr>
              <w:t>ешению Совета депутатов муниципального округа Пресненский</w:t>
            </w:r>
          </w:p>
          <w:p w14:paraId="6D0B2EEE" w14:textId="33CE5E5B" w:rsidR="00EB6EE0" w:rsidRPr="004E405B" w:rsidRDefault="00EB6EE0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городе Москве</w:t>
            </w:r>
          </w:p>
          <w:p w14:paraId="20A3B16C" w14:textId="2DAE0A47" w:rsidR="001246E5" w:rsidRPr="004E405B" w:rsidRDefault="001246E5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05B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="00D34E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</w:p>
        </w:tc>
      </w:tr>
    </w:tbl>
    <w:p w14:paraId="693552B7" w14:textId="77777777" w:rsidR="00192197" w:rsidRPr="004E405B" w:rsidRDefault="00192197" w:rsidP="00F340AC">
      <w:pPr>
        <w:tabs>
          <w:tab w:val="left" w:pos="4678"/>
          <w:tab w:val="left" w:pos="5387"/>
          <w:tab w:val="left" w:pos="6096"/>
          <w:tab w:val="left" w:pos="6237"/>
          <w:tab w:val="left" w:pos="7371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46E2DE" w14:textId="0D399C81" w:rsidR="00ED70EE" w:rsidRPr="004E405B" w:rsidRDefault="00ED70EE" w:rsidP="00F340AC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E405B">
        <w:rPr>
          <w:rFonts w:ascii="Times New Roman" w:eastAsia="Calibri" w:hAnsi="Times New Roman" w:cs="Times New Roman"/>
          <w:b/>
          <w:bCs/>
          <w:sz w:val="24"/>
          <w:szCs w:val="24"/>
        </w:rPr>
        <w:t>Сведения о численности му</w:t>
      </w:r>
      <w:r w:rsidR="00E530A9" w:rsidRPr="004E405B">
        <w:rPr>
          <w:rFonts w:ascii="Times New Roman" w:eastAsia="Calibri" w:hAnsi="Times New Roman" w:cs="Times New Roman"/>
          <w:b/>
          <w:bCs/>
          <w:sz w:val="24"/>
          <w:szCs w:val="24"/>
        </w:rPr>
        <w:t>ниципальных служащих и</w:t>
      </w:r>
      <w:r w:rsidRPr="004E40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фактических затрат на их </w:t>
      </w:r>
      <w:r w:rsidR="00E530A9" w:rsidRPr="004E405B">
        <w:rPr>
          <w:rFonts w:ascii="Times New Roman" w:eastAsia="Calibri" w:hAnsi="Times New Roman" w:cs="Times New Roman"/>
          <w:b/>
          <w:bCs/>
          <w:sz w:val="24"/>
          <w:szCs w:val="24"/>
        </w:rPr>
        <w:t>денежное содержание на 01.01.202</w:t>
      </w:r>
      <w:r w:rsidR="00EB6EE0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</w:p>
    <w:p w14:paraId="53F7E593" w14:textId="05498E0F" w:rsidR="00467C1D" w:rsidRDefault="00467C1D" w:rsidP="001246E5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1716"/>
        <w:gridCol w:w="1680"/>
        <w:gridCol w:w="1559"/>
      </w:tblGrid>
      <w:tr w:rsidR="00266505" w:rsidRPr="001246E5" w14:paraId="4EDC1041" w14:textId="77777777" w:rsidTr="00266505">
        <w:tc>
          <w:tcPr>
            <w:tcW w:w="2689" w:type="dxa"/>
          </w:tcPr>
          <w:p w14:paraId="3F42524B" w14:textId="0A67ECC1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14:paraId="4A6DF39B" w14:textId="77777777" w:rsidR="0026650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Утверждено по штатному расписанию</w:t>
            </w:r>
          </w:p>
          <w:p w14:paraId="6E5BEC9F" w14:textId="07A464A4" w:rsidR="00266505" w:rsidRPr="001246E5" w:rsidRDefault="00687687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 01.01.202</w:t>
            </w:r>
            <w:r w:rsidR="00EB6E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16" w:type="dxa"/>
          </w:tcPr>
          <w:p w14:paraId="0ED63AC9" w14:textId="77777777" w:rsidR="00266505" w:rsidRPr="00266505" w:rsidRDefault="00266505" w:rsidP="0026650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65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Утверждено по штатному расписанию</w:t>
            </w:r>
          </w:p>
          <w:p w14:paraId="27C6724F" w14:textId="793B4311" w:rsidR="00266505" w:rsidRPr="001246E5" w:rsidRDefault="00687687" w:rsidP="0026650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 01.01.202</w:t>
            </w:r>
            <w:r w:rsidR="00EB6E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80" w:type="dxa"/>
          </w:tcPr>
          <w:p w14:paraId="579186BF" w14:textId="29EFA45A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Фактически замещено по состоянию на 01.01.202</w:t>
            </w:r>
            <w:r w:rsidR="00EB6E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04EB3850" w14:textId="447CFFA3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Денежное содержание (тыс. руб.)</w:t>
            </w:r>
          </w:p>
        </w:tc>
      </w:tr>
      <w:tr w:rsidR="00266505" w:rsidRPr="001246E5" w14:paraId="6E462020" w14:textId="77777777" w:rsidTr="00266505">
        <w:tc>
          <w:tcPr>
            <w:tcW w:w="2689" w:type="dxa"/>
          </w:tcPr>
          <w:p w14:paraId="7D30CA27" w14:textId="77777777" w:rsidR="00266505" w:rsidRPr="001246E5" w:rsidRDefault="00266505" w:rsidP="001246E5">
            <w:pPr>
              <w:ind w:right="-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Муниципальные должности</w:t>
            </w:r>
          </w:p>
          <w:p w14:paraId="6B687A7B" w14:textId="53C83D5E" w:rsidR="00266505" w:rsidRPr="001246E5" w:rsidRDefault="00266505" w:rsidP="001246E5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 w:rsidRPr="001246E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глава муниципального округа)</w:t>
            </w:r>
          </w:p>
        </w:tc>
        <w:tc>
          <w:tcPr>
            <w:tcW w:w="1701" w:type="dxa"/>
          </w:tcPr>
          <w:p w14:paraId="222FBDF7" w14:textId="43E71B16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14:paraId="67FF3421" w14:textId="1897BF04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80" w:type="dxa"/>
          </w:tcPr>
          <w:p w14:paraId="1C977B2F" w14:textId="031C1932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A5D745D" w14:textId="4C863587" w:rsidR="00266505" w:rsidRPr="00AC700F" w:rsidRDefault="00134FC8" w:rsidP="001246E5">
            <w:pPr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4634,8</w:t>
            </w:r>
          </w:p>
        </w:tc>
      </w:tr>
      <w:tr w:rsidR="00266505" w:rsidRPr="001246E5" w14:paraId="1883C0A5" w14:textId="77777777" w:rsidTr="00266505">
        <w:tc>
          <w:tcPr>
            <w:tcW w:w="2689" w:type="dxa"/>
          </w:tcPr>
          <w:p w14:paraId="134B4DB6" w14:textId="06162639" w:rsidR="00266505" w:rsidRPr="001246E5" w:rsidRDefault="00266505" w:rsidP="001246E5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Должности муниципальной службы (</w:t>
            </w:r>
            <w:r w:rsidRPr="001246E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глава администрации)</w:t>
            </w:r>
          </w:p>
        </w:tc>
        <w:tc>
          <w:tcPr>
            <w:tcW w:w="1701" w:type="dxa"/>
          </w:tcPr>
          <w:p w14:paraId="4AF0E9C0" w14:textId="1AC50E95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14:paraId="76D603A5" w14:textId="1087ADAF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80" w:type="dxa"/>
          </w:tcPr>
          <w:p w14:paraId="17445227" w14:textId="447FD332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3106F1F" w14:textId="3AE3ABFE" w:rsidR="00266505" w:rsidRPr="00AC700F" w:rsidRDefault="00134FC8" w:rsidP="001246E5">
            <w:pPr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4979,1</w:t>
            </w:r>
          </w:p>
        </w:tc>
      </w:tr>
      <w:tr w:rsidR="00266505" w:rsidRPr="001246E5" w14:paraId="6049A9DF" w14:textId="77777777" w:rsidTr="00266505">
        <w:tc>
          <w:tcPr>
            <w:tcW w:w="2689" w:type="dxa"/>
          </w:tcPr>
          <w:p w14:paraId="11823F41" w14:textId="75D23701" w:rsidR="00266505" w:rsidRPr="001246E5" w:rsidRDefault="00266505" w:rsidP="001246E5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Должности муниципальной службы (</w:t>
            </w:r>
            <w:r w:rsidRPr="001246E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заместитель главы администрации, начальники отделов, заведующий сектором, советники, консультанты, главные специалисты, ведущие специалисты, специалисты 1-ой категории</w:t>
            </w: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4CC154C3" w14:textId="5A982AB2" w:rsidR="00266505" w:rsidRPr="001246E5" w:rsidRDefault="00D34E8F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6" w:type="dxa"/>
          </w:tcPr>
          <w:p w14:paraId="1CEA26E2" w14:textId="401ED303" w:rsidR="0026650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80" w:type="dxa"/>
          </w:tcPr>
          <w:p w14:paraId="2FDDA6DD" w14:textId="5DF202ED" w:rsidR="00266505" w:rsidRPr="001246E5" w:rsidRDefault="008807A8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655746F2" w14:textId="67114548" w:rsidR="00266505" w:rsidRPr="00AC700F" w:rsidRDefault="00134FC8" w:rsidP="001246E5">
            <w:pPr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23158,9</w:t>
            </w:r>
          </w:p>
        </w:tc>
      </w:tr>
      <w:tr w:rsidR="00266505" w:rsidRPr="001246E5" w14:paraId="6E99BBDC" w14:textId="77777777" w:rsidTr="00266505">
        <w:tc>
          <w:tcPr>
            <w:tcW w:w="2689" w:type="dxa"/>
          </w:tcPr>
          <w:p w14:paraId="768F2473" w14:textId="3C6410E7" w:rsidR="00266505" w:rsidRPr="001246E5" w:rsidRDefault="00266505" w:rsidP="001246E5">
            <w:pPr>
              <w:ind w:right="-1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того</w:t>
            </w: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6C76555F" w14:textId="2661BCF3" w:rsidR="00266505" w:rsidRPr="001246E5" w:rsidRDefault="00D34E8F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16" w:type="dxa"/>
          </w:tcPr>
          <w:p w14:paraId="52370E64" w14:textId="7991FC05" w:rsidR="0026650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14:paraId="12B6189F" w14:textId="79A22FC3" w:rsidR="00266505" w:rsidRPr="001246E5" w:rsidRDefault="008807A8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6EDB5005" w14:textId="21074861" w:rsidR="00266505" w:rsidRPr="00AC700F" w:rsidRDefault="00134FC8" w:rsidP="001246E5">
            <w:pPr>
              <w:ind w:right="-1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32772,8</w:t>
            </w:r>
          </w:p>
        </w:tc>
      </w:tr>
    </w:tbl>
    <w:p w14:paraId="42F3DDD2" w14:textId="77777777" w:rsidR="001246E5" w:rsidRDefault="001246E5" w:rsidP="001246E5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  <w:sectPr w:rsidR="001246E5" w:rsidSect="00E52BBA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1"/>
      </w:tblGrid>
      <w:tr w:rsidR="001246E5" w:rsidRPr="00514E77" w14:paraId="58151031" w14:textId="77777777" w:rsidTr="005041FC">
        <w:tc>
          <w:tcPr>
            <w:tcW w:w="4395" w:type="dxa"/>
          </w:tcPr>
          <w:p w14:paraId="0B61BE4A" w14:textId="77777777" w:rsidR="001246E5" w:rsidRPr="00514E77" w:rsidRDefault="001246E5" w:rsidP="002F3C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5F9A524E" w14:textId="6980D481" w:rsidR="00AF6C45" w:rsidRDefault="001246E5" w:rsidP="002F3C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E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C7943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 р</w:t>
            </w:r>
            <w:r w:rsidRPr="00514E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ешению Совета депутатов муниципального округа Пресненский </w:t>
            </w:r>
          </w:p>
          <w:p w14:paraId="0E654177" w14:textId="54677CA5" w:rsidR="00EB6EE0" w:rsidRDefault="00EB6EE0" w:rsidP="002F3C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городе Москве</w:t>
            </w:r>
          </w:p>
          <w:p w14:paraId="3FCDDFF2" w14:textId="614E9E6E" w:rsidR="001246E5" w:rsidRPr="00514E77" w:rsidRDefault="001246E5" w:rsidP="002F3C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E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746C7B" w:rsidRPr="00746C7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EB6EE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 мая </w:t>
            </w:r>
            <w:r w:rsidR="00746C7B" w:rsidRPr="00746C7B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EB6EE0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746C7B" w:rsidRPr="00746C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</w:t>
            </w:r>
            <w:r w:rsidR="00D920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9208B" w:rsidRPr="00BF4E2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D9208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9208B" w:rsidRPr="00BF4E2A">
              <w:rPr>
                <w:rFonts w:ascii="Times New Roman" w:eastAsia="Calibri" w:hAnsi="Times New Roman" w:cs="Times New Roman"/>
                <w:sz w:val="28"/>
                <w:szCs w:val="28"/>
              </w:rPr>
              <w:t>.01.4</w:t>
            </w:r>
            <w:r w:rsidR="00D9208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D9208B" w:rsidRPr="00BF4E2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</w:tbl>
    <w:p w14:paraId="71DB785D" w14:textId="51547730" w:rsidR="001246E5" w:rsidRDefault="001246E5" w:rsidP="001246E5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14:paraId="306D43F4" w14:textId="77777777" w:rsidR="00A5225F" w:rsidRPr="001246E5" w:rsidRDefault="00A5225F" w:rsidP="001246E5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14:paraId="7EBFE777" w14:textId="03B248DE" w:rsidR="00243EB6" w:rsidRPr="00F340AC" w:rsidRDefault="00243EB6" w:rsidP="00E919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40AC">
        <w:rPr>
          <w:rFonts w:ascii="Times New Roman" w:hAnsi="Times New Roman" w:cs="Times New Roman"/>
          <w:b/>
          <w:bCs/>
          <w:sz w:val="28"/>
          <w:szCs w:val="28"/>
        </w:rPr>
        <w:t>Состав</w:t>
      </w:r>
      <w:r w:rsidR="00192197" w:rsidRPr="00F340AC">
        <w:rPr>
          <w:rFonts w:ascii="Times New Roman" w:hAnsi="Times New Roman" w:cs="Times New Roman"/>
          <w:b/>
          <w:bCs/>
          <w:sz w:val="28"/>
          <w:szCs w:val="28"/>
        </w:rPr>
        <w:t xml:space="preserve"> рабочей группы</w:t>
      </w:r>
    </w:p>
    <w:p w14:paraId="0A2E0AE0" w14:textId="3F3643FB" w:rsidR="008A3AF8" w:rsidRDefault="00243EB6" w:rsidP="00E9195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340AC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E91959">
        <w:rPr>
          <w:rFonts w:ascii="Times New Roman" w:hAnsi="Times New Roman" w:cs="Times New Roman"/>
          <w:bCs/>
          <w:sz w:val="28"/>
          <w:szCs w:val="28"/>
        </w:rPr>
        <w:t xml:space="preserve">учету предложений граждан, </w:t>
      </w:r>
      <w:r w:rsidRPr="00F340AC">
        <w:rPr>
          <w:rFonts w:ascii="Times New Roman" w:hAnsi="Times New Roman" w:cs="Times New Roman"/>
          <w:bCs/>
          <w:sz w:val="28"/>
          <w:szCs w:val="28"/>
        </w:rPr>
        <w:t>организации и проведению</w:t>
      </w:r>
      <w:r w:rsidR="00192197" w:rsidRPr="00F340AC">
        <w:rPr>
          <w:rFonts w:ascii="Times New Roman" w:hAnsi="Times New Roman" w:cs="Times New Roman"/>
          <w:bCs/>
          <w:sz w:val="28"/>
          <w:szCs w:val="28"/>
        </w:rPr>
        <w:t xml:space="preserve"> публичных слушаний</w:t>
      </w:r>
      <w:r w:rsidR="00E919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F43A5">
        <w:rPr>
          <w:rFonts w:ascii="Times New Roman" w:hAnsi="Times New Roman" w:cs="Times New Roman"/>
          <w:bCs/>
          <w:sz w:val="28"/>
          <w:szCs w:val="28"/>
        </w:rPr>
        <w:t>по проекту р</w:t>
      </w:r>
      <w:r w:rsidRPr="00F340AC">
        <w:rPr>
          <w:rFonts w:ascii="Times New Roman" w:hAnsi="Times New Roman" w:cs="Times New Roman"/>
          <w:bCs/>
          <w:sz w:val="28"/>
          <w:szCs w:val="28"/>
        </w:rPr>
        <w:t xml:space="preserve">ешения Совета депутатов муниципального округа Пресненский </w:t>
      </w:r>
      <w:r w:rsidR="0098344C">
        <w:rPr>
          <w:rFonts w:ascii="Times New Roman" w:hAnsi="Times New Roman" w:cs="Times New Roman"/>
          <w:bCs/>
          <w:sz w:val="28"/>
          <w:szCs w:val="28"/>
        </w:rPr>
        <w:t xml:space="preserve">в городе Москве </w:t>
      </w:r>
      <w:r w:rsidRPr="00F340AC">
        <w:rPr>
          <w:rFonts w:ascii="Times New Roman" w:hAnsi="Times New Roman" w:cs="Times New Roman"/>
          <w:bCs/>
          <w:sz w:val="28"/>
          <w:szCs w:val="28"/>
        </w:rPr>
        <w:t xml:space="preserve">«Об исполнении бюджета муниципального </w:t>
      </w:r>
      <w:r w:rsidR="00192197" w:rsidRPr="00F340AC">
        <w:rPr>
          <w:rFonts w:ascii="Times New Roman" w:hAnsi="Times New Roman" w:cs="Times New Roman"/>
          <w:bCs/>
          <w:sz w:val="28"/>
          <w:szCs w:val="28"/>
        </w:rPr>
        <w:t xml:space="preserve">округа Пресненский </w:t>
      </w:r>
      <w:r w:rsidR="00192197" w:rsidRPr="007817FB">
        <w:rPr>
          <w:rFonts w:ascii="Times New Roman" w:hAnsi="Times New Roman" w:cs="Times New Roman"/>
          <w:bCs/>
          <w:sz w:val="28"/>
          <w:szCs w:val="28"/>
        </w:rPr>
        <w:t>за 20</w:t>
      </w:r>
      <w:r w:rsidR="00687687">
        <w:rPr>
          <w:rFonts w:ascii="Times New Roman" w:hAnsi="Times New Roman" w:cs="Times New Roman"/>
          <w:bCs/>
          <w:sz w:val="28"/>
          <w:szCs w:val="28"/>
        </w:rPr>
        <w:t>2</w:t>
      </w:r>
      <w:r w:rsidR="00EB6EE0">
        <w:rPr>
          <w:rFonts w:ascii="Times New Roman" w:hAnsi="Times New Roman" w:cs="Times New Roman"/>
          <w:bCs/>
          <w:sz w:val="28"/>
          <w:szCs w:val="28"/>
        </w:rPr>
        <w:t>4</w:t>
      </w:r>
      <w:r w:rsidR="002B5A8C" w:rsidRPr="007817FB">
        <w:rPr>
          <w:rFonts w:ascii="Times New Roman" w:hAnsi="Times New Roman" w:cs="Times New Roman"/>
          <w:bCs/>
          <w:sz w:val="28"/>
          <w:szCs w:val="28"/>
        </w:rPr>
        <w:t xml:space="preserve"> год»</w:t>
      </w:r>
    </w:p>
    <w:p w14:paraId="5591C24A" w14:textId="0A0C1ADE" w:rsidR="00A5225F" w:rsidRDefault="00A5225F" w:rsidP="00433485">
      <w:pPr>
        <w:snapToGrid w:val="0"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6"/>
        <w:gridCol w:w="7149"/>
      </w:tblGrid>
      <w:tr w:rsidR="008A3AF8" w:rsidRPr="00B4316D" w14:paraId="0B678116" w14:textId="77777777" w:rsidTr="00433485">
        <w:tc>
          <w:tcPr>
            <w:tcW w:w="0" w:type="auto"/>
            <w:gridSpan w:val="2"/>
          </w:tcPr>
          <w:p w14:paraId="784F0B0A" w14:textId="02536DA7" w:rsidR="008A3AF8" w:rsidRPr="00B4316D" w:rsidRDefault="008A3AF8" w:rsidP="00433485">
            <w:pPr>
              <w:tabs>
                <w:tab w:val="left" w:pos="4678"/>
              </w:tabs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Руководитель рабочей группы:</w:t>
            </w:r>
          </w:p>
        </w:tc>
      </w:tr>
      <w:tr w:rsidR="008A3AF8" w:rsidRPr="00B4316D" w14:paraId="30CB1CA8" w14:textId="77777777" w:rsidTr="00004407">
        <w:tc>
          <w:tcPr>
            <w:tcW w:w="2206" w:type="dxa"/>
          </w:tcPr>
          <w:p w14:paraId="4CE5AA73" w14:textId="06987CD5" w:rsidR="008A3AF8" w:rsidRPr="00B4316D" w:rsidRDefault="008A3AF8" w:rsidP="00433485">
            <w:pPr>
              <w:snapToGrid w:val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Юмалин Д.П.</w:t>
            </w:r>
          </w:p>
        </w:tc>
        <w:tc>
          <w:tcPr>
            <w:tcW w:w="7149" w:type="dxa"/>
          </w:tcPr>
          <w:p w14:paraId="21C8D61F" w14:textId="10A0FE8A" w:rsidR="008A3AF8" w:rsidRPr="00B4316D" w:rsidRDefault="008A3AF8" w:rsidP="00433485">
            <w:pPr>
              <w:tabs>
                <w:tab w:val="left" w:pos="4678"/>
              </w:tabs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sz w:val="27"/>
                <w:szCs w:val="27"/>
              </w:rPr>
              <w:t>– глава муниципального округа</w:t>
            </w:r>
            <w:r w:rsidRPr="008A3AF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, Председатель Совета депутатов муниципального округа</w:t>
            </w:r>
            <w:r w:rsidRPr="008A3AF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B4316D" w:rsidRPr="00B4316D" w14:paraId="4F282731" w14:textId="77777777" w:rsidTr="00433485">
        <w:tc>
          <w:tcPr>
            <w:tcW w:w="0" w:type="auto"/>
            <w:gridSpan w:val="2"/>
          </w:tcPr>
          <w:p w14:paraId="5D2AD487" w14:textId="3BED4B4B" w:rsidR="00B4316D" w:rsidRPr="00B4316D" w:rsidRDefault="00B4316D" w:rsidP="00433485">
            <w:pPr>
              <w:snapToGrid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/>
                <w:sz w:val="27"/>
                <w:szCs w:val="27"/>
              </w:rPr>
              <w:t>Заместитель руководителя рабочей группы:</w:t>
            </w:r>
          </w:p>
        </w:tc>
      </w:tr>
      <w:tr w:rsidR="00BD6B66" w:rsidRPr="00B4316D" w14:paraId="4DE3B5C1" w14:textId="77777777" w:rsidTr="00004407">
        <w:tc>
          <w:tcPr>
            <w:tcW w:w="2206" w:type="dxa"/>
          </w:tcPr>
          <w:p w14:paraId="1CCFE59D" w14:textId="10891BB7" w:rsidR="00BD6B66" w:rsidRPr="00B4316D" w:rsidRDefault="0056704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Черных</w:t>
            </w:r>
            <w:r w:rsidR="00227B4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А.В</w:t>
            </w:r>
            <w:r w:rsidR="00BD6B66"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</w:tc>
        <w:tc>
          <w:tcPr>
            <w:tcW w:w="7149" w:type="dxa"/>
          </w:tcPr>
          <w:p w14:paraId="6EA8697C" w14:textId="391F659C" w:rsidR="00BD6B66" w:rsidRPr="00B4316D" w:rsidRDefault="00BD6B66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– депутат Совета депутатов</w:t>
            </w:r>
            <w:r w:rsidR="008A3AF8" w:rsidRPr="008A3AF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муниципального округа 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8A3AF8" w:rsidRPr="00B4316D" w14:paraId="64E9A74F" w14:textId="77777777" w:rsidTr="00433485">
        <w:tc>
          <w:tcPr>
            <w:tcW w:w="0" w:type="auto"/>
            <w:gridSpan w:val="2"/>
          </w:tcPr>
          <w:p w14:paraId="39B80D79" w14:textId="1D1E6FD2" w:rsidR="008A3AF8" w:rsidRPr="00B4316D" w:rsidRDefault="008A3AF8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Члены рабочей группы:</w:t>
            </w:r>
          </w:p>
        </w:tc>
      </w:tr>
      <w:tr w:rsidR="00BD6B66" w:rsidRPr="00B4316D" w14:paraId="70457C92" w14:textId="77777777" w:rsidTr="00004407">
        <w:tc>
          <w:tcPr>
            <w:tcW w:w="2206" w:type="dxa"/>
          </w:tcPr>
          <w:p w14:paraId="33C082C2" w14:textId="7B27F01E" w:rsidR="00BD6B66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Склярова Н.П.</w:t>
            </w:r>
          </w:p>
        </w:tc>
        <w:tc>
          <w:tcPr>
            <w:tcW w:w="7149" w:type="dxa"/>
          </w:tcPr>
          <w:p w14:paraId="7B65178D" w14:textId="069E7581" w:rsidR="00BD6B66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– депутат Совета депутатов</w:t>
            </w:r>
            <w:r w:rsidRPr="008A3AF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муниципального округа 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433485" w:rsidRPr="00B4316D" w14:paraId="18D1711D" w14:textId="77777777" w:rsidTr="00004407">
        <w:tc>
          <w:tcPr>
            <w:tcW w:w="2206" w:type="dxa"/>
          </w:tcPr>
          <w:p w14:paraId="0F85C5AB" w14:textId="35733C39" w:rsidR="00433485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Корхова В.В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</w:tc>
        <w:tc>
          <w:tcPr>
            <w:tcW w:w="7149" w:type="dxa"/>
          </w:tcPr>
          <w:p w14:paraId="19FCF861" w14:textId="45F034E1" w:rsidR="00433485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– глава администрации муниципального округа 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433485" w:rsidRPr="00B4316D" w14:paraId="6F76BBE5" w14:textId="77777777" w:rsidTr="00004407">
        <w:tc>
          <w:tcPr>
            <w:tcW w:w="2206" w:type="dxa"/>
          </w:tcPr>
          <w:p w14:paraId="34C8F316" w14:textId="42F28ED4" w:rsidR="00433485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Корыгина О.А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</w:tc>
        <w:tc>
          <w:tcPr>
            <w:tcW w:w="7149" w:type="dxa"/>
          </w:tcPr>
          <w:p w14:paraId="1C226B2F" w14:textId="5D274B04" w:rsidR="00433485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687687">
              <w:rPr>
                <w:rFonts w:ascii="Times New Roman" w:hAnsi="Times New Roman" w:cs="Times New Roman"/>
                <w:bCs/>
                <w:sz w:val="27"/>
                <w:szCs w:val="27"/>
              </w:rPr>
              <w:t>– главный бухгалтер – заведующий финансово-экономическим сектором администрации муниципального округа 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433485" w:rsidRPr="00B4316D" w14:paraId="27425F2C" w14:textId="77777777" w:rsidTr="00004407">
        <w:tc>
          <w:tcPr>
            <w:tcW w:w="2206" w:type="dxa"/>
          </w:tcPr>
          <w:p w14:paraId="4FFE1CF5" w14:textId="5ABAB4A3" w:rsidR="00433485" w:rsidRPr="00227B4C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Кожин Д.Г.</w:t>
            </w:r>
          </w:p>
        </w:tc>
        <w:tc>
          <w:tcPr>
            <w:tcW w:w="7149" w:type="dxa"/>
          </w:tcPr>
          <w:p w14:paraId="62A9CDA0" w14:textId="219B50D2" w:rsidR="00433485" w:rsidRPr="00687687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227B4C">
              <w:rPr>
                <w:rFonts w:ascii="Times New Roman" w:hAnsi="Times New Roman" w:cs="Times New Roman"/>
                <w:bCs/>
                <w:sz w:val="27"/>
                <w:szCs w:val="27"/>
              </w:rPr>
              <w:t>– советн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ик по юридическим вопросам юридической службы</w:t>
            </w:r>
            <w:r w:rsidRPr="00227B4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администрации муниципального округа 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433485" w:rsidRPr="00B4316D" w14:paraId="6320D0F0" w14:textId="77777777" w:rsidTr="00004407">
        <w:tc>
          <w:tcPr>
            <w:tcW w:w="2206" w:type="dxa"/>
          </w:tcPr>
          <w:p w14:paraId="7469CC24" w14:textId="5922ED05" w:rsidR="00433485" w:rsidRPr="00B4316D" w:rsidRDefault="00004407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Кедеева</w:t>
            </w:r>
            <w:r w:rsidR="00433485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И</w:t>
            </w:r>
            <w:r w:rsidR="00433485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А</w:t>
            </w:r>
            <w:r w:rsidR="00433485"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</w:tc>
        <w:tc>
          <w:tcPr>
            <w:tcW w:w="7149" w:type="dxa"/>
          </w:tcPr>
          <w:p w14:paraId="19C985DB" w14:textId="40AE0FD6" w:rsidR="00433485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– </w:t>
            </w:r>
            <w:r w:rsidR="0098344C">
              <w:rPr>
                <w:rFonts w:ascii="Times New Roman" w:hAnsi="Times New Roman" w:cs="Times New Roman"/>
                <w:bCs/>
                <w:sz w:val="27"/>
                <w:szCs w:val="27"/>
              </w:rPr>
              <w:t>советник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организационного отдела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администрации муниципального округа 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433485" w:rsidRPr="00B4316D" w14:paraId="58948CE6" w14:textId="77777777" w:rsidTr="00433485">
        <w:tc>
          <w:tcPr>
            <w:tcW w:w="0" w:type="auto"/>
            <w:gridSpan w:val="2"/>
          </w:tcPr>
          <w:p w14:paraId="00EE7F41" w14:textId="28A40234" w:rsidR="00433485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Секретарь рабочей группы:</w:t>
            </w:r>
          </w:p>
        </w:tc>
      </w:tr>
      <w:tr w:rsidR="00004407" w:rsidRPr="00B4316D" w14:paraId="622E2410" w14:textId="77777777" w:rsidTr="00004407">
        <w:tc>
          <w:tcPr>
            <w:tcW w:w="2206" w:type="dxa"/>
          </w:tcPr>
          <w:p w14:paraId="7CFC71BB" w14:textId="7964DD96" w:rsidR="00004407" w:rsidRPr="00004407" w:rsidRDefault="00004407" w:rsidP="00004407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4407">
              <w:rPr>
                <w:rFonts w:ascii="Times New Roman" w:hAnsi="Times New Roman" w:cs="Times New Roman"/>
                <w:sz w:val="28"/>
                <w:szCs w:val="28"/>
              </w:rPr>
              <w:t>Романенко Д.С.</w:t>
            </w:r>
          </w:p>
        </w:tc>
        <w:tc>
          <w:tcPr>
            <w:tcW w:w="7149" w:type="dxa"/>
          </w:tcPr>
          <w:p w14:paraId="7BA41E5F" w14:textId="62C1152B" w:rsidR="00004407" w:rsidRPr="00004407" w:rsidRDefault="00004407" w:rsidP="00004407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4407">
              <w:rPr>
                <w:rFonts w:ascii="Times New Roman" w:hAnsi="Times New Roman" w:cs="Times New Roman"/>
                <w:sz w:val="28"/>
                <w:szCs w:val="28"/>
              </w:rPr>
              <w:t>– консультант организационного отдела администрации муниципального округа Пресненский в городе Москве</w:t>
            </w:r>
          </w:p>
        </w:tc>
      </w:tr>
    </w:tbl>
    <w:p w14:paraId="4AE7BBA9" w14:textId="77777777" w:rsidR="00BD6B66" w:rsidRPr="00F340AC" w:rsidRDefault="00BD6B66" w:rsidP="00433485">
      <w:pPr>
        <w:snapToGri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BD6B66" w:rsidRPr="00F340AC" w:rsidSect="00E52BB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9AAF1" w14:textId="77777777" w:rsidR="003A24F6" w:rsidRDefault="003A24F6" w:rsidP="00D112F2">
      <w:pPr>
        <w:spacing w:after="0" w:line="240" w:lineRule="auto"/>
      </w:pPr>
      <w:r>
        <w:separator/>
      </w:r>
    </w:p>
  </w:endnote>
  <w:endnote w:type="continuationSeparator" w:id="0">
    <w:p w14:paraId="586E34B7" w14:textId="77777777" w:rsidR="003A24F6" w:rsidRDefault="003A24F6" w:rsidP="00D11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</w:rPr>
      <w:id w:val="799737311"/>
      <w:docPartObj>
        <w:docPartGallery w:val="Page Numbers (Bottom of Page)"/>
        <w:docPartUnique/>
      </w:docPartObj>
    </w:sdtPr>
    <w:sdtContent>
      <w:p w14:paraId="4D5D71E9" w14:textId="1B879D4B" w:rsidR="00D1233B" w:rsidRDefault="00D1233B" w:rsidP="007F5BA4">
        <w:pPr>
          <w:pStyle w:val="a8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78154092" w14:textId="77777777" w:rsidR="00D1233B" w:rsidRDefault="00D1233B" w:rsidP="00D112F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05037" w14:textId="77777777" w:rsidR="00D1233B" w:rsidRPr="00D112F2" w:rsidRDefault="00D1233B" w:rsidP="00FE135D">
    <w:pPr>
      <w:pStyle w:val="a8"/>
      <w:ind w:right="360" w:firstLine="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A7498" w14:textId="77777777" w:rsidR="003A24F6" w:rsidRDefault="003A24F6" w:rsidP="00D112F2">
      <w:pPr>
        <w:spacing w:after="0" w:line="240" w:lineRule="auto"/>
      </w:pPr>
      <w:r>
        <w:separator/>
      </w:r>
    </w:p>
  </w:footnote>
  <w:footnote w:type="continuationSeparator" w:id="0">
    <w:p w14:paraId="6BB2E369" w14:textId="77777777" w:rsidR="003A24F6" w:rsidRDefault="003A24F6" w:rsidP="00D11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2030827"/>
      <w:docPartObj>
        <w:docPartGallery w:val="Page Numbers (Top of Page)"/>
        <w:docPartUnique/>
      </w:docPartObj>
    </w:sdtPr>
    <w:sdtContent>
      <w:p w14:paraId="35E76C39" w14:textId="41194D9A" w:rsidR="00F0206B" w:rsidRDefault="00F0206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2AF42F" w14:textId="77777777" w:rsidR="00D1233B" w:rsidRPr="00FE135D" w:rsidRDefault="00D1233B" w:rsidP="00FE135D">
    <w:pPr>
      <w:pStyle w:val="a6"/>
      <w:ind w:firstLine="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A326C"/>
    <w:multiLevelType w:val="hybridMultilevel"/>
    <w:tmpl w:val="15DC181A"/>
    <w:lvl w:ilvl="0" w:tplc="9A6465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E7F91"/>
    <w:multiLevelType w:val="hybridMultilevel"/>
    <w:tmpl w:val="843C783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5E13A9"/>
    <w:multiLevelType w:val="hybridMultilevel"/>
    <w:tmpl w:val="E188D8D6"/>
    <w:lvl w:ilvl="0" w:tplc="FCC8456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D4D8F"/>
    <w:multiLevelType w:val="hybridMultilevel"/>
    <w:tmpl w:val="6AAE01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62B51348"/>
    <w:multiLevelType w:val="hybridMultilevel"/>
    <w:tmpl w:val="DA7C8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51F71"/>
    <w:multiLevelType w:val="hybridMultilevel"/>
    <w:tmpl w:val="13003634"/>
    <w:lvl w:ilvl="0" w:tplc="FE48B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C165378"/>
    <w:multiLevelType w:val="hybridMultilevel"/>
    <w:tmpl w:val="F87400A8"/>
    <w:lvl w:ilvl="0" w:tplc="C3EA6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D44A78"/>
    <w:multiLevelType w:val="hybridMultilevel"/>
    <w:tmpl w:val="BAC6ACFA"/>
    <w:lvl w:ilvl="0" w:tplc="97DC5DE6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D7B2EBB"/>
    <w:multiLevelType w:val="hybridMultilevel"/>
    <w:tmpl w:val="7084EBAA"/>
    <w:lvl w:ilvl="0" w:tplc="FCC845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48316618">
    <w:abstractNumId w:val="6"/>
  </w:num>
  <w:num w:numId="2" w16cid:durableId="170610618">
    <w:abstractNumId w:val="4"/>
  </w:num>
  <w:num w:numId="3" w16cid:durableId="1322587611">
    <w:abstractNumId w:val="3"/>
  </w:num>
  <w:num w:numId="4" w16cid:durableId="1540816908">
    <w:abstractNumId w:val="1"/>
  </w:num>
  <w:num w:numId="5" w16cid:durableId="1634409487">
    <w:abstractNumId w:val="10"/>
  </w:num>
  <w:num w:numId="6" w16cid:durableId="525754829">
    <w:abstractNumId w:val="7"/>
  </w:num>
  <w:num w:numId="7" w16cid:durableId="18553226">
    <w:abstractNumId w:val="9"/>
  </w:num>
  <w:num w:numId="8" w16cid:durableId="1707440722">
    <w:abstractNumId w:val="5"/>
  </w:num>
  <w:num w:numId="9" w16cid:durableId="1789347638">
    <w:abstractNumId w:val="11"/>
  </w:num>
  <w:num w:numId="10" w16cid:durableId="833107762">
    <w:abstractNumId w:val="0"/>
  </w:num>
  <w:num w:numId="11" w16cid:durableId="1115639209">
    <w:abstractNumId w:val="2"/>
  </w:num>
  <w:num w:numId="12" w16cid:durableId="8928137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F86"/>
    <w:rsid w:val="0000039B"/>
    <w:rsid w:val="0000152B"/>
    <w:rsid w:val="000019BD"/>
    <w:rsid w:val="00004407"/>
    <w:rsid w:val="00005749"/>
    <w:rsid w:val="000059EA"/>
    <w:rsid w:val="00007D96"/>
    <w:rsid w:val="00013B7D"/>
    <w:rsid w:val="00013CCD"/>
    <w:rsid w:val="00013E9D"/>
    <w:rsid w:val="00014396"/>
    <w:rsid w:val="000147D8"/>
    <w:rsid w:val="000224E7"/>
    <w:rsid w:val="00024AE3"/>
    <w:rsid w:val="000354AA"/>
    <w:rsid w:val="00040E44"/>
    <w:rsid w:val="00043034"/>
    <w:rsid w:val="00044424"/>
    <w:rsid w:val="000578B8"/>
    <w:rsid w:val="00057F08"/>
    <w:rsid w:val="0006021E"/>
    <w:rsid w:val="00060B99"/>
    <w:rsid w:val="000649A9"/>
    <w:rsid w:val="00065E49"/>
    <w:rsid w:val="00070849"/>
    <w:rsid w:val="00072700"/>
    <w:rsid w:val="00073DB6"/>
    <w:rsid w:val="00077EB5"/>
    <w:rsid w:val="00081571"/>
    <w:rsid w:val="000833AC"/>
    <w:rsid w:val="000857EA"/>
    <w:rsid w:val="000861FC"/>
    <w:rsid w:val="00090591"/>
    <w:rsid w:val="00091133"/>
    <w:rsid w:val="00091456"/>
    <w:rsid w:val="0009446B"/>
    <w:rsid w:val="00096CEF"/>
    <w:rsid w:val="000A00E7"/>
    <w:rsid w:val="000A21BE"/>
    <w:rsid w:val="000A2F98"/>
    <w:rsid w:val="000A7C1E"/>
    <w:rsid w:val="000B5740"/>
    <w:rsid w:val="000B5A6D"/>
    <w:rsid w:val="000B6C2A"/>
    <w:rsid w:val="000B7582"/>
    <w:rsid w:val="000C3829"/>
    <w:rsid w:val="000C5AF6"/>
    <w:rsid w:val="000D009F"/>
    <w:rsid w:val="000D0E60"/>
    <w:rsid w:val="000D4C7B"/>
    <w:rsid w:val="000D6A14"/>
    <w:rsid w:val="000E09BE"/>
    <w:rsid w:val="000E3117"/>
    <w:rsid w:val="000E3B6A"/>
    <w:rsid w:val="000E53C3"/>
    <w:rsid w:val="000E7991"/>
    <w:rsid w:val="000F2D25"/>
    <w:rsid w:val="000F7700"/>
    <w:rsid w:val="00105F26"/>
    <w:rsid w:val="00106649"/>
    <w:rsid w:val="00114D9E"/>
    <w:rsid w:val="0012321D"/>
    <w:rsid w:val="001238A8"/>
    <w:rsid w:val="001246E5"/>
    <w:rsid w:val="0012783C"/>
    <w:rsid w:val="00130156"/>
    <w:rsid w:val="00134FC8"/>
    <w:rsid w:val="00135E2C"/>
    <w:rsid w:val="00140FBE"/>
    <w:rsid w:val="00141816"/>
    <w:rsid w:val="0014479F"/>
    <w:rsid w:val="0015550E"/>
    <w:rsid w:val="00156CB7"/>
    <w:rsid w:val="00160632"/>
    <w:rsid w:val="00160A2B"/>
    <w:rsid w:val="001612B8"/>
    <w:rsid w:val="00163B06"/>
    <w:rsid w:val="00167186"/>
    <w:rsid w:val="00170EFC"/>
    <w:rsid w:val="00175FAC"/>
    <w:rsid w:val="00176318"/>
    <w:rsid w:val="00183D35"/>
    <w:rsid w:val="00183DB4"/>
    <w:rsid w:val="00184DD4"/>
    <w:rsid w:val="00185004"/>
    <w:rsid w:val="00185CFB"/>
    <w:rsid w:val="00187714"/>
    <w:rsid w:val="00187C35"/>
    <w:rsid w:val="00192197"/>
    <w:rsid w:val="001946EE"/>
    <w:rsid w:val="00195AAC"/>
    <w:rsid w:val="001960B2"/>
    <w:rsid w:val="00196CC5"/>
    <w:rsid w:val="001A00C7"/>
    <w:rsid w:val="001A6D48"/>
    <w:rsid w:val="001A7004"/>
    <w:rsid w:val="001A756A"/>
    <w:rsid w:val="001C2823"/>
    <w:rsid w:val="001C62B5"/>
    <w:rsid w:val="001D4804"/>
    <w:rsid w:val="001D4D23"/>
    <w:rsid w:val="001D6B91"/>
    <w:rsid w:val="001E0E54"/>
    <w:rsid w:val="001E6545"/>
    <w:rsid w:val="001F3831"/>
    <w:rsid w:val="00202020"/>
    <w:rsid w:val="00202A93"/>
    <w:rsid w:val="0020481D"/>
    <w:rsid w:val="00205441"/>
    <w:rsid w:val="0020732E"/>
    <w:rsid w:val="002105C4"/>
    <w:rsid w:val="002122D1"/>
    <w:rsid w:val="0021393C"/>
    <w:rsid w:val="002139A1"/>
    <w:rsid w:val="00220A40"/>
    <w:rsid w:val="002233E1"/>
    <w:rsid w:val="0022559F"/>
    <w:rsid w:val="00227B4C"/>
    <w:rsid w:val="00232B13"/>
    <w:rsid w:val="0023496D"/>
    <w:rsid w:val="00243EB6"/>
    <w:rsid w:val="002467E3"/>
    <w:rsid w:val="00247643"/>
    <w:rsid w:val="002510A7"/>
    <w:rsid w:val="00254B29"/>
    <w:rsid w:val="00260D08"/>
    <w:rsid w:val="00262051"/>
    <w:rsid w:val="00262DE4"/>
    <w:rsid w:val="00266505"/>
    <w:rsid w:val="00267988"/>
    <w:rsid w:val="00270028"/>
    <w:rsid w:val="002766CB"/>
    <w:rsid w:val="00280FBB"/>
    <w:rsid w:val="00281730"/>
    <w:rsid w:val="00282B93"/>
    <w:rsid w:val="002849D7"/>
    <w:rsid w:val="002A19AA"/>
    <w:rsid w:val="002A1CEF"/>
    <w:rsid w:val="002B2C97"/>
    <w:rsid w:val="002B5A8C"/>
    <w:rsid w:val="002B5BB5"/>
    <w:rsid w:val="002C114D"/>
    <w:rsid w:val="002C11FD"/>
    <w:rsid w:val="002C68FF"/>
    <w:rsid w:val="002C6E9C"/>
    <w:rsid w:val="002D29F4"/>
    <w:rsid w:val="002D5529"/>
    <w:rsid w:val="002E0BA0"/>
    <w:rsid w:val="002E5C3D"/>
    <w:rsid w:val="002F3CDF"/>
    <w:rsid w:val="002F7C07"/>
    <w:rsid w:val="00304EE0"/>
    <w:rsid w:val="00305410"/>
    <w:rsid w:val="0031145D"/>
    <w:rsid w:val="00312598"/>
    <w:rsid w:val="00315C49"/>
    <w:rsid w:val="003169E7"/>
    <w:rsid w:val="0031709F"/>
    <w:rsid w:val="003278BA"/>
    <w:rsid w:val="00330264"/>
    <w:rsid w:val="003341DF"/>
    <w:rsid w:val="003463A5"/>
    <w:rsid w:val="00347DA8"/>
    <w:rsid w:val="00361EC3"/>
    <w:rsid w:val="003634CB"/>
    <w:rsid w:val="003700F7"/>
    <w:rsid w:val="0037064E"/>
    <w:rsid w:val="00370871"/>
    <w:rsid w:val="00370DC7"/>
    <w:rsid w:val="00372799"/>
    <w:rsid w:val="003810B6"/>
    <w:rsid w:val="00382430"/>
    <w:rsid w:val="003830BF"/>
    <w:rsid w:val="00391864"/>
    <w:rsid w:val="00394F82"/>
    <w:rsid w:val="003A24F6"/>
    <w:rsid w:val="003A4766"/>
    <w:rsid w:val="003A5298"/>
    <w:rsid w:val="003B1ED2"/>
    <w:rsid w:val="003C7307"/>
    <w:rsid w:val="003D3FE9"/>
    <w:rsid w:val="003D5E79"/>
    <w:rsid w:val="003D6040"/>
    <w:rsid w:val="003E1148"/>
    <w:rsid w:val="003E433B"/>
    <w:rsid w:val="003E5FEE"/>
    <w:rsid w:val="003F02C0"/>
    <w:rsid w:val="003F1552"/>
    <w:rsid w:val="003F159C"/>
    <w:rsid w:val="003F2403"/>
    <w:rsid w:val="003F388F"/>
    <w:rsid w:val="003F39A6"/>
    <w:rsid w:val="0040099B"/>
    <w:rsid w:val="00401D89"/>
    <w:rsid w:val="00402725"/>
    <w:rsid w:val="004045C3"/>
    <w:rsid w:val="00411965"/>
    <w:rsid w:val="00414EE2"/>
    <w:rsid w:val="00414EEC"/>
    <w:rsid w:val="00415C47"/>
    <w:rsid w:val="0041623B"/>
    <w:rsid w:val="00420EA2"/>
    <w:rsid w:val="004213CF"/>
    <w:rsid w:val="00427F01"/>
    <w:rsid w:val="00433485"/>
    <w:rsid w:val="00436043"/>
    <w:rsid w:val="0044077E"/>
    <w:rsid w:val="00441379"/>
    <w:rsid w:val="004508B7"/>
    <w:rsid w:val="00455AB5"/>
    <w:rsid w:val="00455E93"/>
    <w:rsid w:val="00463BAE"/>
    <w:rsid w:val="0046613E"/>
    <w:rsid w:val="00467C1D"/>
    <w:rsid w:val="004729EB"/>
    <w:rsid w:val="00474480"/>
    <w:rsid w:val="004744A6"/>
    <w:rsid w:val="00474DB8"/>
    <w:rsid w:val="00481754"/>
    <w:rsid w:val="004836B7"/>
    <w:rsid w:val="004849EA"/>
    <w:rsid w:val="00484FF5"/>
    <w:rsid w:val="004875E9"/>
    <w:rsid w:val="00492050"/>
    <w:rsid w:val="00492A85"/>
    <w:rsid w:val="00496932"/>
    <w:rsid w:val="004A1BCB"/>
    <w:rsid w:val="004A7B9A"/>
    <w:rsid w:val="004B46D4"/>
    <w:rsid w:val="004C428F"/>
    <w:rsid w:val="004C5069"/>
    <w:rsid w:val="004C7CBB"/>
    <w:rsid w:val="004D33E3"/>
    <w:rsid w:val="004D4150"/>
    <w:rsid w:val="004D506F"/>
    <w:rsid w:val="004E32F0"/>
    <w:rsid w:val="004E3B29"/>
    <w:rsid w:val="004E405B"/>
    <w:rsid w:val="004E4153"/>
    <w:rsid w:val="004E42A0"/>
    <w:rsid w:val="004F02F9"/>
    <w:rsid w:val="004F051C"/>
    <w:rsid w:val="004F24BB"/>
    <w:rsid w:val="004F3C36"/>
    <w:rsid w:val="004F43A5"/>
    <w:rsid w:val="004F4658"/>
    <w:rsid w:val="004F475E"/>
    <w:rsid w:val="004F7ECD"/>
    <w:rsid w:val="00500644"/>
    <w:rsid w:val="00503A3C"/>
    <w:rsid w:val="005041FC"/>
    <w:rsid w:val="0050602C"/>
    <w:rsid w:val="00510833"/>
    <w:rsid w:val="00514CDB"/>
    <w:rsid w:val="00514E77"/>
    <w:rsid w:val="005165BE"/>
    <w:rsid w:val="005209DA"/>
    <w:rsid w:val="00522A7B"/>
    <w:rsid w:val="00527A0F"/>
    <w:rsid w:val="00533250"/>
    <w:rsid w:val="0054572B"/>
    <w:rsid w:val="00547D30"/>
    <w:rsid w:val="00554525"/>
    <w:rsid w:val="00561538"/>
    <w:rsid w:val="00562182"/>
    <w:rsid w:val="005650A7"/>
    <w:rsid w:val="0056529E"/>
    <w:rsid w:val="0056683C"/>
    <w:rsid w:val="00567045"/>
    <w:rsid w:val="005720D6"/>
    <w:rsid w:val="005727E1"/>
    <w:rsid w:val="00580109"/>
    <w:rsid w:val="005838D7"/>
    <w:rsid w:val="00590D9B"/>
    <w:rsid w:val="00593717"/>
    <w:rsid w:val="00597790"/>
    <w:rsid w:val="005A0AAC"/>
    <w:rsid w:val="005A6C73"/>
    <w:rsid w:val="005B66C6"/>
    <w:rsid w:val="005C128B"/>
    <w:rsid w:val="005D1BF8"/>
    <w:rsid w:val="005D6375"/>
    <w:rsid w:val="005E1985"/>
    <w:rsid w:val="005E51F2"/>
    <w:rsid w:val="005F236A"/>
    <w:rsid w:val="005F373F"/>
    <w:rsid w:val="005F48ED"/>
    <w:rsid w:val="005F4935"/>
    <w:rsid w:val="0060510D"/>
    <w:rsid w:val="00616288"/>
    <w:rsid w:val="006240CD"/>
    <w:rsid w:val="00641A71"/>
    <w:rsid w:val="00642035"/>
    <w:rsid w:val="00646F78"/>
    <w:rsid w:val="00647A8D"/>
    <w:rsid w:val="0065161E"/>
    <w:rsid w:val="00651FFD"/>
    <w:rsid w:val="00661727"/>
    <w:rsid w:val="00665AC5"/>
    <w:rsid w:val="0067418E"/>
    <w:rsid w:val="00674984"/>
    <w:rsid w:val="006755C8"/>
    <w:rsid w:val="00675908"/>
    <w:rsid w:val="006824F3"/>
    <w:rsid w:val="00684C40"/>
    <w:rsid w:val="00687687"/>
    <w:rsid w:val="006937CE"/>
    <w:rsid w:val="0069511E"/>
    <w:rsid w:val="006A0441"/>
    <w:rsid w:val="006A0A8F"/>
    <w:rsid w:val="006C31D1"/>
    <w:rsid w:val="006D178B"/>
    <w:rsid w:val="006D5BA2"/>
    <w:rsid w:val="006D6E51"/>
    <w:rsid w:val="006E0CB2"/>
    <w:rsid w:val="006E14E4"/>
    <w:rsid w:val="006E1582"/>
    <w:rsid w:val="006E51D2"/>
    <w:rsid w:val="006F0221"/>
    <w:rsid w:val="006F0A52"/>
    <w:rsid w:val="006F54A3"/>
    <w:rsid w:val="00702A1C"/>
    <w:rsid w:val="0070418C"/>
    <w:rsid w:val="00711D5C"/>
    <w:rsid w:val="00716E8D"/>
    <w:rsid w:val="007170B1"/>
    <w:rsid w:val="00722301"/>
    <w:rsid w:val="00725DD4"/>
    <w:rsid w:val="007266EF"/>
    <w:rsid w:val="007300B3"/>
    <w:rsid w:val="00731785"/>
    <w:rsid w:val="00732A1A"/>
    <w:rsid w:val="00734067"/>
    <w:rsid w:val="007423F5"/>
    <w:rsid w:val="00746C7B"/>
    <w:rsid w:val="00770B64"/>
    <w:rsid w:val="00775CD0"/>
    <w:rsid w:val="007761FC"/>
    <w:rsid w:val="007817FB"/>
    <w:rsid w:val="00783B8B"/>
    <w:rsid w:val="00785116"/>
    <w:rsid w:val="00787B21"/>
    <w:rsid w:val="00790089"/>
    <w:rsid w:val="00790271"/>
    <w:rsid w:val="007920AD"/>
    <w:rsid w:val="00795EEA"/>
    <w:rsid w:val="0079759F"/>
    <w:rsid w:val="007B2806"/>
    <w:rsid w:val="007B3420"/>
    <w:rsid w:val="007C0656"/>
    <w:rsid w:val="007C33B8"/>
    <w:rsid w:val="007C5F58"/>
    <w:rsid w:val="007D0FAC"/>
    <w:rsid w:val="007D416A"/>
    <w:rsid w:val="007D5D4D"/>
    <w:rsid w:val="007D7286"/>
    <w:rsid w:val="007E0AE7"/>
    <w:rsid w:val="007E10AC"/>
    <w:rsid w:val="007E1900"/>
    <w:rsid w:val="007E4058"/>
    <w:rsid w:val="007E5803"/>
    <w:rsid w:val="007E783F"/>
    <w:rsid w:val="007F21E1"/>
    <w:rsid w:val="007F2528"/>
    <w:rsid w:val="007F5BA4"/>
    <w:rsid w:val="007F613E"/>
    <w:rsid w:val="007F765C"/>
    <w:rsid w:val="007F7999"/>
    <w:rsid w:val="00806E4D"/>
    <w:rsid w:val="008075C7"/>
    <w:rsid w:val="00813014"/>
    <w:rsid w:val="00814A6D"/>
    <w:rsid w:val="00831F31"/>
    <w:rsid w:val="00832B2E"/>
    <w:rsid w:val="008337A5"/>
    <w:rsid w:val="008350CF"/>
    <w:rsid w:val="00835516"/>
    <w:rsid w:val="00837699"/>
    <w:rsid w:val="00841C93"/>
    <w:rsid w:val="00843BE0"/>
    <w:rsid w:val="00852BF2"/>
    <w:rsid w:val="00853756"/>
    <w:rsid w:val="00855726"/>
    <w:rsid w:val="008562A2"/>
    <w:rsid w:val="00864939"/>
    <w:rsid w:val="00864CA8"/>
    <w:rsid w:val="00871283"/>
    <w:rsid w:val="008765D7"/>
    <w:rsid w:val="008807A8"/>
    <w:rsid w:val="008838C8"/>
    <w:rsid w:val="00886CBD"/>
    <w:rsid w:val="00895CF3"/>
    <w:rsid w:val="00896205"/>
    <w:rsid w:val="008A1F98"/>
    <w:rsid w:val="008A37BD"/>
    <w:rsid w:val="008A3AF8"/>
    <w:rsid w:val="008B0439"/>
    <w:rsid w:val="008B2CDF"/>
    <w:rsid w:val="008C267C"/>
    <w:rsid w:val="008C2AD1"/>
    <w:rsid w:val="008C775D"/>
    <w:rsid w:val="008D1C9B"/>
    <w:rsid w:val="008D1F11"/>
    <w:rsid w:val="008D32B0"/>
    <w:rsid w:val="008E101A"/>
    <w:rsid w:val="008E4F2B"/>
    <w:rsid w:val="008F0839"/>
    <w:rsid w:val="008F41C3"/>
    <w:rsid w:val="008F74B3"/>
    <w:rsid w:val="008F7501"/>
    <w:rsid w:val="00900145"/>
    <w:rsid w:val="009064D9"/>
    <w:rsid w:val="00907EB2"/>
    <w:rsid w:val="009121BB"/>
    <w:rsid w:val="00913136"/>
    <w:rsid w:val="009155D6"/>
    <w:rsid w:val="009222D1"/>
    <w:rsid w:val="009303C8"/>
    <w:rsid w:val="00932CBD"/>
    <w:rsid w:val="0093688F"/>
    <w:rsid w:val="009416F4"/>
    <w:rsid w:val="00941DD0"/>
    <w:rsid w:val="00945263"/>
    <w:rsid w:val="00954916"/>
    <w:rsid w:val="00955AD0"/>
    <w:rsid w:val="00955E5C"/>
    <w:rsid w:val="009604B3"/>
    <w:rsid w:val="00972DB4"/>
    <w:rsid w:val="00976776"/>
    <w:rsid w:val="00980119"/>
    <w:rsid w:val="00981425"/>
    <w:rsid w:val="00982BF8"/>
    <w:rsid w:val="0098344C"/>
    <w:rsid w:val="00991C5A"/>
    <w:rsid w:val="009936D2"/>
    <w:rsid w:val="00994007"/>
    <w:rsid w:val="009A05F8"/>
    <w:rsid w:val="009B1A0B"/>
    <w:rsid w:val="009C1A41"/>
    <w:rsid w:val="009C1B43"/>
    <w:rsid w:val="009D37A2"/>
    <w:rsid w:val="009D5376"/>
    <w:rsid w:val="009D65B7"/>
    <w:rsid w:val="009D7CE5"/>
    <w:rsid w:val="009D7DC5"/>
    <w:rsid w:val="009E093D"/>
    <w:rsid w:val="009E5163"/>
    <w:rsid w:val="009F1186"/>
    <w:rsid w:val="009F1F17"/>
    <w:rsid w:val="009F21EA"/>
    <w:rsid w:val="009F610D"/>
    <w:rsid w:val="009F7519"/>
    <w:rsid w:val="00A013D8"/>
    <w:rsid w:val="00A03018"/>
    <w:rsid w:val="00A05246"/>
    <w:rsid w:val="00A32721"/>
    <w:rsid w:val="00A33F61"/>
    <w:rsid w:val="00A37FC7"/>
    <w:rsid w:val="00A407F8"/>
    <w:rsid w:val="00A469DC"/>
    <w:rsid w:val="00A46B46"/>
    <w:rsid w:val="00A4782B"/>
    <w:rsid w:val="00A5224D"/>
    <w:rsid w:val="00A5225F"/>
    <w:rsid w:val="00A610EC"/>
    <w:rsid w:val="00A72D85"/>
    <w:rsid w:val="00A929E7"/>
    <w:rsid w:val="00AA543C"/>
    <w:rsid w:val="00AA5851"/>
    <w:rsid w:val="00AB4CB0"/>
    <w:rsid w:val="00AC1C1E"/>
    <w:rsid w:val="00AC2EED"/>
    <w:rsid w:val="00AC62B9"/>
    <w:rsid w:val="00AC6AF9"/>
    <w:rsid w:val="00AC6C8B"/>
    <w:rsid w:val="00AC700F"/>
    <w:rsid w:val="00AD0741"/>
    <w:rsid w:val="00AD0AA3"/>
    <w:rsid w:val="00AD0FAA"/>
    <w:rsid w:val="00AD7685"/>
    <w:rsid w:val="00AE1951"/>
    <w:rsid w:val="00AE3AD9"/>
    <w:rsid w:val="00AF411E"/>
    <w:rsid w:val="00AF4A2A"/>
    <w:rsid w:val="00AF6245"/>
    <w:rsid w:val="00AF6C45"/>
    <w:rsid w:val="00B0211D"/>
    <w:rsid w:val="00B02791"/>
    <w:rsid w:val="00B041CB"/>
    <w:rsid w:val="00B04313"/>
    <w:rsid w:val="00B0505D"/>
    <w:rsid w:val="00B06966"/>
    <w:rsid w:val="00B07BBE"/>
    <w:rsid w:val="00B10E8B"/>
    <w:rsid w:val="00B11CDC"/>
    <w:rsid w:val="00B16D5B"/>
    <w:rsid w:val="00B170C3"/>
    <w:rsid w:val="00B25C95"/>
    <w:rsid w:val="00B274D2"/>
    <w:rsid w:val="00B303B4"/>
    <w:rsid w:val="00B30555"/>
    <w:rsid w:val="00B3206A"/>
    <w:rsid w:val="00B35530"/>
    <w:rsid w:val="00B3638F"/>
    <w:rsid w:val="00B41626"/>
    <w:rsid w:val="00B4316D"/>
    <w:rsid w:val="00B43B17"/>
    <w:rsid w:val="00B51E1E"/>
    <w:rsid w:val="00B541E0"/>
    <w:rsid w:val="00B56F67"/>
    <w:rsid w:val="00B57DD2"/>
    <w:rsid w:val="00B60A24"/>
    <w:rsid w:val="00B63B18"/>
    <w:rsid w:val="00B674C9"/>
    <w:rsid w:val="00B72930"/>
    <w:rsid w:val="00B77406"/>
    <w:rsid w:val="00B778B3"/>
    <w:rsid w:val="00B84618"/>
    <w:rsid w:val="00B85AC5"/>
    <w:rsid w:val="00B86EC7"/>
    <w:rsid w:val="00BA01DD"/>
    <w:rsid w:val="00BB1A5D"/>
    <w:rsid w:val="00BB2275"/>
    <w:rsid w:val="00BB6D20"/>
    <w:rsid w:val="00BC4579"/>
    <w:rsid w:val="00BD1AC5"/>
    <w:rsid w:val="00BD3B2F"/>
    <w:rsid w:val="00BD3B76"/>
    <w:rsid w:val="00BD6B66"/>
    <w:rsid w:val="00BD7759"/>
    <w:rsid w:val="00BE0EE5"/>
    <w:rsid w:val="00BE30EF"/>
    <w:rsid w:val="00BE6A82"/>
    <w:rsid w:val="00BF0D69"/>
    <w:rsid w:val="00BF14A2"/>
    <w:rsid w:val="00BF4A16"/>
    <w:rsid w:val="00BF4E2A"/>
    <w:rsid w:val="00BF5B26"/>
    <w:rsid w:val="00BF7044"/>
    <w:rsid w:val="00BF7E86"/>
    <w:rsid w:val="00C025B8"/>
    <w:rsid w:val="00C032C5"/>
    <w:rsid w:val="00C03C43"/>
    <w:rsid w:val="00C1311E"/>
    <w:rsid w:val="00C15467"/>
    <w:rsid w:val="00C157A6"/>
    <w:rsid w:val="00C1711A"/>
    <w:rsid w:val="00C23EF2"/>
    <w:rsid w:val="00C24AA5"/>
    <w:rsid w:val="00C337EF"/>
    <w:rsid w:val="00C35789"/>
    <w:rsid w:val="00C4015C"/>
    <w:rsid w:val="00C45A4F"/>
    <w:rsid w:val="00C53BB6"/>
    <w:rsid w:val="00C56339"/>
    <w:rsid w:val="00C56E62"/>
    <w:rsid w:val="00C673E7"/>
    <w:rsid w:val="00C7480A"/>
    <w:rsid w:val="00C8119E"/>
    <w:rsid w:val="00C81B2A"/>
    <w:rsid w:val="00C872EA"/>
    <w:rsid w:val="00C87DEE"/>
    <w:rsid w:val="00C90296"/>
    <w:rsid w:val="00C97369"/>
    <w:rsid w:val="00CA0017"/>
    <w:rsid w:val="00CA0730"/>
    <w:rsid w:val="00CA31F1"/>
    <w:rsid w:val="00CA350F"/>
    <w:rsid w:val="00CA50F4"/>
    <w:rsid w:val="00CB4A69"/>
    <w:rsid w:val="00CB73E4"/>
    <w:rsid w:val="00CB7C4B"/>
    <w:rsid w:val="00CC06C9"/>
    <w:rsid w:val="00CC19F5"/>
    <w:rsid w:val="00CD4E1D"/>
    <w:rsid w:val="00CD5E62"/>
    <w:rsid w:val="00CE02DA"/>
    <w:rsid w:val="00CE0E86"/>
    <w:rsid w:val="00CE51F1"/>
    <w:rsid w:val="00CF451F"/>
    <w:rsid w:val="00CF48F4"/>
    <w:rsid w:val="00CF62D9"/>
    <w:rsid w:val="00D06363"/>
    <w:rsid w:val="00D06721"/>
    <w:rsid w:val="00D07C87"/>
    <w:rsid w:val="00D112F2"/>
    <w:rsid w:val="00D1233B"/>
    <w:rsid w:val="00D16413"/>
    <w:rsid w:val="00D1666F"/>
    <w:rsid w:val="00D20DB0"/>
    <w:rsid w:val="00D258D0"/>
    <w:rsid w:val="00D34E8F"/>
    <w:rsid w:val="00D43A35"/>
    <w:rsid w:val="00D463AE"/>
    <w:rsid w:val="00D472CA"/>
    <w:rsid w:val="00D47870"/>
    <w:rsid w:val="00D54D1F"/>
    <w:rsid w:val="00D600D8"/>
    <w:rsid w:val="00D6481A"/>
    <w:rsid w:val="00D64D31"/>
    <w:rsid w:val="00D767D4"/>
    <w:rsid w:val="00D7783F"/>
    <w:rsid w:val="00D80864"/>
    <w:rsid w:val="00D8265D"/>
    <w:rsid w:val="00D83740"/>
    <w:rsid w:val="00D91437"/>
    <w:rsid w:val="00D9208B"/>
    <w:rsid w:val="00D96609"/>
    <w:rsid w:val="00D973C4"/>
    <w:rsid w:val="00D974F0"/>
    <w:rsid w:val="00DA3A4B"/>
    <w:rsid w:val="00DA643F"/>
    <w:rsid w:val="00DB19EE"/>
    <w:rsid w:val="00DB5B65"/>
    <w:rsid w:val="00DC0486"/>
    <w:rsid w:val="00DC06CE"/>
    <w:rsid w:val="00DC1961"/>
    <w:rsid w:val="00DC36CD"/>
    <w:rsid w:val="00DC782C"/>
    <w:rsid w:val="00DD17CB"/>
    <w:rsid w:val="00DD6A53"/>
    <w:rsid w:val="00DE02F0"/>
    <w:rsid w:val="00DE11B2"/>
    <w:rsid w:val="00DE4CD8"/>
    <w:rsid w:val="00DF2443"/>
    <w:rsid w:val="00DF7E5B"/>
    <w:rsid w:val="00E01876"/>
    <w:rsid w:val="00E02165"/>
    <w:rsid w:val="00E03A16"/>
    <w:rsid w:val="00E045C7"/>
    <w:rsid w:val="00E053D3"/>
    <w:rsid w:val="00E114D1"/>
    <w:rsid w:val="00E1489C"/>
    <w:rsid w:val="00E17741"/>
    <w:rsid w:val="00E17B66"/>
    <w:rsid w:val="00E202F3"/>
    <w:rsid w:val="00E23714"/>
    <w:rsid w:val="00E2559E"/>
    <w:rsid w:val="00E26991"/>
    <w:rsid w:val="00E27AB1"/>
    <w:rsid w:val="00E339FB"/>
    <w:rsid w:val="00E354A7"/>
    <w:rsid w:val="00E355B7"/>
    <w:rsid w:val="00E4043F"/>
    <w:rsid w:val="00E46A02"/>
    <w:rsid w:val="00E50249"/>
    <w:rsid w:val="00E52BBA"/>
    <w:rsid w:val="00E530A9"/>
    <w:rsid w:val="00E549FA"/>
    <w:rsid w:val="00E614D1"/>
    <w:rsid w:val="00E61970"/>
    <w:rsid w:val="00E62974"/>
    <w:rsid w:val="00E62AED"/>
    <w:rsid w:val="00E653FE"/>
    <w:rsid w:val="00E65E79"/>
    <w:rsid w:val="00E66C87"/>
    <w:rsid w:val="00E67386"/>
    <w:rsid w:val="00E67CA0"/>
    <w:rsid w:val="00E7008C"/>
    <w:rsid w:val="00E71E76"/>
    <w:rsid w:val="00E746BB"/>
    <w:rsid w:val="00E7635B"/>
    <w:rsid w:val="00E80A19"/>
    <w:rsid w:val="00E878AD"/>
    <w:rsid w:val="00E91959"/>
    <w:rsid w:val="00E949D1"/>
    <w:rsid w:val="00E95B4A"/>
    <w:rsid w:val="00EA7144"/>
    <w:rsid w:val="00EB46CF"/>
    <w:rsid w:val="00EB4CD7"/>
    <w:rsid w:val="00EB6CFF"/>
    <w:rsid w:val="00EB6EE0"/>
    <w:rsid w:val="00ED1AE2"/>
    <w:rsid w:val="00ED211C"/>
    <w:rsid w:val="00ED70EE"/>
    <w:rsid w:val="00ED7B4D"/>
    <w:rsid w:val="00EE20BF"/>
    <w:rsid w:val="00EE5161"/>
    <w:rsid w:val="00EE7435"/>
    <w:rsid w:val="00EF23C9"/>
    <w:rsid w:val="00EF4BD1"/>
    <w:rsid w:val="00F0016B"/>
    <w:rsid w:val="00F0206B"/>
    <w:rsid w:val="00F02BA0"/>
    <w:rsid w:val="00F06EB8"/>
    <w:rsid w:val="00F12C8D"/>
    <w:rsid w:val="00F16C7F"/>
    <w:rsid w:val="00F22A7D"/>
    <w:rsid w:val="00F232C6"/>
    <w:rsid w:val="00F23930"/>
    <w:rsid w:val="00F275F7"/>
    <w:rsid w:val="00F31291"/>
    <w:rsid w:val="00F340AC"/>
    <w:rsid w:val="00F34E20"/>
    <w:rsid w:val="00F36C42"/>
    <w:rsid w:val="00F37460"/>
    <w:rsid w:val="00F37710"/>
    <w:rsid w:val="00F405B1"/>
    <w:rsid w:val="00F40E72"/>
    <w:rsid w:val="00F42344"/>
    <w:rsid w:val="00F4672C"/>
    <w:rsid w:val="00F46B60"/>
    <w:rsid w:val="00F50BDE"/>
    <w:rsid w:val="00F54F09"/>
    <w:rsid w:val="00F5574F"/>
    <w:rsid w:val="00F62DD4"/>
    <w:rsid w:val="00F64B82"/>
    <w:rsid w:val="00F654D5"/>
    <w:rsid w:val="00F6677D"/>
    <w:rsid w:val="00F668EE"/>
    <w:rsid w:val="00F67E1B"/>
    <w:rsid w:val="00F70BB6"/>
    <w:rsid w:val="00F70E3F"/>
    <w:rsid w:val="00F75B08"/>
    <w:rsid w:val="00F76E11"/>
    <w:rsid w:val="00F80795"/>
    <w:rsid w:val="00F847CA"/>
    <w:rsid w:val="00F84AD8"/>
    <w:rsid w:val="00F86307"/>
    <w:rsid w:val="00F90DE7"/>
    <w:rsid w:val="00FA19E2"/>
    <w:rsid w:val="00FA243F"/>
    <w:rsid w:val="00FA5398"/>
    <w:rsid w:val="00FA7152"/>
    <w:rsid w:val="00FB23B2"/>
    <w:rsid w:val="00FB3B5D"/>
    <w:rsid w:val="00FC23B0"/>
    <w:rsid w:val="00FC498C"/>
    <w:rsid w:val="00FC7943"/>
    <w:rsid w:val="00FC7D50"/>
    <w:rsid w:val="00FD1429"/>
    <w:rsid w:val="00FD20FB"/>
    <w:rsid w:val="00FD2769"/>
    <w:rsid w:val="00FD5697"/>
    <w:rsid w:val="00FD743D"/>
    <w:rsid w:val="00FE135D"/>
    <w:rsid w:val="00FE1F64"/>
    <w:rsid w:val="00FE44ED"/>
    <w:rsid w:val="00FE50CD"/>
    <w:rsid w:val="00FE7674"/>
    <w:rsid w:val="00FF07CF"/>
    <w:rsid w:val="00FF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8293"/>
  <w15:docId w15:val="{B0A77F45-37CD-42AF-899F-AAB15AF49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EB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F86"/>
    <w:pPr>
      <w:keepNext/>
      <w:spacing w:before="240" w:after="60" w:line="240" w:lineRule="auto"/>
      <w:ind w:firstLine="709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F2F86"/>
    <w:pPr>
      <w:keepNext/>
      <w:spacing w:before="240" w:after="60" w:line="240" w:lineRule="auto"/>
      <w:ind w:firstLine="709"/>
      <w:jc w:val="both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F2F8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F2F8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FF2F8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F2F86"/>
    <w:rPr>
      <w:rFonts w:ascii="Calibri" w:eastAsia="Times New Roman" w:hAnsi="Calibri" w:cs="Times New Roman"/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FF2F86"/>
  </w:style>
  <w:style w:type="paragraph" w:styleId="a3">
    <w:name w:val="List Paragraph"/>
    <w:basedOn w:val="a"/>
    <w:uiPriority w:val="34"/>
    <w:qFormat/>
    <w:rsid w:val="00FF2F86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F2F86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6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FF2F86"/>
    <w:rPr>
      <w:rFonts w:ascii="Times New Roman" w:eastAsia="Calibri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9">
    <w:name w:val="Нижний колонтитул Знак"/>
    <w:basedOn w:val="a0"/>
    <w:link w:val="a8"/>
    <w:uiPriority w:val="99"/>
    <w:rsid w:val="00FF2F86"/>
    <w:rPr>
      <w:rFonts w:ascii="Times New Roman" w:eastAsia="Calibri" w:hAnsi="Times New Roman" w:cs="Times New Roman"/>
      <w:sz w:val="28"/>
    </w:rPr>
  </w:style>
  <w:style w:type="table" w:styleId="aa">
    <w:name w:val="Table Grid"/>
    <w:basedOn w:val="a1"/>
    <w:uiPriority w:val="39"/>
    <w:rsid w:val="00ED7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iPriority w:val="99"/>
    <w:semiHidden/>
    <w:unhideWhenUsed/>
    <w:rsid w:val="00D112F2"/>
  </w:style>
  <w:style w:type="character" w:styleId="ac">
    <w:name w:val="Hyperlink"/>
    <w:basedOn w:val="a0"/>
    <w:uiPriority w:val="99"/>
    <w:unhideWhenUsed/>
    <w:rsid w:val="00AE1951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E1951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03A3C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a"/>
    <w:uiPriority w:val="39"/>
    <w:rsid w:val="00503A3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esnyam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0FC40-1F32-4778-BF68-910478556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17</Pages>
  <Words>3532</Words>
  <Characters>20134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23619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User</cp:lastModifiedBy>
  <cp:revision>36</cp:revision>
  <cp:lastPrinted>2025-04-30T13:11:00Z</cp:lastPrinted>
  <dcterms:created xsi:type="dcterms:W3CDTF">2025-04-30T09:08:00Z</dcterms:created>
  <dcterms:modified xsi:type="dcterms:W3CDTF">2025-05-07T11:06:00Z</dcterms:modified>
</cp:coreProperties>
</file>